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F563" w14:textId="77777777" w:rsidR="00DC2F88" w:rsidRPr="00A8730A" w:rsidRDefault="00DC2F88" w:rsidP="00D46DF0">
      <w:pPr>
        <w:pStyle w:val="StandardWeb"/>
        <w:rPr>
          <w:rFonts w:ascii="Arial" w:eastAsiaTheme="minorEastAsia" w:hAnsi="Arial" w:cs="Arial"/>
          <w:b/>
          <w:bCs/>
          <w:color w:val="C00000"/>
          <w:kern w:val="24"/>
          <w:sz w:val="20"/>
          <w:szCs w:val="20"/>
          <w:u w:val="single"/>
          <w:lang w:val="en-IE"/>
        </w:rPr>
      </w:pPr>
    </w:p>
    <w:tbl>
      <w:tblPr>
        <w:tblW w:w="9689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2006"/>
        <w:gridCol w:w="5883"/>
      </w:tblGrid>
      <w:tr w:rsidR="00A12C63" w:rsidRPr="00611B80" w14:paraId="236115D8" w14:textId="77777777" w:rsidTr="00E47A3D">
        <w:trPr>
          <w:cantSplit/>
          <w:trHeight w:hRule="exact" w:val="1902"/>
        </w:trPr>
        <w:tc>
          <w:tcPr>
            <w:tcW w:w="1800" w:type="dxa"/>
            <w:vAlign w:val="center"/>
          </w:tcPr>
          <w:p w14:paraId="5F45B23A" w14:textId="77777777" w:rsidR="00A12C63" w:rsidRPr="006C6494" w:rsidRDefault="00A12C63" w:rsidP="009809CB">
            <w:pPr>
              <w:spacing w:after="0" w:line="240" w:lineRule="auto"/>
              <w:ind w:left="50" w:right="48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6C6494"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C4A4A6A" wp14:editId="19157789">
                  <wp:extent cx="581025" cy="687546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845" cy="697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6" w:type="dxa"/>
            <w:vAlign w:val="center"/>
          </w:tcPr>
          <w:p w14:paraId="0FD33E0E" w14:textId="77777777" w:rsidR="00A12C63" w:rsidRPr="006C6494" w:rsidRDefault="00A12C63" w:rsidP="00A12C63">
            <w:pPr>
              <w:spacing w:after="100" w:afterAutospacing="1" w:line="240" w:lineRule="auto"/>
              <w:ind w:left="170"/>
              <w:rPr>
                <w:rFonts w:ascii="Arial" w:eastAsia="Times New Roman" w:hAnsi="Arial" w:cs="Times New Roman"/>
                <w:sz w:val="12"/>
                <w:szCs w:val="24"/>
                <w:lang w:eastAsia="de-DE"/>
              </w:rPr>
            </w:pPr>
            <w:r w:rsidRPr="00A12C63">
              <w:rPr>
                <w:rFonts w:ascii="Arial" w:eastAsia="Times New Roman" w:hAnsi="Arial" w:cs="Times New Roman"/>
                <w:sz w:val="12"/>
                <w:szCs w:val="24"/>
                <w:lang w:eastAsia="de-DE"/>
              </w:rPr>
              <w:t>ROMA  1957</w:t>
            </w:r>
            <w:r>
              <w:rPr>
                <w:rFonts w:ascii="Arial" w:eastAsia="Times New Roman" w:hAnsi="Arial" w:cs="Times New Roman"/>
                <w:sz w:val="12"/>
                <w:szCs w:val="24"/>
                <w:lang w:eastAsia="de-DE"/>
              </w:rPr>
              <w:br/>
            </w:r>
            <w:r w:rsidRPr="00A12C63">
              <w:rPr>
                <w:rFonts w:ascii="Arial" w:eastAsia="Times New Roman" w:hAnsi="Arial" w:cs="Times New Roman"/>
                <w:sz w:val="12"/>
                <w:szCs w:val="24"/>
                <w:lang w:eastAsia="de-DE"/>
              </w:rPr>
              <w:t>PARIS  1963</w:t>
            </w:r>
            <w:r>
              <w:rPr>
                <w:rFonts w:ascii="Arial" w:eastAsia="Times New Roman" w:hAnsi="Arial" w:cs="Times New Roman"/>
                <w:sz w:val="12"/>
                <w:szCs w:val="24"/>
                <w:lang w:eastAsia="de-DE"/>
              </w:rPr>
              <w:br/>
            </w:r>
            <w:r w:rsidRPr="00A12C63">
              <w:rPr>
                <w:rFonts w:ascii="Arial" w:eastAsia="Times New Roman" w:hAnsi="Arial" w:cs="Times New Roman"/>
                <w:sz w:val="12"/>
                <w:szCs w:val="24"/>
                <w:lang w:eastAsia="de-DE"/>
              </w:rPr>
              <w:t>LUZERN  1969</w:t>
            </w:r>
            <w:r>
              <w:rPr>
                <w:rFonts w:ascii="Arial" w:eastAsia="Times New Roman" w:hAnsi="Arial" w:cs="Times New Roman"/>
                <w:sz w:val="12"/>
                <w:szCs w:val="24"/>
                <w:lang w:eastAsia="de-DE"/>
              </w:rPr>
              <w:br/>
            </w:r>
            <w:r w:rsidRPr="00A12C63">
              <w:rPr>
                <w:rFonts w:ascii="Arial" w:eastAsia="Times New Roman" w:hAnsi="Arial" w:cs="Times New Roman"/>
                <w:sz w:val="12"/>
                <w:szCs w:val="24"/>
                <w:lang w:eastAsia="de-DE"/>
              </w:rPr>
              <w:t>WIEN  1975</w:t>
            </w:r>
            <w:r>
              <w:rPr>
                <w:rFonts w:ascii="Arial" w:eastAsia="Times New Roman" w:hAnsi="Arial" w:cs="Times New Roman"/>
                <w:sz w:val="12"/>
                <w:szCs w:val="24"/>
                <w:lang w:eastAsia="de-DE"/>
              </w:rPr>
              <w:br/>
            </w:r>
            <w:r w:rsidRPr="00A12C63">
              <w:rPr>
                <w:rFonts w:ascii="Arial" w:eastAsia="Times New Roman" w:hAnsi="Arial" w:cs="Times New Roman"/>
                <w:sz w:val="12"/>
                <w:szCs w:val="24"/>
                <w:lang w:eastAsia="de-DE"/>
              </w:rPr>
              <w:t>MÜNCHEN  1981</w:t>
            </w:r>
            <w:r>
              <w:rPr>
                <w:rFonts w:ascii="Arial" w:eastAsia="Times New Roman" w:hAnsi="Arial" w:cs="Times New Roman"/>
                <w:sz w:val="12"/>
                <w:szCs w:val="24"/>
                <w:lang w:eastAsia="de-DE"/>
              </w:rPr>
              <w:br/>
            </w:r>
            <w:r w:rsidRPr="00A12C63">
              <w:rPr>
                <w:rFonts w:ascii="Arial" w:eastAsia="Times New Roman" w:hAnsi="Arial" w:cs="Times New Roman"/>
                <w:sz w:val="12"/>
                <w:szCs w:val="24"/>
                <w:lang w:eastAsia="de-DE"/>
              </w:rPr>
              <w:t>GRENOBLE  1987</w:t>
            </w:r>
            <w:r>
              <w:rPr>
                <w:rFonts w:ascii="Arial" w:eastAsia="Times New Roman" w:hAnsi="Arial" w:cs="Times New Roman"/>
                <w:sz w:val="12"/>
                <w:szCs w:val="24"/>
                <w:lang w:eastAsia="de-DE"/>
              </w:rPr>
              <w:br/>
            </w:r>
            <w:r w:rsidRPr="00A12C63">
              <w:rPr>
                <w:rFonts w:ascii="Arial" w:eastAsia="Times New Roman" w:hAnsi="Arial" w:cs="Times New Roman"/>
                <w:sz w:val="12"/>
                <w:szCs w:val="24"/>
                <w:lang w:eastAsia="de-DE"/>
              </w:rPr>
              <w:t>BARCELONA   1993</w:t>
            </w:r>
            <w:r>
              <w:rPr>
                <w:rFonts w:ascii="Arial" w:eastAsia="Times New Roman" w:hAnsi="Arial" w:cs="Times New Roman"/>
                <w:sz w:val="12"/>
                <w:szCs w:val="24"/>
                <w:lang w:eastAsia="de-DE"/>
              </w:rPr>
              <w:br/>
            </w:r>
            <w:r w:rsidRPr="00A12C63">
              <w:rPr>
                <w:rFonts w:ascii="Arial" w:eastAsia="Times New Roman" w:hAnsi="Arial" w:cs="Times New Roman"/>
                <w:sz w:val="12"/>
                <w:szCs w:val="24"/>
                <w:lang w:eastAsia="de-DE"/>
              </w:rPr>
              <w:t>SAN FRANCISCO  1999</w:t>
            </w:r>
            <w:r>
              <w:rPr>
                <w:rFonts w:ascii="Arial" w:eastAsia="Times New Roman" w:hAnsi="Arial" w:cs="Times New Roman"/>
                <w:sz w:val="12"/>
                <w:szCs w:val="24"/>
                <w:lang w:eastAsia="de-DE"/>
              </w:rPr>
              <w:br/>
            </w:r>
            <w:r w:rsidRPr="00A12C63">
              <w:rPr>
                <w:rFonts w:ascii="Arial" w:eastAsia="Times New Roman" w:hAnsi="Arial" w:cs="Times New Roman"/>
                <w:sz w:val="12"/>
                <w:szCs w:val="24"/>
                <w:lang w:eastAsia="de-DE"/>
              </w:rPr>
              <w:t>INNSBRUCK   2005</w:t>
            </w:r>
            <w:r>
              <w:rPr>
                <w:rFonts w:ascii="Arial" w:eastAsia="Times New Roman" w:hAnsi="Arial" w:cs="Times New Roman"/>
                <w:sz w:val="12"/>
                <w:szCs w:val="24"/>
                <w:lang w:eastAsia="de-DE"/>
              </w:rPr>
              <w:br/>
            </w:r>
            <w:r w:rsidRPr="00A12C63">
              <w:rPr>
                <w:rFonts w:ascii="Arial" w:eastAsia="Times New Roman" w:hAnsi="Arial" w:cs="Times New Roman"/>
                <w:sz w:val="12"/>
                <w:szCs w:val="24"/>
                <w:lang w:eastAsia="de-DE"/>
              </w:rPr>
              <w:t>RIO DE JANEIRO</w:t>
            </w:r>
            <w:r>
              <w:rPr>
                <w:rFonts w:ascii="Arial" w:eastAsia="Times New Roman" w:hAnsi="Arial" w:cs="Times New Roman"/>
                <w:sz w:val="12"/>
                <w:szCs w:val="24"/>
                <w:lang w:eastAsia="de-DE"/>
              </w:rPr>
              <w:t xml:space="preserve"> </w:t>
            </w:r>
            <w:r w:rsidRPr="00A12C63">
              <w:rPr>
                <w:rFonts w:ascii="Arial" w:eastAsia="Times New Roman" w:hAnsi="Arial" w:cs="Times New Roman"/>
                <w:sz w:val="12"/>
                <w:szCs w:val="24"/>
                <w:lang w:eastAsia="de-DE"/>
              </w:rPr>
              <w:t xml:space="preserve"> 2011</w:t>
            </w:r>
            <w:r>
              <w:rPr>
                <w:rFonts w:ascii="Arial" w:eastAsia="Times New Roman" w:hAnsi="Arial" w:cs="Times New Roman"/>
                <w:sz w:val="12"/>
                <w:szCs w:val="24"/>
                <w:lang w:eastAsia="de-DE"/>
              </w:rPr>
              <w:br/>
            </w:r>
            <w:r w:rsidRPr="00A12C63">
              <w:rPr>
                <w:rFonts w:ascii="Arial" w:eastAsia="Times New Roman" w:hAnsi="Arial" w:cs="Times New Roman"/>
                <w:sz w:val="12"/>
                <w:szCs w:val="24"/>
                <w:lang w:eastAsia="de-DE"/>
              </w:rPr>
              <w:t xml:space="preserve">BOLZANO / BOZEN </w:t>
            </w:r>
            <w:r>
              <w:rPr>
                <w:rFonts w:ascii="Arial" w:eastAsia="Times New Roman" w:hAnsi="Arial" w:cs="Times New Roman"/>
                <w:sz w:val="12"/>
                <w:szCs w:val="24"/>
                <w:lang w:eastAsia="de-DE"/>
              </w:rPr>
              <w:t xml:space="preserve"> </w:t>
            </w:r>
            <w:r w:rsidRPr="00A12C63">
              <w:rPr>
                <w:rFonts w:ascii="Arial" w:eastAsia="Times New Roman" w:hAnsi="Arial" w:cs="Times New Roman"/>
                <w:sz w:val="12"/>
                <w:szCs w:val="24"/>
                <w:lang w:eastAsia="de-DE"/>
              </w:rPr>
              <w:t>2017</w:t>
            </w:r>
            <w:r>
              <w:rPr>
                <w:rFonts w:ascii="Arial" w:eastAsia="Times New Roman" w:hAnsi="Arial" w:cs="Times New Roman"/>
                <w:sz w:val="12"/>
                <w:szCs w:val="24"/>
                <w:lang w:eastAsia="de-DE"/>
              </w:rPr>
              <w:br/>
              <w:t>VANCOUVER  2024</w:t>
            </w:r>
          </w:p>
        </w:tc>
        <w:tc>
          <w:tcPr>
            <w:tcW w:w="5883" w:type="dxa"/>
            <w:vAlign w:val="center"/>
          </w:tcPr>
          <w:p w14:paraId="3600508A" w14:textId="77777777" w:rsidR="00A12C63" w:rsidRPr="006C6494" w:rsidRDefault="00A12C63" w:rsidP="009809CB">
            <w:pPr>
              <w:spacing w:after="0" w:line="276" w:lineRule="auto"/>
              <w:rPr>
                <w:rFonts w:ascii="Arial" w:eastAsia="Times New Roman" w:hAnsi="Arial" w:cs="Times New Roman"/>
                <w:sz w:val="14"/>
                <w:szCs w:val="24"/>
                <w:lang w:val="it-IT" w:eastAsia="de-DE"/>
              </w:rPr>
            </w:pPr>
            <w:r w:rsidRPr="006C6494">
              <w:rPr>
                <w:rFonts w:ascii="Arial" w:eastAsia="Times New Roman" w:hAnsi="Arial" w:cs="Times New Roman"/>
                <w:sz w:val="14"/>
                <w:szCs w:val="24"/>
                <w:lang w:val="it-IT" w:eastAsia="de-DE"/>
              </w:rPr>
              <w:t>ORGANIZZAZIONE INTERNAZIONALE TRASPORTI A FUNE</w:t>
            </w:r>
          </w:p>
          <w:p w14:paraId="451E937A" w14:textId="77777777" w:rsidR="00A12C63" w:rsidRPr="006C6494" w:rsidRDefault="00A12C63" w:rsidP="009809CB">
            <w:pPr>
              <w:spacing w:after="0" w:line="276" w:lineRule="auto"/>
              <w:rPr>
                <w:rFonts w:ascii="Arial" w:eastAsia="Times New Roman" w:hAnsi="Arial" w:cs="Times New Roman"/>
                <w:sz w:val="14"/>
                <w:szCs w:val="24"/>
                <w:lang w:val="it-IT" w:eastAsia="de-DE"/>
              </w:rPr>
            </w:pPr>
            <w:r w:rsidRPr="006C6494">
              <w:rPr>
                <w:rFonts w:ascii="Arial" w:eastAsia="Times New Roman" w:hAnsi="Arial" w:cs="Times New Roman"/>
                <w:sz w:val="14"/>
                <w:szCs w:val="24"/>
                <w:lang w:val="it-IT" w:eastAsia="de-DE"/>
              </w:rPr>
              <w:t>INTERNATIONALE ORGANISATION FÜR DAS SEILBAHNWESEN</w:t>
            </w:r>
          </w:p>
          <w:p w14:paraId="410C84E4" w14:textId="77777777" w:rsidR="00A12C63" w:rsidRPr="008659FF" w:rsidRDefault="00A12C63" w:rsidP="009809CB">
            <w:pPr>
              <w:spacing w:after="0" w:line="276" w:lineRule="auto"/>
              <w:rPr>
                <w:rFonts w:ascii="Arial" w:eastAsia="Times New Roman" w:hAnsi="Arial" w:cs="Times New Roman"/>
                <w:sz w:val="14"/>
                <w:szCs w:val="24"/>
                <w:lang w:val="fr-FR" w:eastAsia="de-DE"/>
              </w:rPr>
            </w:pPr>
            <w:r w:rsidRPr="008659FF">
              <w:rPr>
                <w:rFonts w:ascii="Arial" w:eastAsia="Times New Roman" w:hAnsi="Arial" w:cs="Times New Roman"/>
                <w:sz w:val="14"/>
                <w:szCs w:val="24"/>
                <w:lang w:val="fr-FR" w:eastAsia="de-DE"/>
              </w:rPr>
              <w:t>ORGANISATION INTERNATIONALE DES TRANSPORTS A CABLES</w:t>
            </w:r>
          </w:p>
          <w:p w14:paraId="1852E2F1" w14:textId="77777777" w:rsidR="00A12C63" w:rsidRPr="006C6494" w:rsidRDefault="00A12C63" w:rsidP="009809CB">
            <w:pPr>
              <w:spacing w:after="0" w:line="276" w:lineRule="auto"/>
              <w:rPr>
                <w:rFonts w:ascii="Arial" w:eastAsia="Times New Roman" w:hAnsi="Arial" w:cs="Times New Roman"/>
                <w:sz w:val="14"/>
                <w:szCs w:val="24"/>
                <w:lang w:val="en-GB" w:eastAsia="de-DE"/>
              </w:rPr>
            </w:pPr>
            <w:r w:rsidRPr="006C6494">
              <w:rPr>
                <w:rFonts w:ascii="Arial" w:eastAsia="Times New Roman" w:hAnsi="Arial" w:cs="Times New Roman"/>
                <w:sz w:val="14"/>
                <w:szCs w:val="24"/>
                <w:lang w:val="en-GB" w:eastAsia="de-DE"/>
              </w:rPr>
              <w:t>INTERNATIONAL ORGANIZATION FOR TRANSPORTATION BY ROPE</w:t>
            </w:r>
          </w:p>
          <w:p w14:paraId="3ED8EF4C" w14:textId="77777777" w:rsidR="00A12C63" w:rsidRPr="00E876B9" w:rsidRDefault="00A12C63" w:rsidP="009809CB">
            <w:pPr>
              <w:spacing w:after="0" w:line="276" w:lineRule="auto"/>
              <w:rPr>
                <w:rFonts w:ascii="Arial" w:eastAsia="Times New Roman" w:hAnsi="Arial" w:cs="Times New Roman"/>
                <w:sz w:val="14"/>
                <w:szCs w:val="24"/>
                <w:lang w:val="es-ES_tradnl" w:eastAsia="de-DE"/>
              </w:rPr>
            </w:pPr>
            <w:r w:rsidRPr="00E876B9">
              <w:rPr>
                <w:rFonts w:ascii="Arial" w:eastAsia="Times New Roman" w:hAnsi="Arial" w:cs="Times New Roman"/>
                <w:sz w:val="14"/>
                <w:szCs w:val="24"/>
                <w:lang w:val="es-ES_tradnl" w:eastAsia="de-DE"/>
              </w:rPr>
              <w:t>ORGANIZACION INTERNACIONAL DE TRANSPORTES POR CABLE</w:t>
            </w:r>
          </w:p>
        </w:tc>
      </w:tr>
    </w:tbl>
    <w:p w14:paraId="5E8FD423" w14:textId="77777777" w:rsidR="00A12C63" w:rsidRDefault="00A12C63" w:rsidP="00A12C63">
      <w:pPr>
        <w:pStyle w:val="StandardWeb"/>
        <w:jc w:val="center"/>
        <w:rPr>
          <w:rStyle w:val="Fett"/>
          <w:rFonts w:ascii="Arial" w:hAnsi="Arial" w:cs="Arial"/>
          <w:sz w:val="44"/>
          <w:szCs w:val="44"/>
          <w:lang w:val="en-IE"/>
        </w:rPr>
      </w:pPr>
      <w:r w:rsidRPr="00A12C63">
        <w:rPr>
          <w:rStyle w:val="Fett"/>
          <w:rFonts w:ascii="Arial" w:hAnsi="Arial" w:cs="Arial"/>
          <w:sz w:val="44"/>
          <w:szCs w:val="44"/>
          <w:lang w:val="en-IE"/>
        </w:rPr>
        <w:t>OITAF Ropeway Congress Vancouver</w:t>
      </w:r>
    </w:p>
    <w:p w14:paraId="7DD76883" w14:textId="77777777" w:rsidR="00113C27" w:rsidRDefault="00962295" w:rsidP="00113C27">
      <w:pPr>
        <w:pStyle w:val="StandardWeb"/>
        <w:jc w:val="center"/>
        <w:rPr>
          <w:rStyle w:val="Fett"/>
          <w:rFonts w:ascii="Arial" w:hAnsi="Arial" w:cs="Arial"/>
          <w:sz w:val="44"/>
          <w:szCs w:val="44"/>
          <w:lang w:val="en-IE"/>
        </w:rPr>
      </w:pPr>
      <w:r w:rsidRPr="00962295">
        <w:rPr>
          <w:rStyle w:val="Fett"/>
          <w:rFonts w:ascii="Arial" w:hAnsi="Arial" w:cs="Arial"/>
          <w:sz w:val="28"/>
          <w:szCs w:val="28"/>
          <w:lang w:val="en-IE"/>
        </w:rPr>
        <w:t>June 17</w:t>
      </w:r>
      <w:r w:rsidRPr="00962295">
        <w:rPr>
          <w:rStyle w:val="Fett"/>
          <w:rFonts w:ascii="Arial" w:hAnsi="Arial" w:cs="Arial"/>
          <w:sz w:val="28"/>
          <w:szCs w:val="28"/>
          <w:vertAlign w:val="superscript"/>
          <w:lang w:val="en-IE"/>
        </w:rPr>
        <w:t>th</w:t>
      </w:r>
      <w:r w:rsidRPr="00962295">
        <w:rPr>
          <w:rStyle w:val="Fett"/>
          <w:rFonts w:ascii="Arial" w:hAnsi="Arial" w:cs="Arial"/>
          <w:sz w:val="28"/>
          <w:szCs w:val="28"/>
          <w:lang w:val="en-IE"/>
        </w:rPr>
        <w:t xml:space="preserve"> – 21</w:t>
      </w:r>
      <w:r w:rsidRPr="00962295">
        <w:rPr>
          <w:rStyle w:val="Fett"/>
          <w:rFonts w:ascii="Arial" w:hAnsi="Arial" w:cs="Arial"/>
          <w:sz w:val="28"/>
          <w:szCs w:val="28"/>
          <w:vertAlign w:val="superscript"/>
          <w:lang w:val="en-IE"/>
        </w:rPr>
        <w:t>st</w:t>
      </w:r>
      <w:r w:rsidRPr="00962295">
        <w:rPr>
          <w:rStyle w:val="Fett"/>
          <w:rFonts w:ascii="Arial" w:hAnsi="Arial" w:cs="Arial"/>
          <w:sz w:val="28"/>
          <w:szCs w:val="28"/>
          <w:lang w:val="en-IE"/>
        </w:rPr>
        <w:t>, 2024</w:t>
      </w:r>
      <w:r w:rsidR="00113C27" w:rsidRPr="00113C27">
        <w:rPr>
          <w:rStyle w:val="Fett"/>
          <w:rFonts w:ascii="Arial" w:hAnsi="Arial" w:cs="Arial"/>
          <w:sz w:val="44"/>
          <w:szCs w:val="44"/>
          <w:lang w:val="en-IE"/>
        </w:rPr>
        <w:t xml:space="preserve"> </w:t>
      </w:r>
    </w:p>
    <w:p w14:paraId="4ECA264B" w14:textId="4BD1684B" w:rsidR="00A12C63" w:rsidRDefault="00113C27" w:rsidP="00A12C63">
      <w:pPr>
        <w:pStyle w:val="StandardWeb"/>
        <w:jc w:val="center"/>
        <w:rPr>
          <w:rStyle w:val="Fett"/>
          <w:rFonts w:ascii="Arial" w:hAnsi="Arial" w:cs="Arial"/>
          <w:sz w:val="44"/>
          <w:szCs w:val="44"/>
          <w:lang w:val="en-IE"/>
        </w:rPr>
      </w:pPr>
      <w:r w:rsidRPr="00113C27">
        <w:rPr>
          <w:rStyle w:val="Fett"/>
          <w:rFonts w:ascii="Arial" w:hAnsi="Arial" w:cs="Arial"/>
          <w:sz w:val="44"/>
          <w:szCs w:val="44"/>
          <w:lang w:val="en-IE"/>
        </w:rPr>
        <w:t>R</w:t>
      </w:r>
      <w:r>
        <w:rPr>
          <w:rStyle w:val="Fett"/>
          <w:rFonts w:ascii="Arial" w:hAnsi="Arial" w:cs="Arial"/>
          <w:sz w:val="44"/>
          <w:szCs w:val="44"/>
          <w:lang w:val="en-IE"/>
        </w:rPr>
        <w:t>opeways</w:t>
      </w:r>
      <w:r w:rsidRPr="00113C27">
        <w:rPr>
          <w:rStyle w:val="Fett"/>
          <w:rFonts w:ascii="Arial" w:hAnsi="Arial" w:cs="Arial"/>
          <w:sz w:val="44"/>
          <w:szCs w:val="44"/>
          <w:lang w:val="en-IE"/>
        </w:rPr>
        <w:t xml:space="preserve"> - S</w:t>
      </w:r>
      <w:r>
        <w:rPr>
          <w:rStyle w:val="Fett"/>
          <w:rFonts w:ascii="Arial" w:hAnsi="Arial" w:cs="Arial"/>
          <w:sz w:val="44"/>
          <w:szCs w:val="44"/>
          <w:lang w:val="en-IE"/>
        </w:rPr>
        <w:t>mart</w:t>
      </w:r>
      <w:r w:rsidRPr="00113C27">
        <w:rPr>
          <w:rStyle w:val="Fett"/>
          <w:rFonts w:ascii="Arial" w:hAnsi="Arial" w:cs="Arial"/>
          <w:sz w:val="44"/>
          <w:szCs w:val="44"/>
          <w:lang w:val="en-IE"/>
        </w:rPr>
        <w:t xml:space="preserve"> T</w:t>
      </w:r>
      <w:r>
        <w:rPr>
          <w:rStyle w:val="Fett"/>
          <w:rFonts w:ascii="Arial" w:hAnsi="Arial" w:cs="Arial"/>
          <w:sz w:val="44"/>
          <w:szCs w:val="44"/>
          <w:lang w:val="en-IE"/>
        </w:rPr>
        <w:t>ransport</w:t>
      </w:r>
      <w:r w:rsidRPr="00113C27">
        <w:rPr>
          <w:rStyle w:val="Fett"/>
          <w:rFonts w:ascii="Arial" w:hAnsi="Arial" w:cs="Arial"/>
          <w:sz w:val="44"/>
          <w:szCs w:val="44"/>
          <w:lang w:val="en-IE"/>
        </w:rPr>
        <w:t xml:space="preserve"> S</w:t>
      </w:r>
      <w:r>
        <w:rPr>
          <w:rStyle w:val="Fett"/>
          <w:rFonts w:ascii="Arial" w:hAnsi="Arial" w:cs="Arial"/>
          <w:sz w:val="44"/>
          <w:szCs w:val="44"/>
          <w:lang w:val="en-IE"/>
        </w:rPr>
        <w:t>olutions</w:t>
      </w:r>
    </w:p>
    <w:p w14:paraId="40531651" w14:textId="77777777" w:rsidR="00113C27" w:rsidRPr="00962295" w:rsidRDefault="00113C27" w:rsidP="00A12C63">
      <w:pPr>
        <w:pStyle w:val="StandardWeb"/>
        <w:jc w:val="center"/>
        <w:rPr>
          <w:rStyle w:val="Fett"/>
          <w:rFonts w:ascii="Arial" w:hAnsi="Arial" w:cs="Arial"/>
          <w:sz w:val="28"/>
          <w:szCs w:val="28"/>
          <w:lang w:val="en-IE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129"/>
        <w:gridCol w:w="2410"/>
        <w:gridCol w:w="6095"/>
      </w:tblGrid>
      <w:tr w:rsidR="00A12C63" w:rsidRPr="00611B80" w14:paraId="7D4D9426" w14:textId="77777777" w:rsidTr="00E47A3D">
        <w:trPr>
          <w:trHeight w:val="502"/>
        </w:trPr>
        <w:tc>
          <w:tcPr>
            <w:tcW w:w="9634" w:type="dxa"/>
            <w:gridSpan w:val="3"/>
            <w:shd w:val="clear" w:color="auto" w:fill="D9D9D9" w:themeFill="background1" w:themeFillShade="D9"/>
          </w:tcPr>
          <w:p w14:paraId="3C2BF472" w14:textId="77777777" w:rsidR="00A12C63" w:rsidRPr="00F63B84" w:rsidRDefault="00F63B84" w:rsidP="00F30B26">
            <w:pPr>
              <w:pStyle w:val="StandardWeb"/>
              <w:tabs>
                <w:tab w:val="right" w:pos="9388"/>
              </w:tabs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 w:rsidRPr="00F63B84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>Day of a</w:t>
            </w:r>
            <w:r w:rsidR="00A12C63" w:rsidRPr="00F63B84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>rriv</w:t>
            </w:r>
            <w:r w:rsidRPr="00F63B84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>a</w:t>
            </w:r>
            <w:r w:rsidR="00A12C63" w:rsidRPr="00F63B84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>l</w:t>
            </w:r>
            <w:r w:rsidRPr="00F63B84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ab/>
              <w:t>Monday, June 17</w:t>
            </w:r>
            <w:r w:rsidRPr="00F63B84">
              <w:rPr>
                <w:rStyle w:val="Fett"/>
                <w:rFonts w:ascii="Arial" w:hAnsi="Arial" w:cs="Arial"/>
                <w:sz w:val="22"/>
                <w:szCs w:val="22"/>
                <w:vertAlign w:val="superscript"/>
                <w:lang w:val="en-IE"/>
              </w:rPr>
              <w:t>th</w:t>
            </w:r>
            <w:r w:rsidRPr="00F63B84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>, 2024</w:t>
            </w:r>
          </w:p>
        </w:tc>
      </w:tr>
      <w:tr w:rsidR="00F63B84" w:rsidRPr="00611B80" w14:paraId="6F9F99F9" w14:textId="77777777" w:rsidTr="00E47A3D">
        <w:trPr>
          <w:trHeight w:val="379"/>
        </w:trPr>
        <w:tc>
          <w:tcPr>
            <w:tcW w:w="1129" w:type="dxa"/>
            <w:vMerge w:val="restart"/>
          </w:tcPr>
          <w:p w14:paraId="243974BC" w14:textId="77777777" w:rsidR="00F63B84" w:rsidRDefault="00F63B84" w:rsidP="00A12C63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>Arrival</w:t>
            </w:r>
          </w:p>
        </w:tc>
        <w:tc>
          <w:tcPr>
            <w:tcW w:w="2410" w:type="dxa"/>
          </w:tcPr>
          <w:p w14:paraId="4B401EBF" w14:textId="77777777" w:rsidR="00F63B84" w:rsidRPr="00F63B84" w:rsidRDefault="00F63B84" w:rsidP="00A12C63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10:00 am – </w:t>
            </w:r>
            <w:r w:rsidR="00924B5A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 </w:t>
            </w:r>
            <w:r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1:00 pm</w:t>
            </w:r>
          </w:p>
        </w:tc>
        <w:tc>
          <w:tcPr>
            <w:tcW w:w="6095" w:type="dxa"/>
          </w:tcPr>
          <w:p w14:paraId="75E8660B" w14:textId="77777777" w:rsidR="00F63B84" w:rsidRPr="00F63B84" w:rsidRDefault="00F63B84" w:rsidP="00A12C63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 w:rsidRPr="00F63B84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Come together in Downtown Vancouver - City tour</w:t>
            </w:r>
          </w:p>
        </w:tc>
      </w:tr>
      <w:tr w:rsidR="00F63B84" w14:paraId="4CC33847" w14:textId="77777777" w:rsidTr="00E47A3D">
        <w:trPr>
          <w:trHeight w:val="427"/>
        </w:trPr>
        <w:tc>
          <w:tcPr>
            <w:tcW w:w="1129" w:type="dxa"/>
            <w:vMerge/>
          </w:tcPr>
          <w:p w14:paraId="58E2C789" w14:textId="77777777" w:rsidR="00F63B84" w:rsidRDefault="00F63B84" w:rsidP="00A12C63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410" w:type="dxa"/>
          </w:tcPr>
          <w:p w14:paraId="0F0DCA22" w14:textId="77777777" w:rsidR="00F63B84" w:rsidRPr="00F63B84" w:rsidRDefault="00924B5A" w:rsidP="00F63B84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 </w:t>
            </w:r>
            <w:r w:rsidR="00F63B84"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5:00 </w:t>
            </w:r>
            <w:r w:rsid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pm </w:t>
            </w:r>
            <w:r w:rsidR="00F63B84"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– 10:00 pm</w:t>
            </w:r>
          </w:p>
        </w:tc>
        <w:tc>
          <w:tcPr>
            <w:tcW w:w="6095" w:type="dxa"/>
          </w:tcPr>
          <w:p w14:paraId="1F103B64" w14:textId="77777777" w:rsidR="00F63B84" w:rsidRPr="00F63B84" w:rsidRDefault="00F63B84" w:rsidP="00A12C63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 w:rsidRPr="00F63B84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Registration of the participants</w:t>
            </w:r>
          </w:p>
        </w:tc>
      </w:tr>
      <w:tr w:rsidR="00F63B84" w14:paraId="2B664035" w14:textId="77777777" w:rsidTr="00E47A3D">
        <w:trPr>
          <w:trHeight w:val="403"/>
        </w:trPr>
        <w:tc>
          <w:tcPr>
            <w:tcW w:w="1129" w:type="dxa"/>
            <w:vMerge/>
          </w:tcPr>
          <w:p w14:paraId="7852EA89" w14:textId="77777777" w:rsidR="00F63B84" w:rsidRDefault="00F63B84" w:rsidP="00A12C63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410" w:type="dxa"/>
          </w:tcPr>
          <w:p w14:paraId="1FFC7572" w14:textId="77777777" w:rsidR="00F63B84" w:rsidRPr="00F63B84" w:rsidRDefault="00924B5A" w:rsidP="00A12C63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 </w:t>
            </w:r>
            <w:r w:rsidR="00F63B84"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7:00 </w:t>
            </w:r>
            <w:r w:rsid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pm </w:t>
            </w:r>
            <w:r w:rsidR="00F63B84"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– 10:00 pm</w:t>
            </w:r>
          </w:p>
        </w:tc>
        <w:tc>
          <w:tcPr>
            <w:tcW w:w="6095" w:type="dxa"/>
          </w:tcPr>
          <w:p w14:paraId="33324AA4" w14:textId="77777777" w:rsidR="00F63B84" w:rsidRPr="00F63B84" w:rsidRDefault="00F63B84" w:rsidP="00A12C63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 w:rsidRPr="00F63B84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Welcome Buffet</w:t>
            </w:r>
          </w:p>
        </w:tc>
      </w:tr>
    </w:tbl>
    <w:p w14:paraId="0CBA07CD" w14:textId="77777777" w:rsidR="00F63B84" w:rsidRDefault="00F63B84" w:rsidP="00D46DF0">
      <w:pPr>
        <w:pStyle w:val="StandardWeb"/>
        <w:rPr>
          <w:rFonts w:ascii="Arial" w:eastAsiaTheme="minorEastAsia" w:hAnsi="Arial" w:cs="Arial"/>
          <w:kern w:val="24"/>
          <w:sz w:val="28"/>
          <w:szCs w:val="28"/>
          <w:u w:val="single"/>
          <w:lang w:val="en-IE"/>
        </w:rPr>
      </w:pPr>
    </w:p>
    <w:tbl>
      <w:tblPr>
        <w:tblStyle w:val="Tabellenraster"/>
        <w:tblW w:w="9631" w:type="dxa"/>
        <w:tblLook w:val="04A0" w:firstRow="1" w:lastRow="0" w:firstColumn="1" w:lastColumn="0" w:noHBand="0" w:noVBand="1"/>
      </w:tblPr>
      <w:tblGrid>
        <w:gridCol w:w="874"/>
        <w:gridCol w:w="2945"/>
        <w:gridCol w:w="1983"/>
        <w:gridCol w:w="2915"/>
        <w:gridCol w:w="62"/>
        <w:gridCol w:w="843"/>
        <w:gridCol w:w="9"/>
      </w:tblGrid>
      <w:tr w:rsidR="00C54835" w:rsidRPr="00611B80" w14:paraId="22246A26" w14:textId="32A2AAB1" w:rsidTr="0099291F">
        <w:trPr>
          <w:trHeight w:val="545"/>
        </w:trPr>
        <w:tc>
          <w:tcPr>
            <w:tcW w:w="9631" w:type="dxa"/>
            <w:gridSpan w:val="7"/>
            <w:shd w:val="clear" w:color="auto" w:fill="D9D9D9" w:themeFill="background1" w:themeFillShade="D9"/>
          </w:tcPr>
          <w:p w14:paraId="6DDF9F98" w14:textId="77777777" w:rsidR="00C54835" w:rsidRDefault="00C54835" w:rsidP="00F30B26">
            <w:pPr>
              <w:pStyle w:val="StandardWeb"/>
              <w:tabs>
                <w:tab w:val="right" w:pos="9388"/>
              </w:tabs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 xml:space="preserve">Conference </w:t>
            </w:r>
            <w:r w:rsidRPr="00F63B84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>Session 1</w:t>
            </w:r>
            <w:r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ab/>
              <w:t>Tuesday, June 18</w:t>
            </w:r>
            <w:r w:rsidRPr="00F63B84">
              <w:rPr>
                <w:rStyle w:val="Fett"/>
                <w:rFonts w:ascii="Arial" w:hAnsi="Arial" w:cs="Arial"/>
                <w:sz w:val="22"/>
                <w:szCs w:val="22"/>
                <w:vertAlign w:val="superscript"/>
                <w:lang w:val="en-IE"/>
              </w:rPr>
              <w:t>th</w:t>
            </w:r>
            <w:r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>, 2024</w:t>
            </w:r>
          </w:p>
          <w:p w14:paraId="257B15B4" w14:textId="36FA7A03" w:rsidR="00C54835" w:rsidRDefault="00C54835" w:rsidP="00414357">
            <w:pPr>
              <w:pStyle w:val="StandardWeb"/>
              <w:tabs>
                <w:tab w:val="right" w:pos="8823"/>
              </w:tabs>
              <w:jc w:val="center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 w:rsidRPr="004D23BA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  <w:lang w:val="en-IE"/>
              </w:rPr>
              <w:t>Development of ropeways in the urban and tourist sector</w:t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  <w:lang w:val="en-IE"/>
              </w:rPr>
              <w:br/>
            </w:r>
          </w:p>
        </w:tc>
      </w:tr>
      <w:tr w:rsidR="00E47A3D" w14:paraId="7BCB5F48" w14:textId="7DFC6637" w:rsidTr="0099291F">
        <w:tc>
          <w:tcPr>
            <w:tcW w:w="874" w:type="dxa"/>
            <w:shd w:val="clear" w:color="auto" w:fill="F2F2F2" w:themeFill="background1" w:themeFillShade="F2"/>
          </w:tcPr>
          <w:p w14:paraId="6A09010E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45" w:type="dxa"/>
            <w:shd w:val="clear" w:color="auto" w:fill="F2F2F2" w:themeFill="background1" w:themeFillShade="F2"/>
          </w:tcPr>
          <w:p w14:paraId="767A5A56" w14:textId="77777777" w:rsidR="00C54835" w:rsidRPr="000D311F" w:rsidRDefault="00C54835" w:rsidP="004D23BA">
            <w:pPr>
              <w:pStyle w:val="StandardWeb"/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n-IE"/>
              </w:rPr>
            </w:pPr>
            <w:r w:rsidRPr="000D311F"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n-IE"/>
              </w:rPr>
              <w:t>Titel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4EE896CB" w14:textId="77777777" w:rsidR="00C54835" w:rsidRPr="000D311F" w:rsidRDefault="00C54835" w:rsidP="004D23BA">
            <w:pPr>
              <w:pStyle w:val="StandardWeb"/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n-IE"/>
              </w:rPr>
            </w:pPr>
            <w:r w:rsidRPr="000D311F"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n-IE"/>
              </w:rPr>
              <w:t>Author</w:t>
            </w:r>
          </w:p>
        </w:tc>
        <w:tc>
          <w:tcPr>
            <w:tcW w:w="2915" w:type="dxa"/>
            <w:shd w:val="clear" w:color="auto" w:fill="F2F2F2" w:themeFill="background1" w:themeFillShade="F2"/>
          </w:tcPr>
          <w:p w14:paraId="4BEDC5D5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Function</w:t>
            </w:r>
          </w:p>
        </w:tc>
        <w:tc>
          <w:tcPr>
            <w:tcW w:w="914" w:type="dxa"/>
            <w:gridSpan w:val="3"/>
            <w:shd w:val="clear" w:color="auto" w:fill="F2F2F2" w:themeFill="background1" w:themeFillShade="F2"/>
          </w:tcPr>
          <w:p w14:paraId="56EA454A" w14:textId="30FBC06A" w:rsidR="00C54835" w:rsidRPr="0099291F" w:rsidRDefault="00C54835" w:rsidP="00987424">
            <w:pPr>
              <w:pStyle w:val="StandardWeb"/>
              <w:rPr>
                <w:rFonts w:ascii="Arial" w:eastAsiaTheme="minorEastAsia" w:hAnsi="Arial" w:cs="Arial"/>
                <w:kern w:val="24"/>
                <w:sz w:val="18"/>
                <w:szCs w:val="18"/>
                <w:lang w:val="en-IE"/>
              </w:rPr>
            </w:pPr>
            <w:r w:rsidRPr="0099291F">
              <w:rPr>
                <w:rFonts w:ascii="Arial" w:eastAsiaTheme="minorEastAsia" w:hAnsi="Arial" w:cs="Arial"/>
                <w:kern w:val="24"/>
                <w:sz w:val="18"/>
                <w:szCs w:val="18"/>
                <w:lang w:val="en-IE"/>
              </w:rPr>
              <w:t>Lan</w:t>
            </w:r>
            <w:r w:rsidR="0099291F" w:rsidRPr="0099291F">
              <w:rPr>
                <w:rFonts w:ascii="Arial" w:eastAsiaTheme="minorEastAsia" w:hAnsi="Arial" w:cs="Arial"/>
                <w:kern w:val="24"/>
                <w:sz w:val="18"/>
                <w:szCs w:val="18"/>
                <w:lang w:val="en-IE"/>
              </w:rPr>
              <w:t>-</w:t>
            </w:r>
            <w:proofErr w:type="spellStart"/>
            <w:r w:rsidRPr="0099291F">
              <w:rPr>
                <w:rFonts w:ascii="Arial" w:eastAsiaTheme="minorEastAsia" w:hAnsi="Arial" w:cs="Arial"/>
                <w:kern w:val="24"/>
                <w:sz w:val="18"/>
                <w:szCs w:val="18"/>
                <w:lang w:val="en-IE"/>
              </w:rPr>
              <w:t>guage</w:t>
            </w:r>
            <w:proofErr w:type="spellEnd"/>
          </w:p>
        </w:tc>
      </w:tr>
      <w:tr w:rsidR="00C54835" w14:paraId="599DD6BB" w14:textId="747104B7" w:rsidTr="0099291F">
        <w:trPr>
          <w:gridAfter w:val="1"/>
          <w:wAfter w:w="9" w:type="dxa"/>
        </w:trPr>
        <w:tc>
          <w:tcPr>
            <w:tcW w:w="874" w:type="dxa"/>
          </w:tcPr>
          <w:p w14:paraId="4413445E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9:00 am</w:t>
            </w: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2945" w:type="dxa"/>
          </w:tcPr>
          <w:p w14:paraId="3232A3B0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Opening</w:t>
            </w:r>
          </w:p>
        </w:tc>
        <w:tc>
          <w:tcPr>
            <w:tcW w:w="1983" w:type="dxa"/>
          </w:tcPr>
          <w:p w14:paraId="5BBE7319" w14:textId="0C309CD1" w:rsidR="00C54835" w:rsidRPr="00D7441B" w:rsidRDefault="00C54835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Jörg Schröttner</w:t>
            </w:r>
            <w:r w:rsidR="003F25B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(A) </w:t>
            </w:r>
            <w:r w:rsidR="003F25B1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2915" w:type="dxa"/>
          </w:tcPr>
          <w:p w14:paraId="34526FF5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President OITAF</w:t>
            </w:r>
          </w:p>
        </w:tc>
        <w:tc>
          <w:tcPr>
            <w:tcW w:w="905" w:type="dxa"/>
            <w:gridSpan w:val="2"/>
          </w:tcPr>
          <w:p w14:paraId="2ECEE2B5" w14:textId="6B401F4B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E</w:t>
            </w:r>
          </w:p>
        </w:tc>
      </w:tr>
      <w:tr w:rsidR="00C54835" w14:paraId="7EC2C758" w14:textId="51DC07E7" w:rsidTr="0099291F">
        <w:trPr>
          <w:gridAfter w:val="1"/>
          <w:wAfter w:w="9" w:type="dxa"/>
        </w:trPr>
        <w:tc>
          <w:tcPr>
            <w:tcW w:w="874" w:type="dxa"/>
          </w:tcPr>
          <w:p w14:paraId="17439DC7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9:15</w:t>
            </w:r>
          </w:p>
        </w:tc>
        <w:tc>
          <w:tcPr>
            <w:tcW w:w="2945" w:type="dxa"/>
          </w:tcPr>
          <w:p w14:paraId="1808869B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Greetings</w:t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1983" w:type="dxa"/>
          </w:tcPr>
          <w:p w14:paraId="1A209B56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15" w:type="dxa"/>
          </w:tcPr>
          <w:p w14:paraId="6FF40077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905" w:type="dxa"/>
            <w:gridSpan w:val="2"/>
          </w:tcPr>
          <w:p w14:paraId="01281412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C54835" w14:paraId="3448471D" w14:textId="7996A045" w:rsidTr="0099291F">
        <w:trPr>
          <w:gridAfter w:val="1"/>
          <w:wAfter w:w="9" w:type="dxa"/>
        </w:trPr>
        <w:tc>
          <w:tcPr>
            <w:tcW w:w="874" w:type="dxa"/>
          </w:tcPr>
          <w:p w14:paraId="11666D63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9:30</w:t>
            </w:r>
          </w:p>
        </w:tc>
        <w:tc>
          <w:tcPr>
            <w:tcW w:w="2945" w:type="dxa"/>
          </w:tcPr>
          <w:p w14:paraId="217F3087" w14:textId="77777777" w:rsidR="00C54835" w:rsidRPr="00A8730A" w:rsidRDefault="00C54835" w:rsidP="004D23BA">
            <w:pPr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</w:pPr>
            <w:r w:rsidRPr="00A8730A">
              <w:rPr>
                <w:rFonts w:ascii="Arial" w:hAnsi="Arial" w:cs="Arial"/>
                <w:b/>
                <w:bCs/>
                <w:lang w:val="en-IE"/>
              </w:rPr>
              <w:t>The transport capacity of a cable car system in public transportation</w:t>
            </w:r>
          </w:p>
        </w:tc>
        <w:tc>
          <w:tcPr>
            <w:tcW w:w="1983" w:type="dxa"/>
          </w:tcPr>
          <w:p w14:paraId="27758269" w14:textId="77777777" w:rsidR="00C54835" w:rsidRPr="00A8730A" w:rsidRDefault="00C54835" w:rsidP="004D23BA">
            <w:pPr>
              <w:rPr>
                <w:rFonts w:ascii="Arial" w:hAnsi="Arial" w:cs="Arial"/>
                <w:b/>
                <w:bCs/>
              </w:rPr>
            </w:pPr>
            <w:r w:rsidRPr="00A8730A">
              <w:rPr>
                <w:rFonts w:ascii="Arial" w:hAnsi="Arial" w:cs="Arial"/>
                <w:b/>
                <w:bCs/>
              </w:rPr>
              <w:t xml:space="preserve">Klaus </w:t>
            </w:r>
            <w:proofErr w:type="spellStart"/>
            <w:r w:rsidRPr="00A8730A">
              <w:rPr>
                <w:rFonts w:ascii="Arial" w:hAnsi="Arial" w:cs="Arial"/>
                <w:b/>
                <w:bCs/>
              </w:rPr>
              <w:t>Erharter</w:t>
            </w:r>
            <w:proofErr w:type="spellEnd"/>
          </w:p>
          <w:p w14:paraId="6218C80A" w14:textId="61A26AB3" w:rsidR="00C54835" w:rsidRPr="00D7441B" w:rsidRDefault="00C54835" w:rsidP="004D23BA">
            <w:pPr>
              <w:rPr>
                <w:rFonts w:ascii="Arial" w:hAnsi="Arial" w:cs="Arial"/>
              </w:rPr>
            </w:pPr>
            <w:r w:rsidRPr="00D7441B">
              <w:rPr>
                <w:rFonts w:ascii="Arial" w:hAnsi="Arial" w:cs="Arial"/>
              </w:rPr>
              <w:t>(I)</w:t>
            </w:r>
          </w:p>
          <w:p w14:paraId="6BBF15ED" w14:textId="77777777" w:rsidR="00C54835" w:rsidRDefault="00C54835" w:rsidP="004D23B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br/>
            </w:r>
            <w:r w:rsidRPr="00A8730A">
              <w:rPr>
                <w:rFonts w:ascii="Arial" w:hAnsi="Arial" w:cs="Arial"/>
                <w:b/>
                <w:bCs/>
              </w:rPr>
              <w:t>Paul Abed</w:t>
            </w:r>
          </w:p>
          <w:p w14:paraId="08087139" w14:textId="1F910284" w:rsidR="00C54835" w:rsidRPr="00D7441B" w:rsidRDefault="00C54835" w:rsidP="004D23BA">
            <w:pPr>
              <w:rPr>
                <w:rFonts w:ascii="Arial" w:hAnsi="Arial" w:cs="Arial"/>
              </w:rPr>
            </w:pPr>
            <w:r w:rsidRPr="00D7441B">
              <w:rPr>
                <w:rFonts w:ascii="Arial" w:hAnsi="Arial" w:cs="Arial"/>
              </w:rPr>
              <w:t>(MEX)</w:t>
            </w:r>
          </w:p>
          <w:p w14:paraId="1CB90D53" w14:textId="77777777" w:rsidR="00C54835" w:rsidRPr="00C54835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915" w:type="dxa"/>
          </w:tcPr>
          <w:p w14:paraId="0240F61C" w14:textId="12A1C269" w:rsidR="00C54835" w:rsidRPr="00A8730A" w:rsidRDefault="00C54835" w:rsidP="004D23BA">
            <w:pPr>
              <w:rPr>
                <w:rFonts w:ascii="Arial" w:hAnsi="Arial" w:cs="Arial"/>
                <w:lang w:val="es-ES_tradnl" w:eastAsia="zh-CN"/>
              </w:rPr>
            </w:pPr>
            <w:r w:rsidRPr="00A8730A">
              <w:rPr>
                <w:rFonts w:ascii="Arial" w:hAnsi="Arial" w:cs="Arial"/>
                <w:lang w:val="es-ES_tradnl" w:eastAsia="zh-CN"/>
              </w:rPr>
              <w:t xml:space="preserve">Technical Director Leitner </w:t>
            </w:r>
            <w:r w:rsidRPr="00C11AE3">
              <w:rPr>
                <w:rFonts w:ascii="Arial" w:eastAsiaTheme="minorEastAsia" w:hAnsi="Arial" w:cs="Arial"/>
                <w:kern w:val="24"/>
                <w:lang w:val="en-IE"/>
              </w:rPr>
              <w:t>ropeways</w:t>
            </w:r>
            <w:r>
              <w:rPr>
                <w:rFonts w:ascii="Arial" w:hAnsi="Arial" w:cs="Arial"/>
                <w:lang w:val="es-ES_tradnl" w:eastAsia="zh-CN"/>
              </w:rPr>
              <w:br/>
            </w:r>
          </w:p>
          <w:p w14:paraId="112E3231" w14:textId="77777777" w:rsidR="00C54835" w:rsidRPr="00A8730A" w:rsidRDefault="00C54835" w:rsidP="004D23BA">
            <w:pPr>
              <w:rPr>
                <w:rFonts w:ascii="Arial" w:eastAsiaTheme="minorEastAsia" w:hAnsi="Arial" w:cs="Arial"/>
                <w:kern w:val="24"/>
                <w:lang w:val="es-ES"/>
              </w:rPr>
            </w:pPr>
            <w:r w:rsidRPr="00A8730A">
              <w:rPr>
                <w:rFonts w:ascii="Arial" w:hAnsi="Arial" w:cs="Arial"/>
                <w:lang w:val="es-ES" w:eastAsia="zh-CN"/>
              </w:rPr>
              <w:t>Director of Mexitelefericos S.A. de C.V.</w:t>
            </w:r>
            <w:r>
              <w:rPr>
                <w:rFonts w:ascii="Arial" w:hAnsi="Arial" w:cs="Arial"/>
                <w:lang w:val="es-ES" w:eastAsia="zh-CN"/>
              </w:rPr>
              <w:br/>
            </w:r>
          </w:p>
        </w:tc>
        <w:tc>
          <w:tcPr>
            <w:tcW w:w="905" w:type="dxa"/>
            <w:gridSpan w:val="2"/>
          </w:tcPr>
          <w:p w14:paraId="228F7DF1" w14:textId="15FD70CB" w:rsidR="00C54835" w:rsidRPr="00A8730A" w:rsidRDefault="00C54835" w:rsidP="004D23BA">
            <w:pPr>
              <w:rPr>
                <w:rFonts w:ascii="Arial" w:hAnsi="Arial" w:cs="Arial"/>
                <w:lang w:val="es-ES_tradnl" w:eastAsia="zh-CN"/>
              </w:rPr>
            </w:pPr>
            <w:r>
              <w:rPr>
                <w:rFonts w:ascii="Arial" w:hAnsi="Arial" w:cs="Arial"/>
                <w:lang w:val="es-ES_tradnl" w:eastAsia="zh-CN"/>
              </w:rPr>
              <w:t>E</w:t>
            </w:r>
          </w:p>
        </w:tc>
      </w:tr>
      <w:tr w:rsidR="00C54835" w14:paraId="51458838" w14:textId="75DF43C4" w:rsidTr="0099291F">
        <w:trPr>
          <w:gridAfter w:val="1"/>
          <w:wAfter w:w="9" w:type="dxa"/>
        </w:trPr>
        <w:tc>
          <w:tcPr>
            <w:tcW w:w="874" w:type="dxa"/>
          </w:tcPr>
          <w:p w14:paraId="53DCEEB0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10:00</w:t>
            </w:r>
          </w:p>
        </w:tc>
        <w:tc>
          <w:tcPr>
            <w:tcW w:w="2945" w:type="dxa"/>
          </w:tcPr>
          <w:p w14:paraId="5DBDB6E5" w14:textId="77777777" w:rsidR="00C54835" w:rsidRPr="00A8730A" w:rsidRDefault="00C54835" w:rsidP="004D23BA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A8730A">
              <w:rPr>
                <w:rFonts w:ascii="Arial" w:hAnsi="Arial" w:cs="Arial"/>
                <w:b/>
                <w:bCs/>
                <w:lang w:val="en-IE"/>
              </w:rPr>
              <w:t xml:space="preserve">Burnaby Mountain Gondola: Making the Rapid Transit Connection </w:t>
            </w:r>
          </w:p>
          <w:p w14:paraId="521E4AAE" w14:textId="77777777" w:rsidR="00C54835" w:rsidRPr="00A8730A" w:rsidRDefault="00C54835" w:rsidP="004D23BA">
            <w:pPr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</w:pPr>
          </w:p>
        </w:tc>
        <w:tc>
          <w:tcPr>
            <w:tcW w:w="1983" w:type="dxa"/>
          </w:tcPr>
          <w:p w14:paraId="4A8BE5C0" w14:textId="5E3250C9" w:rsidR="00C54835" w:rsidRPr="00C54835" w:rsidRDefault="00C54835" w:rsidP="00C54835">
            <w:pPr>
              <w:rPr>
                <w:rFonts w:ascii="Arial" w:hAnsi="Arial" w:cs="Arial"/>
                <w:b/>
                <w:bCs/>
              </w:rPr>
            </w:pPr>
            <w:r w:rsidRPr="00A8730A">
              <w:rPr>
                <w:rFonts w:ascii="Arial" w:hAnsi="Arial" w:cs="Arial"/>
                <w:b/>
                <w:bCs/>
              </w:rPr>
              <w:t xml:space="preserve">Holly Foxcroft </w:t>
            </w:r>
            <w:r w:rsidRPr="00D7441B">
              <w:rPr>
                <w:rFonts w:ascii="Arial" w:hAnsi="Arial" w:cs="Arial"/>
              </w:rPr>
              <w:t>(CAN)</w:t>
            </w:r>
          </w:p>
        </w:tc>
        <w:tc>
          <w:tcPr>
            <w:tcW w:w="2915" w:type="dxa"/>
          </w:tcPr>
          <w:p w14:paraId="73F9CD4A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Lead Planner, TransLink</w:t>
            </w:r>
          </w:p>
        </w:tc>
        <w:tc>
          <w:tcPr>
            <w:tcW w:w="905" w:type="dxa"/>
            <w:gridSpan w:val="2"/>
          </w:tcPr>
          <w:p w14:paraId="11379F68" w14:textId="36DCC8A1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E</w:t>
            </w:r>
          </w:p>
        </w:tc>
      </w:tr>
      <w:tr w:rsidR="00C54835" w:rsidRPr="00C54835" w14:paraId="26D49126" w14:textId="1DEB0D29" w:rsidTr="0099291F">
        <w:trPr>
          <w:gridAfter w:val="1"/>
          <w:wAfter w:w="9" w:type="dxa"/>
        </w:trPr>
        <w:tc>
          <w:tcPr>
            <w:tcW w:w="874" w:type="dxa"/>
          </w:tcPr>
          <w:p w14:paraId="73879B64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lastRenderedPageBreak/>
              <w:t>10:20</w:t>
            </w:r>
          </w:p>
        </w:tc>
        <w:tc>
          <w:tcPr>
            <w:tcW w:w="2945" w:type="dxa"/>
          </w:tcPr>
          <w:p w14:paraId="34613D5F" w14:textId="67C937C8" w:rsidR="00C54835" w:rsidRPr="00A8730A" w:rsidRDefault="00C54835" w:rsidP="004D23BA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A8730A">
              <w:rPr>
                <w:rFonts w:ascii="Arial" w:hAnsi="Arial" w:cs="Arial"/>
                <w:b/>
                <w:bCs/>
                <w:lang w:val="en-IE"/>
              </w:rPr>
              <w:t xml:space="preserve">Toulouse’s cable </w:t>
            </w:r>
            <w:r w:rsidR="00113C27" w:rsidRPr="00A8730A">
              <w:rPr>
                <w:rFonts w:ascii="Arial" w:hAnsi="Arial" w:cs="Arial"/>
                <w:b/>
                <w:bCs/>
                <w:lang w:val="en-IE"/>
              </w:rPr>
              <w:t>car:</w:t>
            </w:r>
            <w:r w:rsidRPr="00A8730A">
              <w:rPr>
                <w:rFonts w:ascii="Arial" w:hAnsi="Arial" w:cs="Arial"/>
                <w:b/>
                <w:bCs/>
                <w:lang w:val="en-IE"/>
              </w:rPr>
              <w:t xml:space="preserve"> focus on best practise 2 years after commissioning</w:t>
            </w:r>
          </w:p>
          <w:p w14:paraId="117C2AAC" w14:textId="77777777" w:rsidR="00C54835" w:rsidRPr="00A8730A" w:rsidRDefault="00C54835" w:rsidP="004D23BA">
            <w:pPr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</w:pPr>
          </w:p>
        </w:tc>
        <w:tc>
          <w:tcPr>
            <w:tcW w:w="1983" w:type="dxa"/>
          </w:tcPr>
          <w:p w14:paraId="29E1FB47" w14:textId="2FCB493E" w:rsidR="00C54835" w:rsidRPr="00D7441B" w:rsidRDefault="00C54835" w:rsidP="004D23BA">
            <w:pPr>
              <w:pStyle w:val="StandardWeb"/>
              <w:rPr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t>Patrick Vial</w:t>
            </w:r>
            <w:r w:rsidR="003F25B1"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br/>
            </w:r>
            <w:r w:rsidRPr="00D7441B">
              <w:rPr>
                <w:rFonts w:ascii="Arial" w:hAnsi="Arial" w:cs="Arial"/>
                <w:sz w:val="22"/>
                <w:szCs w:val="22"/>
                <w:lang w:val="en-IE"/>
              </w:rPr>
              <w:t>(F)</w:t>
            </w:r>
          </w:p>
          <w:p w14:paraId="20005066" w14:textId="4E6F22DB" w:rsidR="00C54835" w:rsidRPr="00A8730A" w:rsidRDefault="00C54835" w:rsidP="0099291F">
            <w:pPr>
              <w:pStyle w:val="StandardWeb"/>
              <w:rPr>
                <w:rFonts w:ascii="Arial" w:hAnsi="Arial" w:cs="Arial"/>
                <w:strike/>
                <w:sz w:val="22"/>
                <w:szCs w:val="22"/>
                <w:lang w:val="en-IE"/>
              </w:rPr>
            </w:pPr>
            <w:r w:rsidRPr="00A8730A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</w:p>
        </w:tc>
        <w:tc>
          <w:tcPr>
            <w:tcW w:w="2915" w:type="dxa"/>
          </w:tcPr>
          <w:p w14:paraId="47190B55" w14:textId="77777777" w:rsidR="00C54835" w:rsidRPr="00A8730A" w:rsidRDefault="00C54835" w:rsidP="004D23BA">
            <w:pPr>
              <w:rPr>
                <w:rFonts w:ascii="Arial" w:eastAsiaTheme="minorEastAsia" w:hAnsi="Arial" w:cs="Arial"/>
                <w:strike/>
                <w:kern w:val="24"/>
                <w:lang w:val="en-IE"/>
              </w:rPr>
            </w:pPr>
            <w:r w:rsidRPr="00A8730A">
              <w:rPr>
                <w:rFonts w:ascii="Arial" w:hAnsi="Arial" w:cs="Arial"/>
                <w:lang w:val="en-IE"/>
              </w:rPr>
              <w:t xml:space="preserve">Project director of </w:t>
            </w:r>
            <w:proofErr w:type="spellStart"/>
            <w:r w:rsidRPr="00A8730A">
              <w:rPr>
                <w:rFonts w:ascii="Arial" w:hAnsi="Arial" w:cs="Arial"/>
                <w:lang w:val="en-IE"/>
              </w:rPr>
              <w:t>Teleo</w:t>
            </w:r>
            <w:proofErr w:type="spellEnd"/>
            <w:r w:rsidRPr="00A8730A">
              <w:rPr>
                <w:rFonts w:ascii="Arial" w:hAnsi="Arial" w:cs="Arial"/>
                <w:lang w:val="en-IE"/>
              </w:rPr>
              <w:t xml:space="preserve"> - now project manager of </w:t>
            </w:r>
            <w:proofErr w:type="spellStart"/>
            <w:r w:rsidRPr="00A8730A">
              <w:rPr>
                <w:rFonts w:ascii="Arial" w:hAnsi="Arial" w:cs="Arial"/>
                <w:lang w:val="en-IE"/>
              </w:rPr>
              <w:t>thé</w:t>
            </w:r>
            <w:proofErr w:type="spellEnd"/>
            <w:r w:rsidRPr="00A8730A">
              <w:rPr>
                <w:rFonts w:ascii="Arial" w:hAnsi="Arial" w:cs="Arial"/>
                <w:lang w:val="en-IE"/>
              </w:rPr>
              <w:t xml:space="preserve"> future third </w:t>
            </w:r>
            <w:proofErr w:type="spellStart"/>
            <w:r w:rsidRPr="00A8730A">
              <w:rPr>
                <w:rFonts w:ascii="Arial" w:hAnsi="Arial" w:cs="Arial"/>
                <w:lang w:val="en-IE"/>
              </w:rPr>
              <w:t>métro</w:t>
            </w:r>
            <w:proofErr w:type="spellEnd"/>
            <w:r w:rsidRPr="00A8730A">
              <w:rPr>
                <w:rFonts w:ascii="Arial" w:hAnsi="Arial" w:cs="Arial"/>
                <w:lang w:val="en-IE"/>
              </w:rPr>
              <w:t xml:space="preserve"> Line in Toulouse</w:t>
            </w:r>
          </w:p>
        </w:tc>
        <w:tc>
          <w:tcPr>
            <w:tcW w:w="905" w:type="dxa"/>
            <w:gridSpan w:val="2"/>
          </w:tcPr>
          <w:p w14:paraId="5D649018" w14:textId="40213DDF" w:rsidR="00C54835" w:rsidRPr="00A8730A" w:rsidRDefault="00C54835" w:rsidP="004D23BA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t>F</w:t>
            </w:r>
          </w:p>
        </w:tc>
      </w:tr>
      <w:tr w:rsidR="00C54835" w14:paraId="28CFBF0F" w14:textId="75F8DD61" w:rsidTr="0099291F">
        <w:trPr>
          <w:gridAfter w:val="1"/>
          <w:wAfter w:w="9" w:type="dxa"/>
        </w:trPr>
        <w:tc>
          <w:tcPr>
            <w:tcW w:w="874" w:type="dxa"/>
          </w:tcPr>
          <w:p w14:paraId="43D12D68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10:40 </w:t>
            </w:r>
          </w:p>
        </w:tc>
        <w:tc>
          <w:tcPr>
            <w:tcW w:w="2945" w:type="dxa"/>
          </w:tcPr>
          <w:p w14:paraId="4AC7B703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Discussion</w:t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1983" w:type="dxa"/>
          </w:tcPr>
          <w:p w14:paraId="6AC4CBD3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15" w:type="dxa"/>
          </w:tcPr>
          <w:p w14:paraId="1ACC4069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905" w:type="dxa"/>
            <w:gridSpan w:val="2"/>
          </w:tcPr>
          <w:p w14:paraId="6751CB52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C54835" w14:paraId="29F625EF" w14:textId="47F1F702" w:rsidTr="0099291F">
        <w:trPr>
          <w:gridAfter w:val="1"/>
          <w:wAfter w:w="9" w:type="dxa"/>
        </w:trPr>
        <w:tc>
          <w:tcPr>
            <w:tcW w:w="874" w:type="dxa"/>
          </w:tcPr>
          <w:p w14:paraId="44E15DCB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11:00 </w:t>
            </w:r>
          </w:p>
        </w:tc>
        <w:tc>
          <w:tcPr>
            <w:tcW w:w="2945" w:type="dxa"/>
          </w:tcPr>
          <w:p w14:paraId="14D80931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Coffee break</w:t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1983" w:type="dxa"/>
          </w:tcPr>
          <w:p w14:paraId="3EE56B7A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15" w:type="dxa"/>
          </w:tcPr>
          <w:p w14:paraId="0258F686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905" w:type="dxa"/>
            <w:gridSpan w:val="2"/>
          </w:tcPr>
          <w:p w14:paraId="289DE8FC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C54835" w14:paraId="13E7B02D" w14:textId="4CFFDC8B" w:rsidTr="0099291F">
        <w:trPr>
          <w:gridAfter w:val="1"/>
          <w:wAfter w:w="9" w:type="dxa"/>
        </w:trPr>
        <w:tc>
          <w:tcPr>
            <w:tcW w:w="874" w:type="dxa"/>
          </w:tcPr>
          <w:p w14:paraId="6319FE97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11:25</w:t>
            </w:r>
          </w:p>
        </w:tc>
        <w:tc>
          <w:tcPr>
            <w:tcW w:w="2945" w:type="dxa"/>
          </w:tcPr>
          <w:p w14:paraId="7748E39C" w14:textId="66203820" w:rsidR="00C54835" w:rsidRPr="00A8730A" w:rsidRDefault="00C54835" w:rsidP="004D23BA">
            <w:pPr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t>B</w:t>
            </w:r>
            <w:r w:rsidR="00113C27"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t>rest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t>, the 1st urban ropeway in France</w:t>
            </w:r>
          </w:p>
          <w:p w14:paraId="4250C212" w14:textId="77777777" w:rsidR="00C54835" w:rsidRPr="00C54835" w:rsidRDefault="00C54835" w:rsidP="004D23BA">
            <w:pPr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</w:pPr>
            <w:r w:rsidRPr="00C54835"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tab/>
            </w:r>
          </w:p>
          <w:p w14:paraId="2F3203AF" w14:textId="77777777" w:rsidR="00C54835" w:rsidRPr="00C54835" w:rsidRDefault="00C54835" w:rsidP="004D23BA">
            <w:pPr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</w:pPr>
          </w:p>
        </w:tc>
        <w:tc>
          <w:tcPr>
            <w:tcW w:w="1983" w:type="dxa"/>
          </w:tcPr>
          <w:p w14:paraId="784947F8" w14:textId="4AAC4CBD" w:rsidR="00C54835" w:rsidRPr="00D7441B" w:rsidRDefault="00C54835" w:rsidP="003F25B1">
            <w:pPr>
              <w:rPr>
                <w:rFonts w:ascii="Arial" w:eastAsiaTheme="minorEastAsia" w:hAnsi="Arial" w:cs="Arial"/>
                <w:kern w:val="24"/>
                <w:lang w:val="en-IE"/>
              </w:rPr>
            </w:pPr>
            <w:r>
              <w:rPr>
                <w:rFonts w:ascii="Arial" w:hAnsi="Arial" w:cs="Arial"/>
                <w:b/>
                <w:bCs/>
              </w:rPr>
              <w:t xml:space="preserve">Victor Antonio </w:t>
            </w:r>
            <w:r w:rsidR="003F25B1">
              <w:rPr>
                <w:rFonts w:ascii="Arial" w:hAnsi="Arial" w:cs="Arial"/>
                <w:b/>
                <w:bCs/>
              </w:rPr>
              <w:br/>
            </w:r>
            <w:r w:rsidRPr="00D7441B">
              <w:rPr>
                <w:rFonts w:ascii="Arial" w:hAnsi="Arial" w:cs="Arial"/>
                <w:lang w:val="en-IE"/>
              </w:rPr>
              <w:t>(F)</w:t>
            </w:r>
          </w:p>
        </w:tc>
        <w:tc>
          <w:tcPr>
            <w:tcW w:w="2915" w:type="dxa"/>
          </w:tcPr>
          <w:p w14:paraId="2E5ADC32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fr-FR"/>
              </w:rPr>
            </w:pPr>
            <w:proofErr w:type="spellStart"/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fr-FR"/>
              </w:rPr>
              <w:t>Mobilities</w:t>
            </w:r>
            <w:proofErr w:type="spellEnd"/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fr-FR"/>
              </w:rPr>
              <w:t>director</w:t>
            </w:r>
            <w:proofErr w:type="spellEnd"/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fr-FR"/>
              </w:rPr>
              <w:t xml:space="preserve"> </w:t>
            </w:r>
          </w:p>
          <w:p w14:paraId="6EBE419A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fr-FR"/>
              </w:rPr>
            </w:pPr>
          </w:p>
        </w:tc>
        <w:tc>
          <w:tcPr>
            <w:tcW w:w="905" w:type="dxa"/>
            <w:gridSpan w:val="2"/>
          </w:tcPr>
          <w:p w14:paraId="0EBCA7E7" w14:textId="353C8739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fr-FR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fr-FR"/>
              </w:rPr>
              <w:t>F</w:t>
            </w:r>
          </w:p>
        </w:tc>
      </w:tr>
      <w:tr w:rsidR="00C54835" w14:paraId="79D6EBDE" w14:textId="7681EF81" w:rsidTr="0099291F">
        <w:trPr>
          <w:gridAfter w:val="1"/>
          <w:wAfter w:w="9" w:type="dxa"/>
        </w:trPr>
        <w:tc>
          <w:tcPr>
            <w:tcW w:w="874" w:type="dxa"/>
          </w:tcPr>
          <w:p w14:paraId="3A5E724F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11:45</w:t>
            </w:r>
          </w:p>
        </w:tc>
        <w:tc>
          <w:tcPr>
            <w:tcW w:w="2945" w:type="dxa"/>
          </w:tcPr>
          <w:p w14:paraId="545410DF" w14:textId="77777777" w:rsidR="00C54835" w:rsidRPr="00A8730A" w:rsidRDefault="00C54835" w:rsidP="004D23BA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A8730A">
              <w:rPr>
                <w:rFonts w:ascii="Arial" w:hAnsi="Arial" w:cs="Arial"/>
                <w:b/>
                <w:bCs/>
                <w:lang w:val="en-IE"/>
              </w:rPr>
              <w:t xml:space="preserve">Transit planning in a context of inequality: The Case of Mexico City’s </w:t>
            </w:r>
            <w:proofErr w:type="spellStart"/>
            <w:r w:rsidRPr="00A8730A">
              <w:rPr>
                <w:rFonts w:ascii="Arial" w:hAnsi="Arial" w:cs="Arial"/>
                <w:b/>
                <w:bCs/>
                <w:lang w:val="en-IE"/>
              </w:rPr>
              <w:t>Cablebús</w:t>
            </w:r>
            <w:proofErr w:type="spellEnd"/>
            <w:r w:rsidRPr="00A8730A">
              <w:rPr>
                <w:rFonts w:ascii="Arial" w:hAnsi="Arial" w:cs="Arial"/>
                <w:b/>
                <w:bCs/>
                <w:lang w:val="en-IE"/>
              </w:rPr>
              <w:t xml:space="preserve"> Network - 10 million people each day.</w:t>
            </w:r>
          </w:p>
          <w:p w14:paraId="3818227D" w14:textId="77777777" w:rsidR="00C54835" w:rsidRPr="00A8730A" w:rsidRDefault="00C54835" w:rsidP="004D23BA">
            <w:pPr>
              <w:rPr>
                <w:rFonts w:ascii="Arial" w:eastAsiaTheme="minorEastAsia" w:hAnsi="Arial" w:cs="Arial"/>
                <w:b/>
                <w:bCs/>
                <w:kern w:val="24"/>
                <w:highlight w:val="yellow"/>
                <w:lang w:val="en-IE"/>
              </w:rPr>
            </w:pPr>
          </w:p>
        </w:tc>
        <w:tc>
          <w:tcPr>
            <w:tcW w:w="1983" w:type="dxa"/>
          </w:tcPr>
          <w:p w14:paraId="10EFE955" w14:textId="77777777" w:rsidR="00C54835" w:rsidRPr="00A8730A" w:rsidRDefault="00C54835" w:rsidP="004D23BA">
            <w:pPr>
              <w:rPr>
                <w:rFonts w:ascii="Arial" w:hAnsi="Arial" w:cs="Arial"/>
                <w:b/>
                <w:bCs/>
              </w:rPr>
            </w:pPr>
            <w:r w:rsidRPr="00A8730A">
              <w:rPr>
                <w:rFonts w:ascii="Arial" w:hAnsi="Arial" w:cs="Arial"/>
                <w:b/>
                <w:bCs/>
              </w:rPr>
              <w:t xml:space="preserve">Andrés </w:t>
            </w:r>
            <w:proofErr w:type="spellStart"/>
            <w:r w:rsidRPr="00A8730A">
              <w:rPr>
                <w:rFonts w:ascii="Arial" w:hAnsi="Arial" w:cs="Arial"/>
                <w:b/>
                <w:bCs/>
              </w:rPr>
              <w:t>Lajous</w:t>
            </w:r>
            <w:proofErr w:type="spellEnd"/>
            <w:r w:rsidRPr="00A8730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ED72623" w14:textId="4948F38F" w:rsidR="00C54835" w:rsidRPr="00D7441B" w:rsidRDefault="00C54835" w:rsidP="004D23BA">
            <w:pPr>
              <w:rPr>
                <w:rFonts w:ascii="Arial" w:eastAsiaTheme="minorEastAsia" w:hAnsi="Arial" w:cs="Arial"/>
                <w:kern w:val="24"/>
                <w:highlight w:val="yellow"/>
                <w:lang w:val="en-IE"/>
              </w:rPr>
            </w:pPr>
            <w:r w:rsidRPr="00D7441B">
              <w:rPr>
                <w:rFonts w:ascii="Arial" w:eastAsiaTheme="minorEastAsia" w:hAnsi="Arial" w:cs="Arial"/>
                <w:kern w:val="24"/>
                <w:lang w:val="en-IE"/>
              </w:rPr>
              <w:t>(MEX)</w:t>
            </w:r>
          </w:p>
        </w:tc>
        <w:tc>
          <w:tcPr>
            <w:tcW w:w="2915" w:type="dxa"/>
          </w:tcPr>
          <w:p w14:paraId="7EDEF8C2" w14:textId="77777777" w:rsidR="00C54835" w:rsidRPr="00A8730A" w:rsidRDefault="00C54835" w:rsidP="004D23BA">
            <w:pPr>
              <w:rPr>
                <w:rFonts w:ascii="Arial" w:hAnsi="Arial" w:cs="Arial"/>
              </w:rPr>
            </w:pPr>
            <w:r w:rsidRPr="00A8730A">
              <w:rPr>
                <w:rFonts w:ascii="Arial" w:hAnsi="Arial" w:cs="Arial"/>
              </w:rPr>
              <w:t xml:space="preserve">Mobility </w:t>
            </w:r>
            <w:proofErr w:type="spellStart"/>
            <w:r w:rsidRPr="00A8730A">
              <w:rPr>
                <w:rFonts w:ascii="Arial" w:hAnsi="Arial" w:cs="Arial"/>
              </w:rPr>
              <w:t>Secretary</w:t>
            </w:r>
            <w:proofErr w:type="spellEnd"/>
            <w:r w:rsidRPr="00A8730A">
              <w:rPr>
                <w:rFonts w:ascii="Arial" w:hAnsi="Arial" w:cs="Arial"/>
              </w:rPr>
              <w:t>, CDMX</w:t>
            </w:r>
          </w:p>
          <w:p w14:paraId="4AFA27D5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highlight w:val="yellow"/>
                <w:lang w:val="en-IE"/>
              </w:rPr>
            </w:pPr>
          </w:p>
        </w:tc>
        <w:tc>
          <w:tcPr>
            <w:tcW w:w="905" w:type="dxa"/>
            <w:gridSpan w:val="2"/>
          </w:tcPr>
          <w:p w14:paraId="71CE169B" w14:textId="6E1C52D9" w:rsidR="00C54835" w:rsidRPr="00A8730A" w:rsidRDefault="00C54835" w:rsidP="004D2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C54835" w14:paraId="18A65048" w14:textId="0A462422" w:rsidTr="0099291F">
        <w:trPr>
          <w:gridAfter w:val="1"/>
          <w:wAfter w:w="9" w:type="dxa"/>
        </w:trPr>
        <w:tc>
          <w:tcPr>
            <w:tcW w:w="874" w:type="dxa"/>
          </w:tcPr>
          <w:p w14:paraId="4523AD84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12:10 </w:t>
            </w:r>
          </w:p>
        </w:tc>
        <w:tc>
          <w:tcPr>
            <w:tcW w:w="2945" w:type="dxa"/>
          </w:tcPr>
          <w:p w14:paraId="04C48330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Discussion</w:t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1983" w:type="dxa"/>
          </w:tcPr>
          <w:p w14:paraId="01E980F0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15" w:type="dxa"/>
          </w:tcPr>
          <w:p w14:paraId="76042903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905" w:type="dxa"/>
            <w:gridSpan w:val="2"/>
          </w:tcPr>
          <w:p w14:paraId="3FE4EE83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C54835" w14:paraId="1CF1ED1A" w14:textId="4C9F0057" w:rsidTr="0099291F">
        <w:trPr>
          <w:gridAfter w:val="1"/>
          <w:wAfter w:w="9" w:type="dxa"/>
        </w:trPr>
        <w:tc>
          <w:tcPr>
            <w:tcW w:w="874" w:type="dxa"/>
          </w:tcPr>
          <w:p w14:paraId="3F628BD6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12:30  </w:t>
            </w:r>
          </w:p>
        </w:tc>
        <w:tc>
          <w:tcPr>
            <w:tcW w:w="2945" w:type="dxa"/>
          </w:tcPr>
          <w:p w14:paraId="429B54A1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Lunch break</w:t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1983" w:type="dxa"/>
          </w:tcPr>
          <w:p w14:paraId="5C0A6DB1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15" w:type="dxa"/>
          </w:tcPr>
          <w:p w14:paraId="171F0AE7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905" w:type="dxa"/>
            <w:gridSpan w:val="2"/>
          </w:tcPr>
          <w:p w14:paraId="0ADCE0E7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414357" w:rsidRPr="005F0CDE" w14:paraId="3042938B" w14:textId="56ACA27B" w:rsidTr="0099291F">
        <w:trPr>
          <w:trHeight w:val="545"/>
        </w:trPr>
        <w:tc>
          <w:tcPr>
            <w:tcW w:w="9631" w:type="dxa"/>
            <w:gridSpan w:val="7"/>
            <w:shd w:val="clear" w:color="auto" w:fill="D9D9D9" w:themeFill="background1" w:themeFillShade="D9"/>
          </w:tcPr>
          <w:p w14:paraId="374F4E64" w14:textId="77777777" w:rsidR="00414357" w:rsidRDefault="00414357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 xml:space="preserve">Conference 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Session</w:t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 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 xml:space="preserve">2 </w:t>
            </w:r>
          </w:p>
          <w:p w14:paraId="37E23B1A" w14:textId="787F2845" w:rsidR="00414357" w:rsidRPr="00A8730A" w:rsidRDefault="00414357" w:rsidP="00414357">
            <w:pPr>
              <w:pStyle w:val="StandardWeb"/>
              <w:jc w:val="center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 w:rsidRPr="004D23BA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  <w:lang w:val="en-IE"/>
              </w:rPr>
              <w:t>Operation of ropeways</w:t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  <w:lang w:val="en-IE"/>
              </w:rPr>
              <w:br/>
            </w:r>
          </w:p>
        </w:tc>
      </w:tr>
      <w:tr w:rsidR="00C54835" w:rsidRPr="00C54835" w14:paraId="32BE0D0F" w14:textId="7D0215EE" w:rsidTr="0099291F">
        <w:tc>
          <w:tcPr>
            <w:tcW w:w="874" w:type="dxa"/>
          </w:tcPr>
          <w:p w14:paraId="0522FC2A" w14:textId="77777777" w:rsidR="00C54835" w:rsidRPr="00A8730A" w:rsidRDefault="00C54835" w:rsidP="004D23BA">
            <w:pPr>
              <w:rPr>
                <w:rFonts w:ascii="Arial" w:eastAsiaTheme="minorEastAsia" w:hAnsi="Arial" w:cs="Arial"/>
                <w:kern w:val="24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lang w:val="en-IE"/>
              </w:rPr>
              <w:t>2:00 pm</w:t>
            </w: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14:paraId="2A30815F" w14:textId="77777777" w:rsidR="00C54835" w:rsidRPr="00A8730A" w:rsidRDefault="00C54835" w:rsidP="004D23BA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A8730A">
              <w:rPr>
                <w:rFonts w:ascii="Arial" w:hAnsi="Arial" w:cs="Arial"/>
                <w:b/>
                <w:bCs/>
                <w:lang w:val="en-IE"/>
              </w:rPr>
              <w:t>Get the best out of your ropes</w:t>
            </w:r>
            <w:r>
              <w:rPr>
                <w:rFonts w:ascii="Arial" w:hAnsi="Arial" w:cs="Arial"/>
                <w:b/>
                <w:bCs/>
                <w:lang w:val="en-IE"/>
              </w:rPr>
              <w:br/>
            </w:r>
          </w:p>
        </w:tc>
        <w:tc>
          <w:tcPr>
            <w:tcW w:w="1983" w:type="dxa"/>
          </w:tcPr>
          <w:p w14:paraId="21DFD023" w14:textId="1DC47666" w:rsidR="00C54835" w:rsidRPr="00D7441B" w:rsidRDefault="00C54835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Sven Winter</w:t>
            </w:r>
            <w:r w:rsidR="003F25B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(D) </w:t>
            </w:r>
          </w:p>
        </w:tc>
        <w:tc>
          <w:tcPr>
            <w:tcW w:w="2977" w:type="dxa"/>
            <w:gridSpan w:val="2"/>
          </w:tcPr>
          <w:p w14:paraId="22409227" w14:textId="1072FF1A" w:rsidR="00C54835" w:rsidRPr="00C54835" w:rsidRDefault="00C54835" w:rsidP="004D23BA">
            <w:pPr>
              <w:rPr>
                <w:rFonts w:ascii="Arial" w:hAnsi="Arial" w:cs="Arial"/>
                <w:lang w:val="en-IE"/>
              </w:rPr>
            </w:pPr>
            <w:r w:rsidRPr="00C54835">
              <w:rPr>
                <w:rFonts w:ascii="Arial" w:hAnsi="Arial" w:cs="Arial"/>
                <w:lang w:val="en-IE"/>
              </w:rPr>
              <w:t>CEO R</w:t>
            </w:r>
            <w:r w:rsidR="00113C27">
              <w:rPr>
                <w:rFonts w:ascii="Arial" w:hAnsi="Arial" w:cs="Arial"/>
                <w:lang w:val="en-IE"/>
              </w:rPr>
              <w:t xml:space="preserve">otec </w:t>
            </w:r>
            <w:r w:rsidRPr="00C54835">
              <w:rPr>
                <w:rFonts w:ascii="Arial" w:hAnsi="Arial" w:cs="Arial"/>
                <w:lang w:val="en-IE"/>
              </w:rPr>
              <w:t>GmbH</w:t>
            </w:r>
          </w:p>
          <w:p w14:paraId="2233A7EE" w14:textId="77777777" w:rsidR="00C54835" w:rsidRPr="00A8730A" w:rsidRDefault="00C54835" w:rsidP="004D23BA">
            <w:pPr>
              <w:rPr>
                <w:rFonts w:ascii="Arial" w:eastAsiaTheme="minorEastAsia" w:hAnsi="Arial" w:cs="Arial"/>
                <w:kern w:val="24"/>
                <w:lang w:val="en-IE"/>
              </w:rPr>
            </w:pPr>
            <w:r w:rsidRPr="00C54835">
              <w:rPr>
                <w:rFonts w:ascii="Arial" w:hAnsi="Arial" w:cs="Arial"/>
                <w:lang w:val="en-IE"/>
              </w:rPr>
              <w:t>President OITAF Study committee II</w:t>
            </w:r>
            <w:r w:rsidRPr="00C54835">
              <w:rPr>
                <w:rFonts w:ascii="Arial" w:hAnsi="Arial" w:cs="Arial"/>
                <w:lang w:val="en-IE"/>
              </w:rPr>
              <w:br/>
            </w:r>
          </w:p>
        </w:tc>
        <w:tc>
          <w:tcPr>
            <w:tcW w:w="852" w:type="dxa"/>
            <w:gridSpan w:val="2"/>
          </w:tcPr>
          <w:p w14:paraId="54104239" w14:textId="56A4153F" w:rsidR="00C54835" w:rsidRPr="00C54835" w:rsidRDefault="00C54835" w:rsidP="004D23BA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C54835" w:rsidRPr="00A8730A" w14:paraId="30A71FDE" w14:textId="0EC95ACE" w:rsidTr="0099291F">
        <w:tc>
          <w:tcPr>
            <w:tcW w:w="874" w:type="dxa"/>
          </w:tcPr>
          <w:p w14:paraId="4007C9BF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2:20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3814D" w14:textId="77777777" w:rsidR="00C54835" w:rsidRPr="00A8730A" w:rsidRDefault="00C54835" w:rsidP="004D23BA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8730A">
              <w:rPr>
                <w:rFonts w:ascii="Arial" w:hAnsi="Arial" w:cs="Arial"/>
                <w:b/>
                <w:bCs/>
                <w:lang w:val="en-US"/>
              </w:rPr>
              <w:t xml:space="preserve">Digital customer trainings: know-how anywhere and anytime </w:t>
            </w:r>
          </w:p>
          <w:p w14:paraId="1E142371" w14:textId="77777777" w:rsidR="00C54835" w:rsidRPr="00C54835" w:rsidRDefault="00C54835" w:rsidP="004D23BA">
            <w:pPr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14:paraId="76F2DB0B" w14:textId="14B2AFCC" w:rsidR="00C54835" w:rsidRPr="00D7441B" w:rsidRDefault="00C54835" w:rsidP="003F25B1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eastAsia="en-US"/>
              </w:rPr>
              <w:t xml:space="preserve">Philip Oberdorfer </w:t>
            </w:r>
            <w:r w:rsidR="003F25B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eastAsia="en-US"/>
              </w:rPr>
              <w:br/>
            </w:r>
            <w:r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(A)</w:t>
            </w:r>
          </w:p>
        </w:tc>
        <w:tc>
          <w:tcPr>
            <w:tcW w:w="2977" w:type="dxa"/>
            <w:gridSpan w:val="2"/>
          </w:tcPr>
          <w:p w14:paraId="5DCA302D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GB"/>
              </w:rPr>
            </w:pPr>
            <w:proofErr w:type="spellStart"/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eastAsia="en-US"/>
              </w:rPr>
              <w:t>MSc</w:t>
            </w:r>
            <w:proofErr w:type="spellEnd"/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eastAsia="en-US"/>
              </w:rPr>
              <w:t xml:space="preserve"> /Digital Services Customer Support Doppelmayr Seilbahnen GmbH</w:t>
            </w: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eastAsia="en-US"/>
              </w:rPr>
              <w:br/>
            </w:r>
          </w:p>
        </w:tc>
        <w:tc>
          <w:tcPr>
            <w:tcW w:w="852" w:type="dxa"/>
            <w:gridSpan w:val="2"/>
          </w:tcPr>
          <w:p w14:paraId="5DAD38FF" w14:textId="449F044E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C54835" w:rsidRPr="00A8730A" w14:paraId="115705BF" w14:textId="59707643" w:rsidTr="0099291F">
        <w:tc>
          <w:tcPr>
            <w:tcW w:w="874" w:type="dxa"/>
          </w:tcPr>
          <w:p w14:paraId="167E423F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bookmarkStart w:id="0" w:name="_Hlk157706033"/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2:40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02004" w14:textId="77777777" w:rsidR="00C54835" w:rsidRPr="00C54835" w:rsidRDefault="00C54835" w:rsidP="004D23BA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A8730A">
              <w:rPr>
                <w:rFonts w:ascii="Arial" w:hAnsi="Arial" w:cs="Arial"/>
                <w:b/>
                <w:bCs/>
                <w:lang w:val="en-IE"/>
              </w:rPr>
              <w:t>Operations and Maintenance (O&amp;M): A successful long-term approach in managing Client’s assets</w:t>
            </w:r>
            <w:r>
              <w:rPr>
                <w:rFonts w:ascii="Arial" w:hAnsi="Arial" w:cs="Arial"/>
                <w:b/>
                <w:bCs/>
                <w:lang w:val="en-IE"/>
              </w:rPr>
              <w:br/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14:paraId="5987267D" w14:textId="4FEC4514" w:rsidR="00C54835" w:rsidRPr="00D7441B" w:rsidRDefault="00C54835" w:rsidP="003F25B1">
            <w:pPr>
              <w:rPr>
                <w:rFonts w:ascii="Arial" w:hAnsi="Arial" w:cs="Arial"/>
              </w:rPr>
            </w:pPr>
            <w:r w:rsidRPr="00A8730A">
              <w:rPr>
                <w:rFonts w:ascii="Arial" w:hAnsi="Arial" w:cs="Arial"/>
                <w:b/>
                <w:bCs/>
                <w:lang w:val="fr-FR"/>
              </w:rPr>
              <w:t>Javier Rosales</w:t>
            </w:r>
            <w:r w:rsidR="003F25B1">
              <w:rPr>
                <w:rFonts w:ascii="Arial" w:hAnsi="Arial" w:cs="Arial"/>
                <w:b/>
                <w:bCs/>
                <w:lang w:val="fr-FR"/>
              </w:rPr>
              <w:br/>
            </w:r>
            <w:r w:rsidR="00E74EAA">
              <w:rPr>
                <w:rFonts w:ascii="Arial" w:hAnsi="Arial" w:cs="Arial"/>
              </w:rPr>
              <w:t xml:space="preserve"> (</w:t>
            </w:r>
            <w:r w:rsidR="00A666B2">
              <w:rPr>
                <w:rFonts w:ascii="Arial" w:hAnsi="Arial" w:cs="Arial"/>
              </w:rPr>
              <w:t>VEN</w:t>
            </w:r>
            <w:r w:rsidR="00E74EAA">
              <w:rPr>
                <w:rFonts w:ascii="Arial" w:hAnsi="Arial" w:cs="Arial"/>
              </w:rPr>
              <w:t>)</w:t>
            </w:r>
          </w:p>
        </w:tc>
        <w:tc>
          <w:tcPr>
            <w:tcW w:w="2977" w:type="dxa"/>
            <w:gridSpan w:val="2"/>
          </w:tcPr>
          <w:p w14:paraId="30DC5FE1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GB"/>
              </w:rPr>
            </w:pPr>
            <w:proofErr w:type="spellStart"/>
            <w:r w:rsidRPr="00A8730A">
              <w:rPr>
                <w:rFonts w:ascii="Arial" w:hAnsi="Arial" w:cs="Arial"/>
                <w:sz w:val="22"/>
                <w:szCs w:val="22"/>
                <w:lang w:val="fr-FR"/>
              </w:rPr>
              <w:t>MSc</w:t>
            </w:r>
            <w:proofErr w:type="spellEnd"/>
            <w:r w:rsidRPr="00A8730A">
              <w:rPr>
                <w:rFonts w:ascii="Arial" w:hAnsi="Arial" w:cs="Arial"/>
                <w:sz w:val="22"/>
                <w:szCs w:val="22"/>
                <w:lang w:val="fr-FR"/>
              </w:rPr>
              <w:t xml:space="preserve"> /</w:t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US" w:eastAsia="en-US"/>
              </w:rPr>
              <w:t>Operation and Maintenance Manager (Doha, Qatar)</w:t>
            </w:r>
            <w:r w:rsidRPr="00A8730A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8730A">
              <w:rPr>
                <w:rFonts w:ascii="Arial" w:hAnsi="Arial" w:cs="Arial"/>
                <w:sz w:val="22"/>
                <w:szCs w:val="22"/>
                <w:lang w:val="fr-FR"/>
              </w:rPr>
              <w:t>Doppelmayr</w:t>
            </w:r>
            <w:proofErr w:type="spellEnd"/>
            <w:r w:rsidRPr="00A8730A">
              <w:rPr>
                <w:rFonts w:ascii="Arial" w:hAnsi="Arial" w:cs="Arial"/>
                <w:sz w:val="22"/>
                <w:szCs w:val="22"/>
                <w:lang w:val="fr-FR"/>
              </w:rPr>
              <w:t xml:space="preserve"> Cable Car </w:t>
            </w:r>
            <w:proofErr w:type="spellStart"/>
            <w:r w:rsidRPr="00A8730A">
              <w:rPr>
                <w:rFonts w:ascii="Arial" w:hAnsi="Arial" w:cs="Arial"/>
                <w:sz w:val="22"/>
                <w:szCs w:val="22"/>
                <w:lang w:val="fr-FR"/>
              </w:rPr>
              <w:t>GmbH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FR"/>
              </w:rPr>
              <w:br/>
            </w:r>
          </w:p>
        </w:tc>
        <w:tc>
          <w:tcPr>
            <w:tcW w:w="852" w:type="dxa"/>
            <w:gridSpan w:val="2"/>
          </w:tcPr>
          <w:p w14:paraId="4A75CA32" w14:textId="29DEE553" w:rsidR="00C54835" w:rsidRPr="00A8730A" w:rsidRDefault="00C54835" w:rsidP="004D23BA">
            <w:pPr>
              <w:pStyle w:val="StandardWeb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bookmarkEnd w:id="0"/>
      <w:tr w:rsidR="00C54835" w:rsidRPr="00A8730A" w14:paraId="0CE3AC1F" w14:textId="23DAC28C" w:rsidTr="0099291F">
        <w:tc>
          <w:tcPr>
            <w:tcW w:w="874" w:type="dxa"/>
          </w:tcPr>
          <w:p w14:paraId="52841D0B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3:00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B12BA" w14:textId="77777777" w:rsidR="00C54835" w:rsidRPr="00A8730A" w:rsidRDefault="00C54835" w:rsidP="004D23BA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8730A">
              <w:rPr>
                <w:rFonts w:ascii="Arial" w:hAnsi="Arial" w:cs="Arial"/>
                <w:b/>
                <w:bCs/>
              </w:rPr>
              <w:t>Opportunities</w:t>
            </w:r>
            <w:proofErr w:type="spellEnd"/>
            <w:r w:rsidRPr="00A8730A">
              <w:rPr>
                <w:rFonts w:ascii="Arial" w:hAnsi="Arial" w:cs="Arial"/>
                <w:b/>
                <w:bCs/>
              </w:rPr>
              <w:t xml:space="preserve"> and </w:t>
            </w:r>
            <w:proofErr w:type="spellStart"/>
            <w:r w:rsidRPr="00A8730A">
              <w:rPr>
                <w:rFonts w:ascii="Arial" w:hAnsi="Arial" w:cs="Arial"/>
                <w:b/>
                <w:bCs/>
              </w:rPr>
              <w:t>threats</w:t>
            </w:r>
            <w:proofErr w:type="spellEnd"/>
            <w:r w:rsidRPr="00A8730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8730A">
              <w:rPr>
                <w:rFonts w:ascii="Arial" w:hAnsi="Arial" w:cs="Arial"/>
                <w:b/>
                <w:bCs/>
              </w:rPr>
              <w:t>of</w:t>
            </w:r>
            <w:proofErr w:type="spellEnd"/>
            <w:r w:rsidRPr="00A8730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8730A">
              <w:rPr>
                <w:rFonts w:ascii="Arial" w:hAnsi="Arial" w:cs="Arial"/>
                <w:b/>
                <w:bCs/>
              </w:rPr>
              <w:t>digitalisation</w:t>
            </w:r>
            <w:proofErr w:type="spellEnd"/>
          </w:p>
          <w:p w14:paraId="0DEA3A59" w14:textId="77777777" w:rsidR="00C54835" w:rsidRPr="00A8730A" w:rsidRDefault="00C54835" w:rsidP="004D23BA">
            <w:pPr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14:paraId="6DCD1476" w14:textId="0ACBD25E" w:rsidR="00D7441B" w:rsidRPr="00D7441B" w:rsidRDefault="00C54835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GB"/>
              </w:rPr>
            </w:pPr>
            <w:r w:rsidRPr="00A8730A">
              <w:rPr>
                <w:rFonts w:ascii="Arial" w:hAnsi="Arial" w:cs="Arial"/>
                <w:b/>
                <w:bCs/>
                <w:sz w:val="22"/>
                <w:szCs w:val="22"/>
              </w:rPr>
              <w:t>Marco Zgraggen</w:t>
            </w:r>
            <w:r w:rsidR="003F25B1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D7441B" w:rsidRPr="00D7441B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(CH)</w:t>
            </w:r>
          </w:p>
        </w:tc>
        <w:tc>
          <w:tcPr>
            <w:tcW w:w="2977" w:type="dxa"/>
            <w:gridSpan w:val="2"/>
          </w:tcPr>
          <w:p w14:paraId="6F96F28B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GB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GB"/>
              </w:rPr>
              <w:t>CEO Sisag</w:t>
            </w:r>
          </w:p>
        </w:tc>
        <w:tc>
          <w:tcPr>
            <w:tcW w:w="852" w:type="dxa"/>
            <w:gridSpan w:val="2"/>
          </w:tcPr>
          <w:p w14:paraId="1A663B4B" w14:textId="5EB58B63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C54835" w:rsidRPr="00A8730A" w14:paraId="0078FB4C" w14:textId="5EFD7C31" w:rsidTr="0099291F">
        <w:tc>
          <w:tcPr>
            <w:tcW w:w="874" w:type="dxa"/>
          </w:tcPr>
          <w:p w14:paraId="154ECADA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3:20 </w:t>
            </w:r>
          </w:p>
        </w:tc>
        <w:tc>
          <w:tcPr>
            <w:tcW w:w="2945" w:type="dxa"/>
          </w:tcPr>
          <w:p w14:paraId="0AC8B968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Discussion</w:t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1983" w:type="dxa"/>
          </w:tcPr>
          <w:p w14:paraId="517D84B3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  <w:gridSpan w:val="2"/>
          </w:tcPr>
          <w:p w14:paraId="5758B086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2" w:type="dxa"/>
            <w:gridSpan w:val="2"/>
          </w:tcPr>
          <w:p w14:paraId="3D925CBC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C54835" w:rsidRPr="00A8730A" w14:paraId="158E275A" w14:textId="32FC7895" w:rsidTr="0099291F">
        <w:tc>
          <w:tcPr>
            <w:tcW w:w="874" w:type="dxa"/>
          </w:tcPr>
          <w:p w14:paraId="3C4D3454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3:40 </w:t>
            </w:r>
          </w:p>
        </w:tc>
        <w:tc>
          <w:tcPr>
            <w:tcW w:w="2945" w:type="dxa"/>
          </w:tcPr>
          <w:p w14:paraId="78DD4A50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Coffee break</w:t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1983" w:type="dxa"/>
          </w:tcPr>
          <w:p w14:paraId="5C78D586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  <w:gridSpan w:val="2"/>
          </w:tcPr>
          <w:p w14:paraId="22A45644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2" w:type="dxa"/>
            <w:gridSpan w:val="2"/>
          </w:tcPr>
          <w:p w14:paraId="1AAAAF44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C54835" w:rsidRPr="00C54835" w14:paraId="58F78965" w14:textId="211293F4" w:rsidTr="0099291F">
        <w:tc>
          <w:tcPr>
            <w:tcW w:w="874" w:type="dxa"/>
          </w:tcPr>
          <w:p w14:paraId="09886777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4:00</w:t>
            </w:r>
          </w:p>
        </w:tc>
        <w:tc>
          <w:tcPr>
            <w:tcW w:w="2945" w:type="dxa"/>
          </w:tcPr>
          <w:p w14:paraId="50F5E372" w14:textId="77777777" w:rsidR="00C54835" w:rsidRPr="00A8730A" w:rsidRDefault="00C54835" w:rsidP="004D23BA">
            <w:pPr>
              <w:rPr>
                <w:rFonts w:ascii="Arial" w:eastAsiaTheme="minorEastAsia" w:hAnsi="Arial" w:cs="Arial"/>
                <w:b/>
                <w:bCs/>
                <w:kern w:val="24"/>
                <w:lang w:val="en-GB"/>
              </w:rPr>
            </w:pPr>
            <w:r w:rsidRPr="00A8730A">
              <w:rPr>
                <w:rFonts w:ascii="Arial" w:hAnsi="Arial" w:cs="Arial"/>
                <w:b/>
                <w:bCs/>
                <w:lang w:val="en-IE"/>
              </w:rPr>
              <w:t>Operation and Maintenance of a multi-brand cable car</w:t>
            </w:r>
            <w:r>
              <w:rPr>
                <w:rFonts w:ascii="Arial" w:hAnsi="Arial" w:cs="Arial"/>
                <w:b/>
                <w:bCs/>
                <w:lang w:val="en-IE"/>
              </w:rPr>
              <w:br/>
            </w:r>
          </w:p>
        </w:tc>
        <w:tc>
          <w:tcPr>
            <w:tcW w:w="1983" w:type="dxa"/>
          </w:tcPr>
          <w:p w14:paraId="5F38C4B6" w14:textId="11825EE2" w:rsidR="00C54835" w:rsidRPr="00D7441B" w:rsidRDefault="00C54835" w:rsidP="003F25B1">
            <w:pPr>
              <w:rPr>
                <w:rFonts w:ascii="Arial" w:eastAsiaTheme="minorEastAsia" w:hAnsi="Arial" w:cs="Arial"/>
                <w:kern w:val="24"/>
                <w:lang w:val="en-GB"/>
              </w:rPr>
            </w:pPr>
            <w:r w:rsidRPr="00A8730A">
              <w:rPr>
                <w:rFonts w:ascii="Arial" w:hAnsi="Arial" w:cs="Arial"/>
                <w:b/>
                <w:bCs/>
              </w:rPr>
              <w:t xml:space="preserve">Diego </w:t>
            </w:r>
            <w:proofErr w:type="spellStart"/>
            <w:r w:rsidRPr="00A8730A">
              <w:rPr>
                <w:rFonts w:ascii="Arial" w:hAnsi="Arial" w:cs="Arial"/>
                <w:b/>
                <w:bCs/>
              </w:rPr>
              <w:t>Scofano</w:t>
            </w:r>
            <w:proofErr w:type="spellEnd"/>
            <w:r w:rsidR="003F25B1">
              <w:rPr>
                <w:rFonts w:ascii="Arial" w:hAnsi="Arial" w:cs="Arial"/>
                <w:b/>
                <w:bCs/>
              </w:rPr>
              <w:br/>
            </w:r>
            <w:r w:rsidR="00D7441B" w:rsidRPr="00D7441B">
              <w:rPr>
                <w:rFonts w:ascii="Arial" w:eastAsiaTheme="minorEastAsia" w:hAnsi="Arial" w:cs="Arial"/>
                <w:kern w:val="24"/>
                <w:lang w:val="en-GB"/>
              </w:rPr>
              <w:t>(BRA)</w:t>
            </w:r>
          </w:p>
        </w:tc>
        <w:tc>
          <w:tcPr>
            <w:tcW w:w="2977" w:type="dxa"/>
            <w:gridSpan w:val="2"/>
          </w:tcPr>
          <w:p w14:paraId="1FDF6A23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Technical Director Grupo Iter - Rio de Janeiro</w:t>
            </w: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br/>
            </w:r>
          </w:p>
        </w:tc>
        <w:tc>
          <w:tcPr>
            <w:tcW w:w="852" w:type="dxa"/>
            <w:gridSpan w:val="2"/>
          </w:tcPr>
          <w:p w14:paraId="60C2BFB8" w14:textId="1C808544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</w:tbl>
    <w:p w14:paraId="261CF768" w14:textId="77777777" w:rsidR="0099291F" w:rsidRDefault="0099291F">
      <w:r>
        <w:br w:type="page"/>
      </w:r>
    </w:p>
    <w:tbl>
      <w:tblPr>
        <w:tblStyle w:val="Tabellenraster"/>
        <w:tblW w:w="9631" w:type="dxa"/>
        <w:tblLook w:val="04A0" w:firstRow="1" w:lastRow="0" w:firstColumn="1" w:lastColumn="0" w:noHBand="0" w:noVBand="1"/>
      </w:tblPr>
      <w:tblGrid>
        <w:gridCol w:w="874"/>
        <w:gridCol w:w="2945"/>
        <w:gridCol w:w="1983"/>
        <w:gridCol w:w="2977"/>
        <w:gridCol w:w="852"/>
      </w:tblGrid>
      <w:tr w:rsidR="00C54835" w:rsidRPr="00C54835" w14:paraId="521106A2" w14:textId="2A41EC02" w:rsidTr="0099291F">
        <w:tc>
          <w:tcPr>
            <w:tcW w:w="874" w:type="dxa"/>
          </w:tcPr>
          <w:p w14:paraId="2B5EC8E0" w14:textId="22D37ADB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</w:rPr>
              <w:lastRenderedPageBreak/>
              <w:t>4:20</w:t>
            </w:r>
          </w:p>
        </w:tc>
        <w:tc>
          <w:tcPr>
            <w:tcW w:w="2945" w:type="dxa"/>
          </w:tcPr>
          <w:p w14:paraId="6E4D0367" w14:textId="77777777" w:rsidR="00C54835" w:rsidRPr="00A8730A" w:rsidRDefault="00C54835" w:rsidP="004D23BA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A8730A">
              <w:rPr>
                <w:rFonts w:ascii="Arial" w:hAnsi="Arial" w:cs="Arial"/>
                <w:b/>
                <w:bCs/>
                <w:lang w:val="en-IE"/>
              </w:rPr>
              <w:t>LIFE Ropeway, the Innovative approach to increase the sustainability of Ropeways and their Operation throughout their entire lifecycle</w:t>
            </w:r>
            <w:r>
              <w:rPr>
                <w:rFonts w:ascii="Arial" w:hAnsi="Arial" w:cs="Arial"/>
                <w:b/>
                <w:bCs/>
                <w:lang w:val="en-IE"/>
              </w:rPr>
              <w:br/>
            </w:r>
          </w:p>
        </w:tc>
        <w:tc>
          <w:tcPr>
            <w:tcW w:w="1983" w:type="dxa"/>
          </w:tcPr>
          <w:p w14:paraId="1B8871F1" w14:textId="34282FB1" w:rsidR="00D7441B" w:rsidRPr="00D7441B" w:rsidRDefault="00C54835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GB"/>
              </w:rPr>
            </w:pPr>
            <w:r w:rsidRPr="00E47A3D">
              <w:rPr>
                <w:rFonts w:ascii="Arial" w:hAnsi="Arial" w:cs="Arial"/>
                <w:b/>
                <w:sz w:val="22"/>
                <w:szCs w:val="22"/>
              </w:rPr>
              <w:t>Michael Fauche</w:t>
            </w:r>
            <w:r w:rsidRPr="00D744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25B1">
              <w:rPr>
                <w:rFonts w:ascii="Arial" w:hAnsi="Arial" w:cs="Arial"/>
                <w:sz w:val="22"/>
                <w:szCs w:val="22"/>
              </w:rPr>
              <w:br/>
            </w:r>
            <w:r w:rsidR="00D7441B" w:rsidRPr="00D7441B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(F)</w:t>
            </w:r>
          </w:p>
        </w:tc>
        <w:tc>
          <w:tcPr>
            <w:tcW w:w="2977" w:type="dxa"/>
          </w:tcPr>
          <w:p w14:paraId="5C87F733" w14:textId="77777777" w:rsidR="00C54835" w:rsidRPr="00C54835" w:rsidRDefault="00C54835" w:rsidP="004D23BA">
            <w:pPr>
              <w:rPr>
                <w:rFonts w:ascii="Arial" w:hAnsi="Arial" w:cs="Arial"/>
                <w:lang w:val="en-IE"/>
              </w:rPr>
            </w:pPr>
            <w:r w:rsidRPr="00C54835">
              <w:rPr>
                <w:rFonts w:ascii="Arial" w:hAnsi="Arial" w:cs="Arial"/>
                <w:lang w:val="en-IE"/>
              </w:rPr>
              <w:t xml:space="preserve">New Market &amp; Strategy Director </w:t>
            </w:r>
          </w:p>
          <w:p w14:paraId="672358C2" w14:textId="77777777" w:rsidR="00C54835" w:rsidRPr="00A8730A" w:rsidRDefault="00C54835" w:rsidP="004D23BA">
            <w:pPr>
              <w:rPr>
                <w:rFonts w:ascii="Arial" w:eastAsiaTheme="minorEastAsia" w:hAnsi="Arial" w:cs="Arial"/>
                <w:kern w:val="24"/>
                <w:lang w:val="en-GB"/>
              </w:rPr>
            </w:pPr>
            <w:r w:rsidRPr="00C54835">
              <w:rPr>
                <w:rFonts w:ascii="Arial" w:hAnsi="Arial" w:cs="Arial"/>
                <w:lang w:val="en-IE"/>
              </w:rPr>
              <w:t>Poma</w:t>
            </w:r>
          </w:p>
        </w:tc>
        <w:tc>
          <w:tcPr>
            <w:tcW w:w="852" w:type="dxa"/>
          </w:tcPr>
          <w:p w14:paraId="3E07CD5C" w14:textId="46CBD0B9" w:rsidR="00C54835" w:rsidRPr="00C54835" w:rsidRDefault="00C54835" w:rsidP="004D23BA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C54835" w:rsidRPr="00A8730A" w14:paraId="73F5CCE7" w14:textId="4C5E2AF2" w:rsidTr="0099291F">
        <w:tc>
          <w:tcPr>
            <w:tcW w:w="874" w:type="dxa"/>
          </w:tcPr>
          <w:p w14:paraId="72384DDD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4:40</w:t>
            </w:r>
          </w:p>
        </w:tc>
        <w:tc>
          <w:tcPr>
            <w:tcW w:w="2945" w:type="dxa"/>
          </w:tcPr>
          <w:p w14:paraId="075834D9" w14:textId="77777777" w:rsidR="00A01C0E" w:rsidRPr="00A666B2" w:rsidRDefault="00A01C0E" w:rsidP="00A01C0E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A666B2">
              <w:rPr>
                <w:rFonts w:ascii="Arial" w:hAnsi="Arial" w:cs="Arial"/>
                <w:b/>
                <w:bCs/>
                <w:lang w:val="en-IE"/>
              </w:rPr>
              <w:t>Great Place to work</w:t>
            </w:r>
          </w:p>
          <w:p w14:paraId="75100F64" w14:textId="5DF01543" w:rsidR="00A01C0E" w:rsidRPr="00A01C0E" w:rsidRDefault="00A01C0E" w:rsidP="00A01C0E">
            <w:pPr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</w:pPr>
            <w:r w:rsidRPr="00A666B2">
              <w:rPr>
                <w:rFonts w:ascii="Arial" w:hAnsi="Arial" w:cs="Arial"/>
                <w:b/>
                <w:bCs/>
                <w:lang w:val="en-IE"/>
              </w:rPr>
              <w:t>Talent Journey</w:t>
            </w:r>
          </w:p>
        </w:tc>
        <w:tc>
          <w:tcPr>
            <w:tcW w:w="1983" w:type="dxa"/>
          </w:tcPr>
          <w:p w14:paraId="042B7621" w14:textId="525A8D4D" w:rsidR="00C54835" w:rsidRPr="00D7441B" w:rsidRDefault="00C54835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</w:rPr>
              <w:t>Be</w:t>
            </w:r>
            <w:r w:rsidR="00D7441B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</w:rPr>
              <w:t xml:space="preserve">nny 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</w:rPr>
              <w:t xml:space="preserve">Pregenzer </w:t>
            </w:r>
            <w:r w:rsidRPr="00D7441B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(A)</w:t>
            </w:r>
            <w:r w:rsidR="003F25B1">
              <w:rPr>
                <w:rFonts w:ascii="Arial" w:eastAsiaTheme="minorEastAsia" w:hAnsi="Arial" w:cs="Arial"/>
                <w:kern w:val="24"/>
                <w:sz w:val="22"/>
                <w:szCs w:val="22"/>
              </w:rPr>
              <w:br/>
            </w:r>
          </w:p>
        </w:tc>
        <w:tc>
          <w:tcPr>
            <w:tcW w:w="2977" w:type="dxa"/>
          </w:tcPr>
          <w:p w14:paraId="125F7AC7" w14:textId="77777777" w:rsidR="00C54835" w:rsidRPr="00A8730A" w:rsidRDefault="00C54835" w:rsidP="004D23BA">
            <w:pPr>
              <w:rPr>
                <w:rFonts w:ascii="Arial" w:eastAsiaTheme="minorEastAsia" w:hAnsi="Arial" w:cs="Arial"/>
                <w:kern w:val="24"/>
                <w:lang w:val="en-IE"/>
              </w:rPr>
            </w:pPr>
            <w:r w:rsidRPr="00C232E3">
              <w:rPr>
                <w:rFonts w:ascii="Arial" w:hAnsi="Arial" w:cs="Arial"/>
                <w:lang w:val="en-IE"/>
              </w:rPr>
              <w:t>CEO Fisser Bergbahnen GmbH</w:t>
            </w:r>
            <w:r>
              <w:rPr>
                <w:rFonts w:ascii="Arial" w:hAnsi="Arial" w:cs="Arial"/>
                <w:lang w:val="en-IE"/>
              </w:rPr>
              <w:br/>
            </w:r>
          </w:p>
        </w:tc>
        <w:tc>
          <w:tcPr>
            <w:tcW w:w="852" w:type="dxa"/>
          </w:tcPr>
          <w:p w14:paraId="53A26EAA" w14:textId="3842352C" w:rsidR="00C54835" w:rsidRPr="00C232E3" w:rsidRDefault="00C54835" w:rsidP="004D23BA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C54835" w:rsidRPr="00A8730A" w14:paraId="6EB5FCB2" w14:textId="197C470D" w:rsidTr="0099291F">
        <w:tc>
          <w:tcPr>
            <w:tcW w:w="874" w:type="dxa"/>
          </w:tcPr>
          <w:p w14:paraId="37C2A4FE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5:00</w:t>
            </w:r>
          </w:p>
        </w:tc>
        <w:tc>
          <w:tcPr>
            <w:tcW w:w="2945" w:type="dxa"/>
          </w:tcPr>
          <w:p w14:paraId="41406D7B" w14:textId="77777777" w:rsidR="00C54835" w:rsidRPr="00A8730A" w:rsidRDefault="00C54835" w:rsidP="004D23BA">
            <w:pPr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</w:pPr>
            <w:r w:rsidRPr="00A8730A">
              <w:rPr>
                <w:rFonts w:ascii="Arial" w:hAnsi="Arial" w:cs="Arial"/>
                <w:b/>
                <w:bCs/>
                <w:lang w:val="en-IE"/>
              </w:rPr>
              <w:t>Ropeways - A Leader in Safe Accessible Transportation</w:t>
            </w:r>
            <w:r>
              <w:rPr>
                <w:rFonts w:ascii="Arial" w:hAnsi="Arial" w:cs="Arial"/>
                <w:b/>
                <w:bCs/>
                <w:lang w:val="en-IE"/>
              </w:rPr>
              <w:br/>
            </w:r>
          </w:p>
        </w:tc>
        <w:tc>
          <w:tcPr>
            <w:tcW w:w="1983" w:type="dxa"/>
          </w:tcPr>
          <w:p w14:paraId="362626EB" w14:textId="477C37CF" w:rsidR="00C54835" w:rsidRPr="00D7441B" w:rsidRDefault="00C54835" w:rsidP="003F25B1">
            <w:pPr>
              <w:rPr>
                <w:rFonts w:ascii="Arial" w:eastAsiaTheme="minorEastAsia" w:hAnsi="Arial" w:cs="Arial"/>
                <w:kern w:val="24"/>
                <w:lang w:val="en-IE"/>
              </w:rPr>
            </w:pPr>
            <w:r w:rsidRPr="00A8730A">
              <w:rPr>
                <w:rFonts w:ascii="Arial" w:hAnsi="Arial" w:cs="Arial"/>
                <w:b/>
                <w:bCs/>
              </w:rPr>
              <w:t>John Kamb</w:t>
            </w:r>
            <w:r w:rsidR="003F25B1">
              <w:rPr>
                <w:rFonts w:ascii="Arial" w:hAnsi="Arial" w:cs="Arial"/>
                <w:b/>
                <w:bCs/>
              </w:rPr>
              <w:br/>
            </w:r>
            <w:r w:rsidR="00D7441B" w:rsidRPr="00D7441B">
              <w:rPr>
                <w:rFonts w:ascii="Arial" w:eastAsiaTheme="minorEastAsia" w:hAnsi="Arial" w:cs="Arial"/>
                <w:kern w:val="24"/>
                <w:lang w:val="en-IE"/>
              </w:rPr>
              <w:t>(USA)</w:t>
            </w:r>
          </w:p>
        </w:tc>
        <w:tc>
          <w:tcPr>
            <w:tcW w:w="2977" w:type="dxa"/>
          </w:tcPr>
          <w:p w14:paraId="70AFCD26" w14:textId="77777777" w:rsidR="00C54835" w:rsidRPr="00A8730A" w:rsidRDefault="00C54835" w:rsidP="004D23BA">
            <w:pPr>
              <w:rPr>
                <w:rFonts w:ascii="Arial" w:hAnsi="Arial" w:cs="Arial"/>
                <w:lang w:val="en-IE"/>
              </w:rPr>
            </w:pPr>
            <w:r w:rsidRPr="00A8730A">
              <w:rPr>
                <w:rFonts w:ascii="Arial" w:hAnsi="Arial" w:cs="Arial"/>
                <w:lang w:val="en-IE"/>
              </w:rPr>
              <w:t>Ropeway Engineer, US Forest Service</w:t>
            </w:r>
          </w:p>
          <w:p w14:paraId="235E2B75" w14:textId="77777777" w:rsidR="00C54835" w:rsidRPr="00A8730A" w:rsidRDefault="00C54835" w:rsidP="004D23BA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4FBE88A6" w14:textId="4B73BC46" w:rsidR="00C54835" w:rsidRPr="00A8730A" w:rsidRDefault="00C54835" w:rsidP="004D23BA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C54835" w:rsidRPr="00A8730A" w14:paraId="4755B72B" w14:textId="5B8D3AB8" w:rsidTr="0099291F">
        <w:tc>
          <w:tcPr>
            <w:tcW w:w="874" w:type="dxa"/>
          </w:tcPr>
          <w:p w14:paraId="56AC26A8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5:20</w:t>
            </w:r>
          </w:p>
        </w:tc>
        <w:tc>
          <w:tcPr>
            <w:tcW w:w="2945" w:type="dxa"/>
          </w:tcPr>
          <w:p w14:paraId="2553EDC0" w14:textId="77777777" w:rsidR="00C54835" w:rsidRPr="00C54835" w:rsidRDefault="00C54835" w:rsidP="004D23BA">
            <w:pPr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</w:pPr>
            <w:proofErr w:type="spellStart"/>
            <w:r w:rsidRPr="00A8730A">
              <w:rPr>
                <w:rFonts w:ascii="Arial" w:hAnsi="Arial" w:cs="Arial"/>
                <w:b/>
                <w:bCs/>
                <w:lang w:val="en-IE" w:eastAsia="es-CO"/>
              </w:rPr>
              <w:t>Metrocable</w:t>
            </w:r>
            <w:proofErr w:type="spellEnd"/>
            <w:r w:rsidRPr="00A8730A">
              <w:rPr>
                <w:rFonts w:ascii="Arial" w:hAnsi="Arial" w:cs="Arial"/>
                <w:b/>
                <w:bCs/>
                <w:lang w:val="en-IE" w:eastAsia="es-CO"/>
              </w:rPr>
              <w:t xml:space="preserve"> Line K - Keys to keeping the first urban cable car in operation after 20 years, 135,000 hours and 260 million passengers mobilized</w:t>
            </w:r>
            <w:r>
              <w:rPr>
                <w:rFonts w:ascii="Arial" w:hAnsi="Arial" w:cs="Arial"/>
                <w:b/>
                <w:bCs/>
                <w:lang w:val="en-IE" w:eastAsia="es-CO"/>
              </w:rPr>
              <w:br/>
            </w:r>
          </w:p>
        </w:tc>
        <w:tc>
          <w:tcPr>
            <w:tcW w:w="1983" w:type="dxa"/>
          </w:tcPr>
          <w:p w14:paraId="1FD495C0" w14:textId="77777777" w:rsidR="00C54835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 xml:space="preserve">Jorge Alberto </w:t>
            </w:r>
          </w:p>
          <w:p w14:paraId="3981A6AA" w14:textId="5E3720E7" w:rsidR="00D7441B" w:rsidRPr="00D7441B" w:rsidRDefault="00C54835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Ramos Lopez</w:t>
            </w:r>
            <w:r w:rsidR="003F25B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</w:r>
            <w:r w:rsidR="00D7441B"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(COL)</w:t>
            </w:r>
          </w:p>
        </w:tc>
        <w:tc>
          <w:tcPr>
            <w:tcW w:w="2977" w:type="dxa"/>
          </w:tcPr>
          <w:p w14:paraId="3DE39F46" w14:textId="77777777" w:rsidR="00C54835" w:rsidRPr="00A8730A" w:rsidRDefault="00C54835" w:rsidP="004D23BA">
            <w:pPr>
              <w:rPr>
                <w:rFonts w:ascii="Arial" w:hAnsi="Arial" w:cs="Arial"/>
              </w:rPr>
            </w:pPr>
            <w:proofErr w:type="spellStart"/>
            <w:r w:rsidRPr="00A8730A">
              <w:rPr>
                <w:rFonts w:ascii="Arial" w:hAnsi="Arial" w:cs="Arial"/>
              </w:rPr>
              <w:t>Ropeways</w:t>
            </w:r>
            <w:proofErr w:type="spellEnd"/>
            <w:r w:rsidRPr="00A8730A">
              <w:rPr>
                <w:rFonts w:ascii="Arial" w:hAnsi="Arial" w:cs="Arial"/>
              </w:rPr>
              <w:t xml:space="preserve"> Manager, Metro de Medellín</w:t>
            </w:r>
          </w:p>
          <w:p w14:paraId="60622043" w14:textId="77777777" w:rsidR="00C54835" w:rsidRPr="00A8730A" w:rsidRDefault="00C54835" w:rsidP="004D23B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highlight w:val="yellow"/>
                <w:lang w:val="es-ES_tradnl" w:eastAsia="en-US"/>
              </w:rPr>
            </w:pPr>
          </w:p>
          <w:p w14:paraId="2F7C9065" w14:textId="77777777" w:rsidR="00C54835" w:rsidRPr="00A8730A" w:rsidRDefault="00C54835" w:rsidP="004D23B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highlight w:val="yellow"/>
                <w:lang w:val="es-ES_tradnl" w:eastAsia="en-US"/>
              </w:rPr>
            </w:pPr>
          </w:p>
          <w:p w14:paraId="58BC354D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</w:pPr>
          </w:p>
        </w:tc>
        <w:tc>
          <w:tcPr>
            <w:tcW w:w="852" w:type="dxa"/>
          </w:tcPr>
          <w:p w14:paraId="54128CB2" w14:textId="33AA0C75" w:rsidR="00C54835" w:rsidRPr="00A8730A" w:rsidRDefault="00C54835" w:rsidP="004D2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C54835" w:rsidRPr="00A8730A" w14:paraId="6BEC51A5" w14:textId="66AC590F" w:rsidTr="0099291F">
        <w:tc>
          <w:tcPr>
            <w:tcW w:w="874" w:type="dxa"/>
          </w:tcPr>
          <w:p w14:paraId="3E60D18D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5:40</w:t>
            </w:r>
          </w:p>
        </w:tc>
        <w:tc>
          <w:tcPr>
            <w:tcW w:w="2945" w:type="dxa"/>
          </w:tcPr>
          <w:p w14:paraId="2353DB67" w14:textId="676A6A40" w:rsidR="00C54835" w:rsidRPr="004D23BA" w:rsidRDefault="00A30696" w:rsidP="00A30696">
            <w:pPr>
              <w:pStyle w:val="StandardWeb"/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en-IE"/>
              </w:rPr>
            </w:pPr>
            <w:r w:rsidRPr="00A30696"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en-IE"/>
              </w:rPr>
              <w:t>E-mobility at the +1 level in public transport</w:t>
            </w:r>
            <w:r w:rsidR="00C54835" w:rsidRPr="004D23BA"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1983" w:type="dxa"/>
          </w:tcPr>
          <w:p w14:paraId="7D90AA56" w14:textId="77777777" w:rsidR="007868DB" w:rsidRDefault="007868DB" w:rsidP="007868DB">
            <w:pPr>
              <w:pStyle w:val="StandardWeb"/>
              <w:spacing w:before="0" w:beforeAutospacing="0" w:after="0" w:afterAutospacing="0"/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en-IE"/>
              </w:rPr>
            </w:pPr>
            <w:r w:rsidRPr="001D7205"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en-IE"/>
              </w:rPr>
              <w:t>Dominik Berndt</w:t>
            </w:r>
          </w:p>
          <w:p w14:paraId="6314B557" w14:textId="54D15402" w:rsidR="007868DB" w:rsidRPr="007868DB" w:rsidRDefault="007868DB" w:rsidP="007868DB">
            <w:pPr>
              <w:pStyle w:val="StandardWeb"/>
              <w:spacing w:before="0" w:beforeAutospacing="0" w:after="0" w:afterAutospacing="0"/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en-IE"/>
              </w:rPr>
            </w:pPr>
            <w:r w:rsidRPr="001D7205"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n-IE"/>
              </w:rPr>
              <w:t>(D)</w:t>
            </w:r>
          </w:p>
        </w:tc>
        <w:tc>
          <w:tcPr>
            <w:tcW w:w="2977" w:type="dxa"/>
          </w:tcPr>
          <w:p w14:paraId="2C7DA9EA" w14:textId="17342670" w:rsidR="003326A5" w:rsidRPr="005F0CDE" w:rsidRDefault="005F0CDE" w:rsidP="003326A5">
            <w:pPr>
              <w:rPr>
                <w:rFonts w:ascii="Arial" w:eastAsiaTheme="minorEastAsia" w:hAnsi="Arial" w:cs="Arial"/>
                <w:kern w:val="24"/>
                <w:lang w:val="en-US"/>
              </w:rPr>
            </w:pPr>
            <w:r w:rsidRPr="005F0CDE">
              <w:rPr>
                <w:rFonts w:ascii="Arial" w:hAnsi="Arial" w:cs="Arial"/>
                <w:color w:val="000000"/>
                <w:lang w:val="en-US"/>
              </w:rPr>
              <w:t>CEO and Initiator Cable Car World Ltd.</w:t>
            </w:r>
          </w:p>
        </w:tc>
        <w:tc>
          <w:tcPr>
            <w:tcW w:w="852" w:type="dxa"/>
          </w:tcPr>
          <w:p w14:paraId="7CE190D4" w14:textId="36B488DA" w:rsidR="00C54835" w:rsidRPr="00A8730A" w:rsidRDefault="007E7F71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E</w:t>
            </w:r>
          </w:p>
        </w:tc>
      </w:tr>
      <w:tr w:rsidR="00C54835" w:rsidRPr="00A8730A" w14:paraId="00722310" w14:textId="747E02EF" w:rsidTr="0099291F">
        <w:tc>
          <w:tcPr>
            <w:tcW w:w="874" w:type="dxa"/>
          </w:tcPr>
          <w:p w14:paraId="64050666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5:50</w:t>
            </w:r>
          </w:p>
        </w:tc>
        <w:tc>
          <w:tcPr>
            <w:tcW w:w="2945" w:type="dxa"/>
          </w:tcPr>
          <w:p w14:paraId="2FD360C8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Discussion</w:t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1983" w:type="dxa"/>
          </w:tcPr>
          <w:p w14:paraId="5B349772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0BA2D280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2" w:type="dxa"/>
          </w:tcPr>
          <w:p w14:paraId="214376A6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C54835" w:rsidRPr="00A8730A" w14:paraId="3DD272EE" w14:textId="342B8078" w:rsidTr="0099291F">
        <w:tc>
          <w:tcPr>
            <w:tcW w:w="874" w:type="dxa"/>
          </w:tcPr>
          <w:p w14:paraId="35B7D6E2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6:10 </w:t>
            </w:r>
          </w:p>
        </w:tc>
        <w:tc>
          <w:tcPr>
            <w:tcW w:w="2945" w:type="dxa"/>
          </w:tcPr>
          <w:p w14:paraId="68BB6D2C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End</w:t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1983" w:type="dxa"/>
          </w:tcPr>
          <w:p w14:paraId="79582AD1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466F7B1A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2" w:type="dxa"/>
          </w:tcPr>
          <w:p w14:paraId="03EC3DFC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414357" w:rsidRPr="00A8730A" w14:paraId="25FDAE6A" w14:textId="19129D7A" w:rsidTr="0099291F">
        <w:tc>
          <w:tcPr>
            <w:tcW w:w="9631" w:type="dxa"/>
            <w:gridSpan w:val="5"/>
          </w:tcPr>
          <w:p w14:paraId="7A301C3F" w14:textId="77777777" w:rsidR="00414357" w:rsidRPr="00A8730A" w:rsidRDefault="00414357" w:rsidP="009809CB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C54835" w:rsidRPr="00A8730A" w14:paraId="5F87A1A0" w14:textId="22B88F4E" w:rsidTr="0099291F">
        <w:tc>
          <w:tcPr>
            <w:tcW w:w="874" w:type="dxa"/>
          </w:tcPr>
          <w:p w14:paraId="1018D79A" w14:textId="77777777" w:rsidR="00C54835" w:rsidRPr="00A8730A" w:rsidRDefault="00C54835" w:rsidP="009809CB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7:30 – 10:30</w:t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 </w:t>
            </w:r>
          </w:p>
        </w:tc>
        <w:tc>
          <w:tcPr>
            <w:tcW w:w="2945" w:type="dxa"/>
          </w:tcPr>
          <w:p w14:paraId="2413E02D" w14:textId="77777777" w:rsidR="00C54835" w:rsidRPr="00A8730A" w:rsidRDefault="00C54835" w:rsidP="009809CB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Dinner</w:t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1983" w:type="dxa"/>
          </w:tcPr>
          <w:p w14:paraId="298BDECA" w14:textId="77777777" w:rsidR="00C54835" w:rsidRPr="00A8730A" w:rsidRDefault="00C54835" w:rsidP="009809CB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75EEA6F3" w14:textId="77777777" w:rsidR="00C54835" w:rsidRPr="00A8730A" w:rsidRDefault="00C54835" w:rsidP="009809CB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2" w:type="dxa"/>
          </w:tcPr>
          <w:p w14:paraId="1D5E64E7" w14:textId="77777777" w:rsidR="00C54835" w:rsidRPr="00A8730A" w:rsidRDefault="00C54835" w:rsidP="009809CB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</w:tbl>
    <w:p w14:paraId="71505FF2" w14:textId="77777777" w:rsidR="00992A41" w:rsidRDefault="00992A41" w:rsidP="00992A41">
      <w:pPr>
        <w:pStyle w:val="StandardWeb"/>
        <w:rPr>
          <w:rFonts w:ascii="Arial" w:eastAsiaTheme="minorEastAsia" w:hAnsi="Arial" w:cs="Arial"/>
          <w:b/>
          <w:bCs/>
          <w:kern w:val="24"/>
          <w:sz w:val="22"/>
          <w:szCs w:val="22"/>
          <w:lang w:val="en-IE"/>
        </w:rPr>
      </w:pPr>
      <w:r>
        <w:rPr>
          <w:rFonts w:ascii="Arial" w:eastAsiaTheme="minorEastAsia" w:hAnsi="Arial" w:cs="Arial"/>
          <w:b/>
          <w:bCs/>
          <w:kern w:val="24"/>
          <w:sz w:val="22"/>
          <w:szCs w:val="22"/>
          <w:lang w:val="en-IE"/>
        </w:rPr>
        <w:t xml:space="preserve">Program for accompanying persons see </w:t>
      </w:r>
      <w:hyperlink r:id="rId6" w:history="1">
        <w:r w:rsidRPr="00E07A1C">
          <w:rPr>
            <w:rStyle w:val="Hyperlink"/>
            <w:rFonts w:ascii="Arial" w:eastAsiaTheme="minorEastAsia" w:hAnsi="Arial" w:cs="Arial"/>
            <w:b/>
            <w:bCs/>
            <w:kern w:val="24"/>
            <w:sz w:val="22"/>
            <w:szCs w:val="22"/>
            <w:lang w:val="en-IE"/>
          </w:rPr>
          <w:t>https://oitaf2024.com/</w:t>
        </w:r>
      </w:hyperlink>
    </w:p>
    <w:p w14:paraId="337DCB8A" w14:textId="77777777" w:rsidR="00992A41" w:rsidRDefault="00992A41" w:rsidP="00992A41">
      <w:pPr>
        <w:pStyle w:val="StandardWeb"/>
        <w:rPr>
          <w:rFonts w:ascii="Arial" w:eastAsiaTheme="minorEastAsia" w:hAnsi="Arial" w:cs="Arial"/>
          <w:b/>
          <w:bCs/>
          <w:kern w:val="24"/>
          <w:sz w:val="22"/>
          <w:szCs w:val="22"/>
          <w:lang w:val="en-IE"/>
        </w:rPr>
      </w:pPr>
      <w:r>
        <w:rPr>
          <w:rFonts w:ascii="Arial" w:eastAsiaTheme="minorEastAsia" w:hAnsi="Arial" w:cs="Arial"/>
          <w:b/>
          <w:bCs/>
          <w:kern w:val="24"/>
          <w:sz w:val="22"/>
          <w:szCs w:val="22"/>
          <w:lang w:val="en-IE"/>
        </w:rPr>
        <w:t>The program for accompanying persons include all activities from Monday until Friday except the participation to the conference.</w:t>
      </w:r>
    </w:p>
    <w:p w14:paraId="2F3930B8" w14:textId="68E68F3A" w:rsidR="00992A41" w:rsidRPr="00A8730A" w:rsidRDefault="00232CBA" w:rsidP="00C5652F">
      <w:pPr>
        <w:rPr>
          <w:rFonts w:ascii="Arial" w:eastAsiaTheme="minorEastAsia" w:hAnsi="Arial" w:cs="Arial"/>
          <w:b/>
          <w:bCs/>
          <w:kern w:val="24"/>
          <w:lang w:val="en-IE" w:eastAsia="de-DE"/>
        </w:rPr>
      </w:pPr>
      <w:r>
        <w:rPr>
          <w:rFonts w:ascii="Arial" w:eastAsiaTheme="minorEastAsia" w:hAnsi="Arial" w:cs="Arial"/>
          <w:b/>
          <w:bCs/>
          <w:kern w:val="24"/>
          <w:lang w:val="en-IE"/>
        </w:rPr>
        <w:br w:type="page"/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846"/>
        <w:gridCol w:w="2882"/>
        <w:gridCol w:w="2079"/>
        <w:gridCol w:w="2977"/>
        <w:gridCol w:w="850"/>
      </w:tblGrid>
      <w:tr w:rsidR="00414357" w:rsidRPr="00F63B84" w14:paraId="74CB41C6" w14:textId="2D609169" w:rsidTr="00E47A3D">
        <w:trPr>
          <w:trHeight w:val="545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7013177" w14:textId="77777777" w:rsidR="00414357" w:rsidRDefault="00414357" w:rsidP="00F30B26">
            <w:pPr>
              <w:pStyle w:val="StandardWeb"/>
              <w:tabs>
                <w:tab w:val="right" w:pos="9388"/>
              </w:tabs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lastRenderedPageBreak/>
              <w:t xml:space="preserve">Conference </w:t>
            </w:r>
            <w:r w:rsidRPr="00F63B84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 xml:space="preserve">Session </w:t>
            </w:r>
            <w:r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>3</w:t>
            </w:r>
            <w:r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ab/>
              <w:t>Wednesday, June 19</w:t>
            </w:r>
            <w:r w:rsidRPr="00F63B84">
              <w:rPr>
                <w:rStyle w:val="Fett"/>
                <w:rFonts w:ascii="Arial" w:hAnsi="Arial" w:cs="Arial"/>
                <w:sz w:val="22"/>
                <w:szCs w:val="22"/>
                <w:vertAlign w:val="superscript"/>
                <w:lang w:val="en-IE"/>
              </w:rPr>
              <w:t>th</w:t>
            </w:r>
            <w:r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>, 2024</w:t>
            </w:r>
          </w:p>
          <w:p w14:paraId="6CB740F5" w14:textId="63D3976B" w:rsidR="00414357" w:rsidRDefault="00414357" w:rsidP="00414357">
            <w:pPr>
              <w:pStyle w:val="StandardWeb"/>
              <w:tabs>
                <w:tab w:val="right" w:pos="8823"/>
              </w:tabs>
              <w:jc w:val="center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 w:rsidRPr="000D311F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  <w:lang w:val="en-IE"/>
              </w:rPr>
              <w:t>Ropeway technology, new developments</w:t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  <w:lang w:val="en-IE"/>
              </w:rPr>
              <w:br/>
            </w:r>
          </w:p>
        </w:tc>
      </w:tr>
      <w:tr w:rsidR="00C54835" w:rsidRPr="00C54835" w14:paraId="370AF004" w14:textId="4D43F2B6" w:rsidTr="00E47A3D">
        <w:tc>
          <w:tcPr>
            <w:tcW w:w="846" w:type="dxa"/>
          </w:tcPr>
          <w:p w14:paraId="34A74982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9:00 am</w:t>
            </w:r>
          </w:p>
        </w:tc>
        <w:tc>
          <w:tcPr>
            <w:tcW w:w="2882" w:type="dxa"/>
          </w:tcPr>
          <w:p w14:paraId="10BBCE61" w14:textId="77777777" w:rsidR="00C54835" w:rsidRPr="00C54835" w:rsidRDefault="00C54835" w:rsidP="00611DF7">
            <w:pPr>
              <w:spacing w:after="240"/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</w:pPr>
            <w:r w:rsidRPr="00C54835">
              <w:rPr>
                <w:rFonts w:ascii="Arial" w:eastAsiaTheme="minorEastAsia" w:hAnsi="Arial" w:cs="Arial"/>
                <w:b/>
                <w:bCs/>
                <w:kern w:val="24"/>
                <w:lang w:val="en-IE" w:eastAsia="de-DE"/>
              </w:rPr>
              <w:t>Proposal for a tool to help verify the safety level of monocable aerial ropeways</w:t>
            </w:r>
            <w:r w:rsidRPr="00C54835">
              <w:rPr>
                <w:rFonts w:ascii="Arial" w:hAnsi="Arial" w:cs="Arial"/>
                <w:b/>
                <w:bCs/>
                <w:lang w:val="en-IE"/>
              </w:rPr>
              <w:br/>
            </w:r>
          </w:p>
        </w:tc>
        <w:tc>
          <w:tcPr>
            <w:tcW w:w="2079" w:type="dxa"/>
          </w:tcPr>
          <w:p w14:paraId="0FE92407" w14:textId="155BA3BC" w:rsidR="00D7441B" w:rsidRPr="00D7441B" w:rsidRDefault="00C54835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 xml:space="preserve">Gaetan </w:t>
            </w:r>
            <w:proofErr w:type="spellStart"/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Rioult</w:t>
            </w:r>
            <w:proofErr w:type="spellEnd"/>
            <w:r w:rsidR="003F25B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="00D7441B"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(F)</w:t>
            </w:r>
          </w:p>
        </w:tc>
        <w:tc>
          <w:tcPr>
            <w:tcW w:w="2977" w:type="dxa"/>
          </w:tcPr>
          <w:p w14:paraId="628F4F2D" w14:textId="77777777" w:rsidR="00974E78" w:rsidRDefault="00C54835" w:rsidP="00974E78">
            <w:pPr>
              <w:pStyle w:val="StandardWeb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A8730A">
              <w:rPr>
                <w:rFonts w:ascii="Arial" w:hAnsi="Arial" w:cs="Arial"/>
                <w:sz w:val="22"/>
                <w:szCs w:val="22"/>
                <w:lang w:val="en-IE"/>
              </w:rPr>
              <w:t>Head of Department for Ropeway Installations</w:t>
            </w:r>
            <w:r w:rsidRPr="00A8730A">
              <w:rPr>
                <w:rFonts w:ascii="Arial" w:hAnsi="Arial" w:cs="Arial"/>
                <w:sz w:val="22"/>
                <w:szCs w:val="22"/>
                <w:lang w:val="en-IE"/>
              </w:rPr>
              <w:br/>
              <w:t>STRMTG</w:t>
            </w:r>
            <w:r w:rsidRPr="00A8730A">
              <w:rPr>
                <w:rFonts w:ascii="Arial" w:hAnsi="Arial" w:cs="Arial"/>
                <w:sz w:val="22"/>
                <w:szCs w:val="22"/>
                <w:lang w:val="en-IE"/>
              </w:rPr>
              <w:br/>
              <w:t>France</w:t>
            </w:r>
          </w:p>
          <w:p w14:paraId="71B7E64C" w14:textId="27C8EF41" w:rsidR="00C54835" w:rsidRPr="00A8730A" w:rsidRDefault="00C54835" w:rsidP="00974E78">
            <w:pPr>
              <w:pStyle w:val="StandardWeb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A8730A">
              <w:rPr>
                <w:rFonts w:ascii="Arial" w:hAnsi="Arial" w:cs="Arial"/>
                <w:sz w:val="22"/>
                <w:szCs w:val="22"/>
                <w:lang w:val="en-IE"/>
              </w:rPr>
              <w:t>President OITAF Study Committee I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br/>
            </w:r>
          </w:p>
        </w:tc>
        <w:tc>
          <w:tcPr>
            <w:tcW w:w="850" w:type="dxa"/>
          </w:tcPr>
          <w:p w14:paraId="42C305C3" w14:textId="012EC33F" w:rsidR="00C54835" w:rsidRPr="00A8730A" w:rsidRDefault="00C54835" w:rsidP="00611DF7">
            <w:pPr>
              <w:pStyle w:val="StandardWeb"/>
              <w:rPr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sz w:val="22"/>
                <w:szCs w:val="22"/>
                <w:lang w:val="en-IE"/>
              </w:rPr>
              <w:t>F</w:t>
            </w:r>
          </w:p>
        </w:tc>
      </w:tr>
      <w:tr w:rsidR="00C54835" w:rsidRPr="00C54835" w14:paraId="79E4E3E6" w14:textId="4EC0D4EB" w:rsidTr="00E47A3D">
        <w:tc>
          <w:tcPr>
            <w:tcW w:w="846" w:type="dxa"/>
          </w:tcPr>
          <w:p w14:paraId="39A68D6A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9:25</w:t>
            </w:r>
          </w:p>
        </w:tc>
        <w:tc>
          <w:tcPr>
            <w:tcW w:w="2882" w:type="dxa"/>
          </w:tcPr>
          <w:p w14:paraId="458BEBAE" w14:textId="77777777" w:rsidR="00C54835" w:rsidRPr="00A8730A" w:rsidRDefault="00C54835" w:rsidP="00611DF7">
            <w:pPr>
              <w:spacing w:after="240"/>
              <w:rPr>
                <w:rFonts w:ascii="Arial" w:eastAsiaTheme="minorEastAsia" w:hAnsi="Arial" w:cs="Arial"/>
                <w:b/>
                <w:bCs/>
                <w:kern w:val="24"/>
                <w:lang w:val="en-IE" w:eastAsia="de-D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lang w:val="en-IE" w:eastAsia="de-DE"/>
              </w:rPr>
              <w:t>Autonomous mobility with ropeways - the next generation of modern transportation</w:t>
            </w:r>
          </w:p>
          <w:p w14:paraId="23DD59B0" w14:textId="77777777" w:rsidR="00C54835" w:rsidRPr="00C54835" w:rsidRDefault="00C54835" w:rsidP="00611DF7">
            <w:pPr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2079" w:type="dxa"/>
          </w:tcPr>
          <w:p w14:paraId="447D242E" w14:textId="24A46A98" w:rsidR="00C54835" w:rsidRPr="00C54835" w:rsidRDefault="00C54835" w:rsidP="00585F4D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C54835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Michael Mathis</w:t>
            </w:r>
            <w:r w:rsidR="00585F4D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(A)</w:t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="00E47A3D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 xml:space="preserve">Martin </w:t>
            </w:r>
            <w:proofErr w:type="spellStart"/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Oberhammer</w:t>
            </w:r>
            <w:proofErr w:type="spellEnd"/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(A)</w:t>
            </w:r>
            <w:r w:rsidR="00585F4D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2977" w:type="dxa"/>
          </w:tcPr>
          <w:p w14:paraId="0FE1E4D6" w14:textId="77777777" w:rsidR="00C54835" w:rsidRPr="00A8730A" w:rsidRDefault="00C54835" w:rsidP="00611DF7">
            <w:pPr>
              <w:pStyle w:val="StandardWeb"/>
              <w:spacing w:before="0" w:beforeAutospacing="0" w:after="0" w:afterAutospacing="0"/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Head of technical division</w:t>
            </w: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Pr="00C11AE3"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Doppelmayr</w:t>
            </w:r>
            <w:proofErr w:type="spellEnd"/>
            <w:r w:rsidRPr="00C11AE3"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Pr="00C11AE3"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Seilbahnen</w:t>
            </w:r>
            <w:proofErr w:type="spellEnd"/>
            <w:r w:rsidRPr="00C11AE3"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 xml:space="preserve"> GmbH</w:t>
            </w:r>
          </w:p>
          <w:p w14:paraId="68149D56" w14:textId="44660A4B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  <w:t xml:space="preserve">CEO </w:t>
            </w:r>
            <w:proofErr w:type="spellStart"/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  <w:t>Silvretta</w:t>
            </w:r>
            <w:proofErr w:type="spellEnd"/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  <w:t>Montafon</w:t>
            </w:r>
            <w:proofErr w:type="spellEnd"/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  <w:t xml:space="preserve"> Holding GmbH</w:t>
            </w:r>
          </w:p>
        </w:tc>
        <w:tc>
          <w:tcPr>
            <w:tcW w:w="850" w:type="dxa"/>
          </w:tcPr>
          <w:p w14:paraId="56B5155C" w14:textId="7A04F909" w:rsidR="00C54835" w:rsidRPr="00A8730A" w:rsidRDefault="00C54835" w:rsidP="00611DF7">
            <w:pPr>
              <w:pStyle w:val="StandardWeb"/>
              <w:spacing w:before="0" w:beforeAutospacing="0" w:after="0" w:afterAutospacing="0"/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E</w:t>
            </w:r>
          </w:p>
        </w:tc>
      </w:tr>
      <w:tr w:rsidR="00C54835" w:rsidRPr="00C54835" w14:paraId="73472DC4" w14:textId="7C014A07" w:rsidTr="00E47A3D">
        <w:tc>
          <w:tcPr>
            <w:tcW w:w="846" w:type="dxa"/>
          </w:tcPr>
          <w:p w14:paraId="5D07F1D4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9:55</w:t>
            </w:r>
          </w:p>
        </w:tc>
        <w:tc>
          <w:tcPr>
            <w:tcW w:w="2882" w:type="dxa"/>
          </w:tcPr>
          <w:p w14:paraId="14D534D9" w14:textId="77777777" w:rsidR="00C54835" w:rsidRPr="00A8730A" w:rsidRDefault="00C54835" w:rsidP="00611DF7">
            <w:pPr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</w:pPr>
            <w:r w:rsidRPr="00A8730A">
              <w:rPr>
                <w:rFonts w:ascii="Arial" w:hAnsi="Arial" w:cs="Arial"/>
                <w:b/>
                <w:bCs/>
                <w:lang w:val="en-IE"/>
              </w:rPr>
              <w:t>Weather Challenges in Ropeway Operations &amp; Maintenance</w:t>
            </w:r>
            <w:r>
              <w:rPr>
                <w:rFonts w:ascii="Arial" w:hAnsi="Arial" w:cs="Arial"/>
                <w:b/>
                <w:bCs/>
                <w:lang w:val="en-IE"/>
              </w:rPr>
              <w:br/>
            </w:r>
          </w:p>
        </w:tc>
        <w:tc>
          <w:tcPr>
            <w:tcW w:w="2079" w:type="dxa"/>
          </w:tcPr>
          <w:p w14:paraId="525932B6" w14:textId="14A3AD61" w:rsidR="00D7441B" w:rsidRPr="00D7441B" w:rsidRDefault="00C54835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Tom Scully</w:t>
            </w:r>
            <w:r w:rsidR="003F25B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="00D7441B"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(USA)</w:t>
            </w:r>
          </w:p>
        </w:tc>
        <w:tc>
          <w:tcPr>
            <w:tcW w:w="2977" w:type="dxa"/>
          </w:tcPr>
          <w:p w14:paraId="3DE0C736" w14:textId="14B50A34" w:rsidR="00C54835" w:rsidRPr="00A8730A" w:rsidRDefault="00C54835" w:rsidP="0099291F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5B28C9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Risk Control Consultant</w:t>
            </w:r>
            <w:r w:rsidR="0099291F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br/>
            </w: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President OITAF-NACS</w:t>
            </w: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850" w:type="dxa"/>
          </w:tcPr>
          <w:p w14:paraId="5881E60D" w14:textId="386F10EB" w:rsidR="00C54835" w:rsidRPr="005B28C9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E</w:t>
            </w:r>
          </w:p>
        </w:tc>
      </w:tr>
      <w:tr w:rsidR="00C54835" w14:paraId="4B884010" w14:textId="0A637624" w:rsidTr="00E47A3D">
        <w:tc>
          <w:tcPr>
            <w:tcW w:w="846" w:type="dxa"/>
          </w:tcPr>
          <w:p w14:paraId="0CB3BF87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10:15 </w:t>
            </w:r>
          </w:p>
        </w:tc>
        <w:tc>
          <w:tcPr>
            <w:tcW w:w="2882" w:type="dxa"/>
          </w:tcPr>
          <w:p w14:paraId="66C75351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Discussion</w:t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2079" w:type="dxa"/>
          </w:tcPr>
          <w:p w14:paraId="07D429E3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7157ACAC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0" w:type="dxa"/>
          </w:tcPr>
          <w:p w14:paraId="24B7E865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C54835" w14:paraId="791FCC37" w14:textId="3E5B2FB3" w:rsidTr="00E47A3D">
        <w:tc>
          <w:tcPr>
            <w:tcW w:w="846" w:type="dxa"/>
          </w:tcPr>
          <w:p w14:paraId="450E9023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10:35</w:t>
            </w:r>
          </w:p>
        </w:tc>
        <w:tc>
          <w:tcPr>
            <w:tcW w:w="2882" w:type="dxa"/>
          </w:tcPr>
          <w:p w14:paraId="5ABC5EE3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Coffee break</w:t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2079" w:type="dxa"/>
          </w:tcPr>
          <w:p w14:paraId="079111F2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636A1E78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0" w:type="dxa"/>
          </w:tcPr>
          <w:p w14:paraId="4B41CB08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C54835" w:rsidRPr="00C54835" w14:paraId="5C4B576C" w14:textId="3616C60D" w:rsidTr="00E47A3D">
        <w:tc>
          <w:tcPr>
            <w:tcW w:w="846" w:type="dxa"/>
          </w:tcPr>
          <w:p w14:paraId="53EA4607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11:00</w:t>
            </w:r>
          </w:p>
        </w:tc>
        <w:tc>
          <w:tcPr>
            <w:tcW w:w="2882" w:type="dxa"/>
          </w:tcPr>
          <w:p w14:paraId="5D8D51AF" w14:textId="77777777" w:rsidR="00C54835" w:rsidRPr="00C11AE3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Fire risk under ropeways - a new approach to fly over difficulties</w:t>
            </w:r>
          </w:p>
        </w:tc>
        <w:tc>
          <w:tcPr>
            <w:tcW w:w="2079" w:type="dxa"/>
          </w:tcPr>
          <w:p w14:paraId="1B76E1DF" w14:textId="1E2DD3C6" w:rsidR="00D7441B" w:rsidRPr="00A8730A" w:rsidRDefault="00C54835" w:rsidP="00611DF7">
            <w:pPr>
              <w:pStyle w:val="StandardWeb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 xml:space="preserve">Thibault </w:t>
            </w:r>
            <w:proofErr w:type="spellStart"/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Chatelus</w:t>
            </w:r>
            <w:proofErr w:type="spellEnd"/>
            <w:r w:rsidRPr="00A8730A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="003F25B1">
              <w:rPr>
                <w:rFonts w:ascii="Arial" w:hAnsi="Arial" w:cs="Arial"/>
                <w:sz w:val="22"/>
                <w:szCs w:val="22"/>
                <w:lang w:val="en-IE"/>
              </w:rPr>
              <w:br/>
            </w:r>
            <w:r w:rsidR="00D7441B">
              <w:rPr>
                <w:rFonts w:ascii="Arial" w:hAnsi="Arial" w:cs="Arial"/>
                <w:sz w:val="22"/>
                <w:szCs w:val="22"/>
                <w:lang w:val="en-IE"/>
              </w:rPr>
              <w:t>(F)</w:t>
            </w:r>
          </w:p>
          <w:p w14:paraId="7E4F43C0" w14:textId="77777777" w:rsidR="00C54835" w:rsidRPr="00A8730A" w:rsidRDefault="00C54835" w:rsidP="00611DF7">
            <w:pPr>
              <w:pStyle w:val="StandardWeb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977" w:type="dxa"/>
          </w:tcPr>
          <w:p w14:paraId="41E72A37" w14:textId="77777777" w:rsidR="00C54835" w:rsidRPr="00C54835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hAnsi="Arial" w:cs="Arial"/>
                <w:sz w:val="22"/>
                <w:szCs w:val="22"/>
                <w:lang w:val="en-IE"/>
              </w:rPr>
              <w:t>Ropeway engineer in STRMTG (</w:t>
            </w:r>
            <w:proofErr w:type="spellStart"/>
            <w:r w:rsidRPr="00A8730A">
              <w:rPr>
                <w:rFonts w:ascii="Arial" w:hAnsi="Arial" w:cs="Arial"/>
                <w:sz w:val="22"/>
                <w:szCs w:val="22"/>
                <w:lang w:val="en-IE"/>
              </w:rPr>
              <w:t>french</w:t>
            </w:r>
            <w:proofErr w:type="spellEnd"/>
            <w:r w:rsidRPr="00A8730A">
              <w:rPr>
                <w:rFonts w:ascii="Arial" w:hAnsi="Arial" w:cs="Arial"/>
                <w:sz w:val="22"/>
                <w:szCs w:val="22"/>
                <w:lang w:val="en-IE"/>
              </w:rPr>
              <w:t xml:space="preserve"> control authority)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br/>
            </w:r>
          </w:p>
        </w:tc>
        <w:tc>
          <w:tcPr>
            <w:tcW w:w="850" w:type="dxa"/>
          </w:tcPr>
          <w:p w14:paraId="22B8B9E4" w14:textId="60224280" w:rsidR="00C54835" w:rsidRPr="00A8730A" w:rsidRDefault="00C54835" w:rsidP="00611DF7">
            <w:pPr>
              <w:pStyle w:val="StandardWeb"/>
              <w:rPr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sz w:val="22"/>
                <w:szCs w:val="22"/>
                <w:lang w:val="en-IE"/>
              </w:rPr>
              <w:t>F</w:t>
            </w:r>
          </w:p>
        </w:tc>
      </w:tr>
      <w:tr w:rsidR="00C54835" w:rsidRPr="00C54835" w14:paraId="07AE48AF" w14:textId="23C01926" w:rsidTr="00E47A3D">
        <w:tc>
          <w:tcPr>
            <w:tcW w:w="846" w:type="dxa"/>
          </w:tcPr>
          <w:p w14:paraId="5165A319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11:20</w:t>
            </w:r>
          </w:p>
        </w:tc>
        <w:tc>
          <w:tcPr>
            <w:tcW w:w="2882" w:type="dxa"/>
          </w:tcPr>
          <w:p w14:paraId="432EE041" w14:textId="77777777" w:rsidR="00C54835" w:rsidRPr="00A8730A" w:rsidRDefault="00C54835" w:rsidP="00611DF7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A8730A">
              <w:rPr>
                <w:rFonts w:ascii="Arial" w:hAnsi="Arial" w:cs="Arial"/>
                <w:b/>
                <w:bCs/>
                <w:lang w:val="en-IE"/>
              </w:rPr>
              <w:t xml:space="preserve">The </w:t>
            </w:r>
            <w:r w:rsidRPr="00992A41">
              <w:rPr>
                <w:rFonts w:ascii="Arial" w:hAnsi="Arial" w:cs="Arial"/>
                <w:b/>
                <w:lang w:val="en-IE"/>
              </w:rPr>
              <w:t>intermodal</w:t>
            </w:r>
            <w:r w:rsidRPr="00A8730A">
              <w:rPr>
                <w:rFonts w:ascii="Arial" w:hAnsi="Arial" w:cs="Arial"/>
                <w:b/>
                <w:bCs/>
                <w:lang w:val="en-IE"/>
              </w:rPr>
              <w:t xml:space="preserve"> transport system </w:t>
            </w:r>
            <w:proofErr w:type="spellStart"/>
            <w:r w:rsidRPr="00A8730A">
              <w:rPr>
                <w:rFonts w:ascii="Arial" w:hAnsi="Arial" w:cs="Arial"/>
                <w:b/>
                <w:bCs/>
                <w:lang w:val="en-IE"/>
              </w:rPr>
              <w:t>ConnX</w:t>
            </w:r>
            <w:proofErr w:type="spellEnd"/>
          </w:p>
          <w:p w14:paraId="785E0636" w14:textId="77777777" w:rsidR="00C54835" w:rsidRPr="00A8730A" w:rsidRDefault="00C54835" w:rsidP="00611DF7">
            <w:pPr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</w:pPr>
          </w:p>
        </w:tc>
        <w:tc>
          <w:tcPr>
            <w:tcW w:w="2079" w:type="dxa"/>
          </w:tcPr>
          <w:p w14:paraId="4A213556" w14:textId="3A703205" w:rsidR="00C54835" w:rsidRPr="00D7441B" w:rsidRDefault="00C54835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Günther Tschinkel</w:t>
            </w:r>
            <w:r w:rsidR="003F25B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="00D7441B"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(I)</w:t>
            </w:r>
            <w:r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2977" w:type="dxa"/>
          </w:tcPr>
          <w:p w14:paraId="7707F77C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Head of electrotechnical technical department</w:t>
            </w: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br/>
            </w:r>
            <w:r w:rsidRPr="00C11AE3"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Leitner ropeways</w:t>
            </w: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br/>
            </w:r>
          </w:p>
        </w:tc>
        <w:tc>
          <w:tcPr>
            <w:tcW w:w="850" w:type="dxa"/>
          </w:tcPr>
          <w:p w14:paraId="1B919EEC" w14:textId="199EAF88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E</w:t>
            </w:r>
          </w:p>
        </w:tc>
      </w:tr>
      <w:tr w:rsidR="00C54835" w:rsidRPr="00C54835" w14:paraId="45148971" w14:textId="3C8A8E97" w:rsidTr="00E47A3D">
        <w:tc>
          <w:tcPr>
            <w:tcW w:w="846" w:type="dxa"/>
          </w:tcPr>
          <w:p w14:paraId="44272622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11:45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C7E9" w14:textId="77777777" w:rsidR="00C54835" w:rsidRPr="00C11AE3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proofErr w:type="spellStart"/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Cybersafety</w:t>
            </w:r>
            <w:proofErr w:type="spellEnd"/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 xml:space="preserve"> in the Sky: Unveiling the Crucial Link Between Ropeways Safety and Cybersecurity</w:t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FC27" w14:textId="763E7330" w:rsidR="00D7441B" w:rsidRPr="00D7441B" w:rsidRDefault="00C54835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Giorgio Pizzi</w:t>
            </w:r>
            <w:r w:rsidR="003F25B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="00D7441B"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(I)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3B16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Ministry of Infrastructure and Transport - Italy -</w:t>
            </w:r>
            <w:r w:rsidRPr="00A8730A">
              <w:rPr>
                <w:rFonts w:ascii="Arial" w:hAnsi="Arial" w:cs="Arial"/>
                <w:sz w:val="22"/>
                <w:szCs w:val="22"/>
                <w:lang w:val="en-IE" w:eastAsia="en-US"/>
              </w:rPr>
              <w:t xml:space="preserve"> </w:t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Director of Ropeways, local railways and digitization of local public transport Division</w:t>
            </w: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FBF1" w14:textId="003EF26D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E</w:t>
            </w:r>
          </w:p>
        </w:tc>
      </w:tr>
      <w:tr w:rsidR="00C54835" w14:paraId="2FC4707E" w14:textId="7DAA1228" w:rsidTr="00E47A3D">
        <w:tc>
          <w:tcPr>
            <w:tcW w:w="846" w:type="dxa"/>
          </w:tcPr>
          <w:p w14:paraId="3FE994B5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12:10</w:t>
            </w:r>
          </w:p>
        </w:tc>
        <w:tc>
          <w:tcPr>
            <w:tcW w:w="2882" w:type="dxa"/>
          </w:tcPr>
          <w:p w14:paraId="7EFAC9BA" w14:textId="77777777" w:rsidR="00C54835" w:rsidRPr="00A8730A" w:rsidRDefault="00C54835" w:rsidP="00611DF7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t>Discussion</w:t>
            </w:r>
            <w:r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br/>
            </w:r>
          </w:p>
        </w:tc>
        <w:tc>
          <w:tcPr>
            <w:tcW w:w="2079" w:type="dxa"/>
          </w:tcPr>
          <w:p w14:paraId="7619ECF0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5BA3A381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0" w:type="dxa"/>
          </w:tcPr>
          <w:p w14:paraId="00877EEC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C54835" w14:paraId="5EBBEF2C" w14:textId="691CD6E9" w:rsidTr="00E47A3D">
        <w:tc>
          <w:tcPr>
            <w:tcW w:w="846" w:type="dxa"/>
          </w:tcPr>
          <w:p w14:paraId="1E1C6971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12:30</w:t>
            </w:r>
          </w:p>
        </w:tc>
        <w:tc>
          <w:tcPr>
            <w:tcW w:w="2882" w:type="dxa"/>
          </w:tcPr>
          <w:p w14:paraId="4305DB75" w14:textId="77777777" w:rsidR="00C54835" w:rsidRPr="00A8730A" w:rsidRDefault="00C54835" w:rsidP="00611DF7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t>Lunch break</w:t>
            </w:r>
            <w:r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br/>
            </w:r>
          </w:p>
        </w:tc>
        <w:tc>
          <w:tcPr>
            <w:tcW w:w="2079" w:type="dxa"/>
          </w:tcPr>
          <w:p w14:paraId="52C0F550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4F8FE7C9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0" w:type="dxa"/>
          </w:tcPr>
          <w:p w14:paraId="126D84D0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</w:tbl>
    <w:p w14:paraId="03D5827E" w14:textId="77777777" w:rsidR="0099291F" w:rsidRDefault="0099291F">
      <w:r>
        <w:br w:type="page"/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846"/>
        <w:gridCol w:w="2882"/>
        <w:gridCol w:w="9"/>
        <w:gridCol w:w="2070"/>
        <w:gridCol w:w="2977"/>
        <w:gridCol w:w="850"/>
      </w:tblGrid>
      <w:tr w:rsidR="00414357" w:rsidRPr="005F0CDE" w14:paraId="0A33DD85" w14:textId="0E8CC82D" w:rsidTr="00E47A3D">
        <w:trPr>
          <w:trHeight w:val="545"/>
        </w:trPr>
        <w:tc>
          <w:tcPr>
            <w:tcW w:w="9634" w:type="dxa"/>
            <w:gridSpan w:val="6"/>
            <w:shd w:val="clear" w:color="auto" w:fill="D9D9D9" w:themeFill="background1" w:themeFillShade="D9"/>
          </w:tcPr>
          <w:p w14:paraId="451D77BF" w14:textId="53F1F1C9" w:rsidR="00414357" w:rsidRDefault="00414357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lastRenderedPageBreak/>
              <w:t xml:space="preserve">Conference </w:t>
            </w:r>
            <w:r w:rsidRPr="000D311F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Session</w:t>
            </w:r>
            <w:r w:rsidRPr="000D311F"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en-IE"/>
              </w:rPr>
              <w:t xml:space="preserve"> 4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 xml:space="preserve"> </w:t>
            </w:r>
          </w:p>
          <w:p w14:paraId="49E82B0E" w14:textId="1687A64B" w:rsidR="00414357" w:rsidRPr="00A8730A" w:rsidRDefault="00414357" w:rsidP="00414357">
            <w:pPr>
              <w:pStyle w:val="StandardWeb"/>
              <w:jc w:val="center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 w:rsidRPr="000D311F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  <w:lang w:val="en-IE"/>
              </w:rPr>
              <w:t>Dimensions of sustainability</w:t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  <w:lang w:val="en-IE"/>
              </w:rPr>
              <w:br/>
            </w:r>
          </w:p>
        </w:tc>
      </w:tr>
      <w:tr w:rsidR="00C54835" w:rsidRPr="00C54835" w14:paraId="7DF83935" w14:textId="6AC8A794" w:rsidTr="0099291F">
        <w:tc>
          <w:tcPr>
            <w:tcW w:w="846" w:type="dxa"/>
          </w:tcPr>
          <w:p w14:paraId="02C5E208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2:00 pm</w:t>
            </w:r>
          </w:p>
        </w:tc>
        <w:tc>
          <w:tcPr>
            <w:tcW w:w="2882" w:type="dxa"/>
          </w:tcPr>
          <w:p w14:paraId="7C7CEE8C" w14:textId="77777777" w:rsidR="00C54835" w:rsidRPr="00A8730A" w:rsidRDefault="00C54835" w:rsidP="00611DF7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A8730A">
              <w:rPr>
                <w:rFonts w:ascii="Arial" w:hAnsi="Arial" w:cs="Arial"/>
                <w:b/>
                <w:bCs/>
                <w:lang w:val="en-IE"/>
              </w:rPr>
              <w:t>The transformation of funicular system since 1888 – The Peak Tram</w:t>
            </w:r>
          </w:p>
          <w:p w14:paraId="5FD8600E" w14:textId="77777777" w:rsidR="00C54835" w:rsidRPr="00A8730A" w:rsidRDefault="00C54835" w:rsidP="00611DF7">
            <w:pPr>
              <w:rPr>
                <w:rFonts w:ascii="Arial" w:hAnsi="Arial" w:cs="Arial"/>
                <w:b/>
                <w:bCs/>
                <w:lang w:val="en-IE"/>
              </w:rPr>
            </w:pPr>
          </w:p>
        </w:tc>
        <w:tc>
          <w:tcPr>
            <w:tcW w:w="2079" w:type="dxa"/>
            <w:gridSpan w:val="2"/>
          </w:tcPr>
          <w:p w14:paraId="0AE9D8EC" w14:textId="2CB99F78" w:rsidR="00D7441B" w:rsidRPr="00D7441B" w:rsidRDefault="00C54835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t>Samuel Lee</w:t>
            </w:r>
            <w:r w:rsidR="003F25B1"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br/>
            </w:r>
            <w:r w:rsidR="00D7441B" w:rsidRPr="00D7441B">
              <w:rPr>
                <w:rFonts w:ascii="Arial" w:eastAsiaTheme="minorEastAsia" w:hAnsi="Arial" w:cs="Arial"/>
                <w:kern w:val="24"/>
                <w:lang w:val="en-IE"/>
              </w:rPr>
              <w:t>(HK)</w:t>
            </w:r>
          </w:p>
        </w:tc>
        <w:tc>
          <w:tcPr>
            <w:tcW w:w="2977" w:type="dxa"/>
          </w:tcPr>
          <w:p w14:paraId="4833956C" w14:textId="2EDD64E3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Director of Engineering</w:t>
            </w:r>
            <w:r w:rsidR="00974E78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 </w:t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Peak Tramways Company Limited / Hong Kong</w:t>
            </w: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850" w:type="dxa"/>
          </w:tcPr>
          <w:p w14:paraId="2ED1BD65" w14:textId="2D3AF532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E</w:t>
            </w:r>
          </w:p>
        </w:tc>
      </w:tr>
      <w:tr w:rsidR="00C54835" w:rsidRPr="00A8730A" w14:paraId="397D334D" w14:textId="3F5BA36F" w:rsidTr="0099291F">
        <w:tc>
          <w:tcPr>
            <w:tcW w:w="846" w:type="dxa"/>
          </w:tcPr>
          <w:p w14:paraId="36B79274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2:15</w:t>
            </w:r>
          </w:p>
        </w:tc>
        <w:tc>
          <w:tcPr>
            <w:tcW w:w="2882" w:type="dxa"/>
          </w:tcPr>
          <w:p w14:paraId="3B7A2AB5" w14:textId="77777777" w:rsidR="00C54835" w:rsidRPr="00A8730A" w:rsidRDefault="00C54835" w:rsidP="00611DF7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A8730A">
              <w:rPr>
                <w:rFonts w:ascii="Arial" w:hAnsi="Arial" w:cs="Arial"/>
                <w:b/>
                <w:bCs/>
                <w:lang w:val="en-IE"/>
              </w:rPr>
              <w:t>Adaptation strategies of ropeway companies in Switzerland due to climate change</w:t>
            </w:r>
          </w:p>
          <w:p w14:paraId="58C52EEE" w14:textId="77777777" w:rsidR="00C54835" w:rsidRPr="00A8730A" w:rsidRDefault="00C54835" w:rsidP="00611DF7">
            <w:pPr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</w:pPr>
          </w:p>
        </w:tc>
        <w:tc>
          <w:tcPr>
            <w:tcW w:w="2079" w:type="dxa"/>
            <w:gridSpan w:val="2"/>
          </w:tcPr>
          <w:p w14:paraId="5F78BCC6" w14:textId="77777777" w:rsidR="00C54835" w:rsidRDefault="00C54835" w:rsidP="00611DF7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A8730A">
              <w:rPr>
                <w:rFonts w:ascii="Arial" w:hAnsi="Arial" w:cs="Arial"/>
                <w:b/>
                <w:bCs/>
                <w:lang w:val="en-IE"/>
              </w:rPr>
              <w:t>Berno Stoffel</w:t>
            </w:r>
          </w:p>
          <w:p w14:paraId="0E21DC5F" w14:textId="77777777" w:rsidR="00D7441B" w:rsidRDefault="00D7441B" w:rsidP="00611DF7">
            <w:pPr>
              <w:rPr>
                <w:rFonts w:ascii="Arial" w:eastAsiaTheme="minorEastAsia" w:hAnsi="Arial" w:cs="Arial"/>
                <w:kern w:val="24"/>
                <w:lang w:val="en-IE"/>
              </w:rPr>
            </w:pPr>
            <w:r w:rsidRPr="00D7441B">
              <w:rPr>
                <w:rFonts w:ascii="Arial" w:eastAsiaTheme="minorEastAsia" w:hAnsi="Arial" w:cs="Arial"/>
                <w:kern w:val="24"/>
                <w:lang w:val="en-IE"/>
              </w:rPr>
              <w:t>(CH)</w:t>
            </w:r>
          </w:p>
          <w:p w14:paraId="5D7ECD68" w14:textId="77777777" w:rsidR="00611B80" w:rsidRDefault="00611B80" w:rsidP="00611DF7">
            <w:pPr>
              <w:rPr>
                <w:rFonts w:ascii="Arial" w:eastAsiaTheme="minorEastAsia" w:hAnsi="Arial" w:cs="Arial"/>
                <w:kern w:val="24"/>
                <w:lang w:val="en-IE"/>
              </w:rPr>
            </w:pPr>
          </w:p>
          <w:p w14:paraId="1FA63DC0" w14:textId="440FEE7F" w:rsidR="00611B80" w:rsidRPr="00D7441B" w:rsidRDefault="00611B80" w:rsidP="00611DF7">
            <w:pPr>
              <w:rPr>
                <w:rFonts w:ascii="Arial" w:eastAsiaTheme="minorEastAsia" w:hAnsi="Arial" w:cs="Arial"/>
                <w:kern w:val="24"/>
                <w:lang w:val="en-IE"/>
              </w:rPr>
            </w:pPr>
            <w:r w:rsidRPr="0007533E"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t xml:space="preserve">Benedicta </w:t>
            </w:r>
            <w:proofErr w:type="spellStart"/>
            <w:r w:rsidRPr="0007533E"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t>Aregger</w:t>
            </w:r>
            <w:proofErr w:type="spellEnd"/>
          </w:p>
        </w:tc>
        <w:tc>
          <w:tcPr>
            <w:tcW w:w="2977" w:type="dxa"/>
          </w:tcPr>
          <w:p w14:paraId="01105D19" w14:textId="77777777" w:rsidR="00C54835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Director Swiss Cable Car Association</w:t>
            </w:r>
          </w:p>
          <w:p w14:paraId="479BA7B2" w14:textId="6BD03676" w:rsidR="00611B80" w:rsidRPr="00A8730A" w:rsidRDefault="00611B80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07533E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Vice Director Swiss Cable Car Association</w:t>
            </w:r>
          </w:p>
        </w:tc>
        <w:tc>
          <w:tcPr>
            <w:tcW w:w="850" w:type="dxa"/>
          </w:tcPr>
          <w:p w14:paraId="3999A7B3" w14:textId="6FEC6FAC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E</w:t>
            </w:r>
          </w:p>
        </w:tc>
      </w:tr>
      <w:tr w:rsidR="00C54835" w:rsidRPr="00C54835" w14:paraId="586699E7" w14:textId="56C357B7" w:rsidTr="0099291F">
        <w:tc>
          <w:tcPr>
            <w:tcW w:w="846" w:type="dxa"/>
          </w:tcPr>
          <w:p w14:paraId="1325F06F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2:35</w:t>
            </w:r>
          </w:p>
        </w:tc>
        <w:tc>
          <w:tcPr>
            <w:tcW w:w="2882" w:type="dxa"/>
          </w:tcPr>
          <w:p w14:paraId="31859589" w14:textId="77777777" w:rsidR="00C54835" w:rsidRPr="00A8730A" w:rsidRDefault="00C54835" w:rsidP="00611DF7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A8730A">
              <w:rPr>
                <w:rFonts w:ascii="Arial" w:hAnsi="Arial" w:cs="Arial"/>
                <w:b/>
                <w:bCs/>
                <w:lang w:val="en-IE"/>
              </w:rPr>
              <w:t>Development and optimization of snow making systems for better resource management</w:t>
            </w:r>
          </w:p>
          <w:p w14:paraId="36E1CB43" w14:textId="50E32DC7" w:rsidR="00C54835" w:rsidRPr="003B64B2" w:rsidRDefault="00C54835" w:rsidP="00611DF7">
            <w:pPr>
              <w:spacing w:after="160" w:line="259" w:lineRule="auto"/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</w:pPr>
          </w:p>
        </w:tc>
        <w:tc>
          <w:tcPr>
            <w:tcW w:w="2079" w:type="dxa"/>
            <w:gridSpan w:val="2"/>
          </w:tcPr>
          <w:p w14:paraId="0F3F916D" w14:textId="4F5AEB2A" w:rsidR="00D7441B" w:rsidRPr="00D7441B" w:rsidRDefault="00C54835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Franco Torretta</w:t>
            </w:r>
            <w:r w:rsidR="003F25B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="00D7441B"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(I)</w:t>
            </w:r>
          </w:p>
        </w:tc>
        <w:tc>
          <w:tcPr>
            <w:tcW w:w="2977" w:type="dxa"/>
          </w:tcPr>
          <w:p w14:paraId="14BAAC09" w14:textId="3D17B0B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 xml:space="preserve">Technical director </w:t>
            </w:r>
            <w:proofErr w:type="spellStart"/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Monterosa</w:t>
            </w:r>
            <w:proofErr w:type="spellEnd"/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 xml:space="preserve"> </w:t>
            </w:r>
            <w:proofErr w:type="spellStart"/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skiresort</w:t>
            </w:r>
            <w:proofErr w:type="spellEnd"/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 xml:space="preserve"> (Italy); President of the Italian National Association of Ropeway Technicians (A.N.I.T.I.F.)</w:t>
            </w:r>
          </w:p>
        </w:tc>
        <w:tc>
          <w:tcPr>
            <w:tcW w:w="850" w:type="dxa"/>
          </w:tcPr>
          <w:p w14:paraId="1F08F195" w14:textId="4A9037F0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E</w:t>
            </w:r>
          </w:p>
        </w:tc>
      </w:tr>
      <w:tr w:rsidR="00C54835" w:rsidRPr="00A8730A" w14:paraId="6753B433" w14:textId="35289C66" w:rsidTr="0099291F">
        <w:tc>
          <w:tcPr>
            <w:tcW w:w="846" w:type="dxa"/>
          </w:tcPr>
          <w:p w14:paraId="732B1B71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2:55</w:t>
            </w:r>
          </w:p>
        </w:tc>
        <w:tc>
          <w:tcPr>
            <w:tcW w:w="2882" w:type="dxa"/>
          </w:tcPr>
          <w:p w14:paraId="57C8A6CD" w14:textId="00257B30" w:rsidR="00C54835" w:rsidRPr="00C54835" w:rsidRDefault="00C54835" w:rsidP="00611DF7">
            <w:pPr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</w:pPr>
            <w:r w:rsidRPr="00C54835"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t>Empirical data on technical snowmaking: Greener an</w:t>
            </w:r>
            <w:r w:rsidR="003F25B1"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t>d more Sustainable than assumed</w:t>
            </w:r>
          </w:p>
          <w:p w14:paraId="47B3DDEA" w14:textId="77777777" w:rsidR="00C54835" w:rsidRPr="00C54835" w:rsidRDefault="00C54835" w:rsidP="00611DF7">
            <w:pPr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</w:pPr>
          </w:p>
        </w:tc>
        <w:tc>
          <w:tcPr>
            <w:tcW w:w="2079" w:type="dxa"/>
            <w:gridSpan w:val="2"/>
          </w:tcPr>
          <w:p w14:paraId="5A5532DF" w14:textId="0AAF6CE8" w:rsidR="00C54835" w:rsidRPr="00D7441B" w:rsidRDefault="00C54835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</w:rPr>
              <w:t>Günther Aigner</w:t>
            </w:r>
            <w:r w:rsidR="003F25B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</w:rPr>
              <w:br/>
            </w:r>
            <w:r w:rsidRPr="00D7441B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(A)</w:t>
            </w:r>
          </w:p>
        </w:tc>
        <w:tc>
          <w:tcPr>
            <w:tcW w:w="2977" w:type="dxa"/>
          </w:tcPr>
          <w:p w14:paraId="118D7F30" w14:textId="77777777" w:rsidR="00C54835" w:rsidRPr="006679AE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</w:pPr>
            <w:r w:rsidRPr="006679AE"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 xml:space="preserve">CEO „Zukunft </w:t>
            </w:r>
            <w:proofErr w:type="spellStart"/>
            <w:r w:rsidRPr="006679AE"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Skisport</w:t>
            </w:r>
            <w:proofErr w:type="spellEnd"/>
            <w:r w:rsidRPr="006679AE"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“</w:t>
            </w:r>
          </w:p>
          <w:p w14:paraId="7C5516AC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</w:p>
        </w:tc>
        <w:tc>
          <w:tcPr>
            <w:tcW w:w="850" w:type="dxa"/>
          </w:tcPr>
          <w:p w14:paraId="7204C287" w14:textId="274B0624" w:rsidR="00C54835" w:rsidRPr="006679AE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E</w:t>
            </w:r>
          </w:p>
        </w:tc>
      </w:tr>
      <w:tr w:rsidR="00C54835" w:rsidRPr="00C54835" w14:paraId="44D15E6F" w14:textId="3BA7AE34" w:rsidTr="0099291F">
        <w:tc>
          <w:tcPr>
            <w:tcW w:w="846" w:type="dxa"/>
          </w:tcPr>
          <w:p w14:paraId="11350224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3:15</w:t>
            </w:r>
          </w:p>
        </w:tc>
        <w:tc>
          <w:tcPr>
            <w:tcW w:w="2882" w:type="dxa"/>
          </w:tcPr>
          <w:p w14:paraId="399FCAFD" w14:textId="77777777" w:rsidR="00C54835" w:rsidRPr="00C54835" w:rsidRDefault="00C54835" w:rsidP="00611DF7">
            <w:pPr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</w:pPr>
            <w:r w:rsidRPr="00A8730A">
              <w:rPr>
                <w:rFonts w:ascii="Arial" w:hAnsi="Arial" w:cs="Arial"/>
                <w:b/>
                <w:bCs/>
                <w:lang w:val="en-IE"/>
              </w:rPr>
              <w:t>ENG: Energy Storage System for Ropeways</w:t>
            </w:r>
            <w:r>
              <w:rPr>
                <w:rFonts w:ascii="Arial" w:hAnsi="Arial" w:cs="Arial"/>
                <w:b/>
                <w:bCs/>
                <w:lang w:val="en-IE"/>
              </w:rPr>
              <w:br/>
            </w:r>
          </w:p>
        </w:tc>
        <w:tc>
          <w:tcPr>
            <w:tcW w:w="2079" w:type="dxa"/>
            <w:gridSpan w:val="2"/>
          </w:tcPr>
          <w:p w14:paraId="423B1052" w14:textId="77777777" w:rsidR="00C54835" w:rsidRDefault="00C54835" w:rsidP="00611DF7">
            <w:pPr>
              <w:rPr>
                <w:rFonts w:ascii="Arial" w:hAnsi="Arial" w:cs="Arial"/>
                <w:b/>
                <w:bCs/>
              </w:rPr>
            </w:pPr>
            <w:r w:rsidRPr="00A8730A">
              <w:rPr>
                <w:rFonts w:ascii="Arial" w:hAnsi="Arial" w:cs="Arial"/>
                <w:b/>
                <w:bCs/>
              </w:rPr>
              <w:t>Stefan Gassmann</w:t>
            </w:r>
          </w:p>
          <w:p w14:paraId="14AECDB4" w14:textId="44175BF6" w:rsidR="00D7441B" w:rsidRPr="00D7441B" w:rsidRDefault="00D7441B" w:rsidP="00611DF7">
            <w:pPr>
              <w:rPr>
                <w:rFonts w:ascii="Arial" w:hAnsi="Arial" w:cs="Arial"/>
              </w:rPr>
            </w:pPr>
            <w:r w:rsidRPr="00D7441B">
              <w:rPr>
                <w:rFonts w:ascii="Arial" w:hAnsi="Arial" w:cs="Arial"/>
              </w:rPr>
              <w:t>(CH)</w:t>
            </w:r>
          </w:p>
          <w:p w14:paraId="6EEDED68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8B9A3E5" w14:textId="77777777" w:rsidR="00C54835" w:rsidRPr="00C54835" w:rsidRDefault="00C54835" w:rsidP="00611DF7">
            <w:pPr>
              <w:rPr>
                <w:rFonts w:ascii="Arial" w:hAnsi="Arial" w:cs="Arial"/>
                <w:lang w:val="en-IE"/>
              </w:rPr>
            </w:pPr>
            <w:r w:rsidRPr="00C54835">
              <w:rPr>
                <w:rFonts w:ascii="Arial" w:hAnsi="Arial" w:cs="Arial"/>
                <w:lang w:val="en-IE"/>
              </w:rPr>
              <w:t>Head of Sales</w:t>
            </w:r>
            <w:r w:rsidRPr="00C54835">
              <w:rPr>
                <w:rFonts w:ascii="Arial" w:hAnsi="Arial" w:cs="Arial"/>
                <w:lang w:val="en-IE"/>
              </w:rPr>
              <w:br/>
              <w:t>Frey AG</w:t>
            </w:r>
          </w:p>
        </w:tc>
        <w:tc>
          <w:tcPr>
            <w:tcW w:w="850" w:type="dxa"/>
          </w:tcPr>
          <w:p w14:paraId="2AD2CFCB" w14:textId="09C75A54" w:rsidR="00C54835" w:rsidRPr="00C54835" w:rsidRDefault="00C54835" w:rsidP="00611DF7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lang w:val="en-IE"/>
              </w:rPr>
              <w:t>E</w:t>
            </w:r>
          </w:p>
        </w:tc>
      </w:tr>
      <w:tr w:rsidR="00C54835" w:rsidRPr="00A8730A" w14:paraId="6D750AE6" w14:textId="747A5C7C" w:rsidTr="0099291F">
        <w:tc>
          <w:tcPr>
            <w:tcW w:w="846" w:type="dxa"/>
          </w:tcPr>
          <w:p w14:paraId="2F20A4C9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3:30 </w:t>
            </w:r>
          </w:p>
        </w:tc>
        <w:tc>
          <w:tcPr>
            <w:tcW w:w="2882" w:type="dxa"/>
          </w:tcPr>
          <w:p w14:paraId="125E9268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Coffee break</w:t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2079" w:type="dxa"/>
            <w:gridSpan w:val="2"/>
          </w:tcPr>
          <w:p w14:paraId="51235C06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548E2D84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0" w:type="dxa"/>
          </w:tcPr>
          <w:p w14:paraId="153AF4AA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C54835" w:rsidRPr="00C54835" w14:paraId="6CFDB806" w14:textId="11C8DBBA" w:rsidTr="0099291F">
        <w:tc>
          <w:tcPr>
            <w:tcW w:w="846" w:type="dxa"/>
          </w:tcPr>
          <w:p w14:paraId="3E30139D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3:55</w:t>
            </w:r>
          </w:p>
        </w:tc>
        <w:tc>
          <w:tcPr>
            <w:tcW w:w="2882" w:type="dxa"/>
          </w:tcPr>
          <w:p w14:paraId="556D43D4" w14:textId="77777777" w:rsidR="00C54835" w:rsidRPr="00A8730A" w:rsidRDefault="00C54835" w:rsidP="00611DF7">
            <w:pPr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</w:pPr>
            <w:proofErr w:type="spellStart"/>
            <w:r w:rsidRPr="00A8730A">
              <w:rPr>
                <w:rFonts w:ascii="Arial" w:hAnsi="Arial" w:cs="Arial"/>
                <w:b/>
                <w:bCs/>
              </w:rPr>
              <w:t>Touristic</w:t>
            </w:r>
            <w:proofErr w:type="spellEnd"/>
            <w:r w:rsidRPr="00A8730A">
              <w:rPr>
                <w:rFonts w:ascii="Arial" w:hAnsi="Arial" w:cs="Arial"/>
                <w:b/>
                <w:bCs/>
              </w:rPr>
              <w:t xml:space="preserve"> Sites and Environment</w:t>
            </w:r>
            <w:r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2079" w:type="dxa"/>
            <w:gridSpan w:val="2"/>
          </w:tcPr>
          <w:p w14:paraId="5BCFF507" w14:textId="2B9D5674" w:rsidR="00C54835" w:rsidRPr="00A8730A" w:rsidRDefault="00C54835" w:rsidP="003F25B1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 xml:space="preserve">Gunther </w:t>
            </w:r>
            <w:proofErr w:type="spellStart"/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Suette</w:t>
            </w:r>
            <w:proofErr w:type="spellEnd"/>
            <w:r w:rsidR="003F25B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(A)</w:t>
            </w:r>
            <w:r w:rsidR="003F25B1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2977" w:type="dxa"/>
          </w:tcPr>
          <w:p w14:paraId="53F805A7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President OITAF Study committee VII</w:t>
            </w:r>
          </w:p>
        </w:tc>
        <w:tc>
          <w:tcPr>
            <w:tcW w:w="850" w:type="dxa"/>
          </w:tcPr>
          <w:p w14:paraId="61A22A5D" w14:textId="23C9C374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E</w:t>
            </w:r>
          </w:p>
        </w:tc>
      </w:tr>
      <w:tr w:rsidR="00C54835" w:rsidRPr="00A8730A" w14:paraId="1C0B22E6" w14:textId="254009AE" w:rsidTr="0099291F">
        <w:tc>
          <w:tcPr>
            <w:tcW w:w="846" w:type="dxa"/>
          </w:tcPr>
          <w:p w14:paraId="5C89AEA5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4:15</w:t>
            </w:r>
          </w:p>
        </w:tc>
        <w:tc>
          <w:tcPr>
            <w:tcW w:w="2882" w:type="dxa"/>
          </w:tcPr>
          <w:p w14:paraId="28FDE282" w14:textId="77777777" w:rsidR="00C54835" w:rsidRPr="00C54835" w:rsidRDefault="00C54835" w:rsidP="00611DF7">
            <w:pPr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t>New strategy for ski resorts: public transport as the future essential service</w:t>
            </w:r>
            <w:r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br/>
            </w:r>
          </w:p>
        </w:tc>
        <w:tc>
          <w:tcPr>
            <w:tcW w:w="2079" w:type="dxa"/>
            <w:gridSpan w:val="2"/>
          </w:tcPr>
          <w:p w14:paraId="2EE764A7" w14:textId="69B0FAD7" w:rsidR="00D7441B" w:rsidRPr="00D7441B" w:rsidRDefault="00C54835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 xml:space="preserve">Sophia </w:t>
            </w:r>
            <w:proofErr w:type="spellStart"/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Oberjakober</w:t>
            </w:r>
            <w:proofErr w:type="spellEnd"/>
            <w:r w:rsidR="003F25B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="00D7441B"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(I)</w:t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 xml:space="preserve">Andreas </w:t>
            </w:r>
            <w:proofErr w:type="spellStart"/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Dorfmann</w:t>
            </w:r>
            <w:proofErr w:type="spellEnd"/>
            <w:r w:rsidR="003F25B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="00D7441B"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(I)</w:t>
            </w:r>
            <w:r w:rsidR="00585F4D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2977" w:type="dxa"/>
          </w:tcPr>
          <w:p w14:paraId="58FDCF6B" w14:textId="59AFDE9B" w:rsidR="00C54835" w:rsidRPr="00A8730A" w:rsidRDefault="00C54835" w:rsidP="005D3D3B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 w:rsidRPr="00992A41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CEO Mobilitätskonsortium</w:t>
            </w:r>
            <w:r w:rsidR="00585F4D">
              <w:rPr>
                <w:rFonts w:ascii="Arial" w:eastAsiaTheme="minorEastAsia" w:hAnsi="Arial" w:cs="Arial"/>
                <w:kern w:val="24"/>
                <w:sz w:val="22"/>
                <w:szCs w:val="22"/>
              </w:rPr>
              <w:br/>
            </w:r>
            <w:r w:rsidR="00585F4D">
              <w:rPr>
                <w:rFonts w:ascii="Arial" w:eastAsiaTheme="minorEastAsia" w:hAnsi="Arial" w:cs="Arial"/>
                <w:kern w:val="24"/>
                <w:sz w:val="22"/>
                <w:szCs w:val="22"/>
              </w:rPr>
              <w:br/>
            </w:r>
            <w:r w:rsidR="00585F4D">
              <w:rPr>
                <w:rFonts w:ascii="Arial" w:eastAsiaTheme="minorEastAsia" w:hAnsi="Arial" w:cs="Arial"/>
                <w:kern w:val="24"/>
                <w:sz w:val="22"/>
                <w:szCs w:val="22"/>
              </w:rPr>
              <w:br/>
            </w:r>
            <w:r w:rsidR="00585F4D">
              <w:rPr>
                <w:rFonts w:ascii="Arial" w:eastAsiaTheme="minorEastAsia" w:hAnsi="Arial" w:cs="Arial"/>
                <w:kern w:val="24"/>
                <w:sz w:val="22"/>
                <w:szCs w:val="22"/>
              </w:rPr>
              <w:br/>
            </w:r>
            <w:proofErr w:type="spellStart"/>
            <w:r w:rsidR="005D3D3B" w:rsidRPr="00992A41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President</w:t>
            </w:r>
            <w:proofErr w:type="spellEnd"/>
            <w:r w:rsidR="005D3D3B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 xml:space="preserve"> Mobilitätskonsortium,</w:t>
            </w:r>
            <w:r w:rsidR="005D3D3B">
              <w:rPr>
                <w:rFonts w:ascii="Arial" w:eastAsiaTheme="minorEastAsia" w:hAnsi="Arial" w:cs="Arial"/>
                <w:kern w:val="24"/>
                <w:sz w:val="22"/>
                <w:szCs w:val="22"/>
              </w:rPr>
              <w:br/>
            </w:r>
            <w:r w:rsidRPr="00992A41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 xml:space="preserve">CEO </w:t>
            </w:r>
            <w:proofErr w:type="spellStart"/>
            <w:r w:rsidRPr="00992A41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Kronplatz</w:t>
            </w:r>
            <w:proofErr w:type="spellEnd"/>
            <w:r w:rsidRPr="00992A41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 xml:space="preserve"> Group</w:t>
            </w:r>
            <w:r>
              <w:rPr>
                <w:rFonts w:ascii="Arial" w:eastAsiaTheme="minorEastAsia" w:hAnsi="Arial" w:cs="Arial"/>
                <w:kern w:val="24"/>
                <w:sz w:val="22"/>
                <w:szCs w:val="22"/>
              </w:rPr>
              <w:br/>
            </w:r>
          </w:p>
        </w:tc>
        <w:tc>
          <w:tcPr>
            <w:tcW w:w="850" w:type="dxa"/>
          </w:tcPr>
          <w:p w14:paraId="24C00E29" w14:textId="260D1822" w:rsidR="00C54835" w:rsidRPr="00992A41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E</w:t>
            </w:r>
          </w:p>
        </w:tc>
      </w:tr>
      <w:tr w:rsidR="00C54835" w:rsidRPr="00A8730A" w14:paraId="23D91FEC" w14:textId="76EC0C57" w:rsidTr="0099291F">
        <w:tc>
          <w:tcPr>
            <w:tcW w:w="846" w:type="dxa"/>
          </w:tcPr>
          <w:p w14:paraId="7246A206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4:35</w:t>
            </w:r>
          </w:p>
        </w:tc>
        <w:tc>
          <w:tcPr>
            <w:tcW w:w="2882" w:type="dxa"/>
          </w:tcPr>
          <w:p w14:paraId="1AC2C388" w14:textId="707F4B24" w:rsidR="00C54835" w:rsidRPr="00C54835" w:rsidRDefault="00C54835" w:rsidP="00611DF7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A8730A">
              <w:rPr>
                <w:rFonts w:ascii="Arial" w:hAnsi="Arial" w:cs="Arial"/>
                <w:b/>
                <w:bCs/>
                <w:lang w:val="en-IE"/>
              </w:rPr>
              <w:t xml:space="preserve">The new generation of </w:t>
            </w:r>
            <w:proofErr w:type="spellStart"/>
            <w:r w:rsidRPr="00A8730A">
              <w:rPr>
                <w:rFonts w:ascii="Arial" w:hAnsi="Arial" w:cs="Arial"/>
                <w:b/>
                <w:bCs/>
                <w:lang w:val="en-IE"/>
              </w:rPr>
              <w:t>bicable</w:t>
            </w:r>
            <w:proofErr w:type="spellEnd"/>
            <w:r w:rsidRPr="00A8730A">
              <w:rPr>
                <w:rFonts w:ascii="Arial" w:hAnsi="Arial" w:cs="Arial"/>
                <w:b/>
                <w:bCs/>
                <w:lang w:val="en-IE"/>
              </w:rPr>
              <w:t xml:space="preserve"> ropeway, the economic link between </w:t>
            </w:r>
            <w:r w:rsidR="00585F4D">
              <w:rPr>
                <w:rFonts w:ascii="Arial" w:hAnsi="Arial" w:cs="Arial"/>
                <w:b/>
                <w:bCs/>
                <w:lang w:val="en-IE"/>
              </w:rPr>
              <w:t>monocable and 3S</w:t>
            </w:r>
            <w:r>
              <w:rPr>
                <w:rFonts w:ascii="Arial" w:hAnsi="Arial" w:cs="Arial"/>
                <w:b/>
                <w:bCs/>
                <w:lang w:val="en-IE"/>
              </w:rPr>
              <w:br/>
            </w:r>
          </w:p>
        </w:tc>
        <w:tc>
          <w:tcPr>
            <w:tcW w:w="2079" w:type="dxa"/>
            <w:gridSpan w:val="2"/>
          </w:tcPr>
          <w:p w14:paraId="3CD3FBEB" w14:textId="3E20B9CB" w:rsidR="00D7441B" w:rsidRPr="00D7441B" w:rsidRDefault="004D0D28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 xml:space="preserve">Dominic Bosio </w:t>
            </w:r>
            <w:r w:rsidR="003F25B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="00D7441B"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(</w:t>
            </w: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F</w:t>
            </w:r>
            <w:r w:rsidR="00D7441B"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)</w:t>
            </w:r>
          </w:p>
        </w:tc>
        <w:tc>
          <w:tcPr>
            <w:tcW w:w="2977" w:type="dxa"/>
          </w:tcPr>
          <w:p w14:paraId="2B743319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Leitner ropeways</w:t>
            </w:r>
          </w:p>
        </w:tc>
        <w:tc>
          <w:tcPr>
            <w:tcW w:w="850" w:type="dxa"/>
          </w:tcPr>
          <w:p w14:paraId="58A25074" w14:textId="4C1AB953" w:rsidR="00C54835" w:rsidRDefault="007E7F71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E</w:t>
            </w:r>
          </w:p>
        </w:tc>
      </w:tr>
      <w:tr w:rsidR="00C54835" w:rsidRPr="00A8730A" w14:paraId="1F37D27E" w14:textId="65F54CE0" w:rsidTr="0099291F">
        <w:tc>
          <w:tcPr>
            <w:tcW w:w="846" w:type="dxa"/>
          </w:tcPr>
          <w:p w14:paraId="5BAA7268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4:55 </w:t>
            </w:r>
          </w:p>
        </w:tc>
        <w:tc>
          <w:tcPr>
            <w:tcW w:w="2882" w:type="dxa"/>
          </w:tcPr>
          <w:p w14:paraId="34F3D92C" w14:textId="77777777" w:rsidR="00C54835" w:rsidRPr="00A8730A" w:rsidRDefault="00C54835" w:rsidP="00611DF7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t>Discussion</w:t>
            </w:r>
            <w:r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br/>
            </w:r>
          </w:p>
        </w:tc>
        <w:tc>
          <w:tcPr>
            <w:tcW w:w="2079" w:type="dxa"/>
            <w:gridSpan w:val="2"/>
          </w:tcPr>
          <w:p w14:paraId="09DF3B37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 xml:space="preserve"> </w:t>
            </w:r>
          </w:p>
        </w:tc>
        <w:tc>
          <w:tcPr>
            <w:tcW w:w="2977" w:type="dxa"/>
          </w:tcPr>
          <w:p w14:paraId="53EF525E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0" w:type="dxa"/>
          </w:tcPr>
          <w:p w14:paraId="0E932C4F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C54835" w:rsidRPr="00C54835" w14:paraId="521E66A2" w14:textId="3F177AA3" w:rsidTr="0099291F">
        <w:tc>
          <w:tcPr>
            <w:tcW w:w="846" w:type="dxa"/>
          </w:tcPr>
          <w:p w14:paraId="3B92E64B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5:15</w:t>
            </w:r>
          </w:p>
        </w:tc>
        <w:tc>
          <w:tcPr>
            <w:tcW w:w="2882" w:type="dxa"/>
          </w:tcPr>
          <w:p w14:paraId="0D999FC5" w14:textId="77777777" w:rsidR="00C54835" w:rsidRPr="00A8730A" w:rsidRDefault="00C54835" w:rsidP="00611DF7">
            <w:pPr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t>Organisational issues for the side visits</w:t>
            </w:r>
            <w:r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br/>
            </w:r>
          </w:p>
        </w:tc>
        <w:tc>
          <w:tcPr>
            <w:tcW w:w="2079" w:type="dxa"/>
            <w:gridSpan w:val="2"/>
          </w:tcPr>
          <w:p w14:paraId="5992F7D8" w14:textId="1A791330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763B0AE8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0" w:type="dxa"/>
          </w:tcPr>
          <w:p w14:paraId="02C891F1" w14:textId="48FF8F5D" w:rsidR="00C54835" w:rsidRPr="00A8730A" w:rsidRDefault="00D7441B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E</w:t>
            </w:r>
          </w:p>
        </w:tc>
      </w:tr>
      <w:tr w:rsidR="00C54835" w:rsidRPr="00A8730A" w14:paraId="72794E85" w14:textId="63936C0B" w:rsidTr="0099291F">
        <w:tc>
          <w:tcPr>
            <w:tcW w:w="846" w:type="dxa"/>
          </w:tcPr>
          <w:p w14:paraId="73543488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5:25</w:t>
            </w:r>
          </w:p>
        </w:tc>
        <w:tc>
          <w:tcPr>
            <w:tcW w:w="2882" w:type="dxa"/>
          </w:tcPr>
          <w:p w14:paraId="007043E4" w14:textId="77777777" w:rsidR="00C54835" w:rsidRPr="00A8730A" w:rsidRDefault="00C54835" w:rsidP="00611DF7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A8730A">
              <w:rPr>
                <w:rFonts w:ascii="Arial" w:hAnsi="Arial" w:cs="Arial"/>
                <w:b/>
                <w:bCs/>
                <w:lang w:val="en-IE"/>
              </w:rPr>
              <w:t>Presentation of Grouse Mountain Resort</w:t>
            </w:r>
            <w:r>
              <w:rPr>
                <w:rFonts w:ascii="Arial" w:hAnsi="Arial" w:cs="Arial"/>
                <w:b/>
                <w:bCs/>
                <w:lang w:val="en-IE"/>
              </w:rPr>
              <w:br/>
            </w:r>
          </w:p>
        </w:tc>
        <w:tc>
          <w:tcPr>
            <w:tcW w:w="2079" w:type="dxa"/>
            <w:gridSpan w:val="2"/>
          </w:tcPr>
          <w:p w14:paraId="6DE92651" w14:textId="4A875528" w:rsidR="00D7441B" w:rsidRPr="00A8730A" w:rsidRDefault="00C54835" w:rsidP="003F25B1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Speaker</w:t>
            </w:r>
            <w:r w:rsidR="003F25B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="00D7441B"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(CAN)</w:t>
            </w:r>
          </w:p>
        </w:tc>
        <w:tc>
          <w:tcPr>
            <w:tcW w:w="2977" w:type="dxa"/>
          </w:tcPr>
          <w:p w14:paraId="246FDCE0" w14:textId="77777777" w:rsidR="00C54835" w:rsidRPr="00992A41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992A41"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n-IE"/>
              </w:rPr>
              <w:t>Grouse Mountain</w:t>
            </w:r>
          </w:p>
        </w:tc>
        <w:tc>
          <w:tcPr>
            <w:tcW w:w="850" w:type="dxa"/>
          </w:tcPr>
          <w:p w14:paraId="29A4C342" w14:textId="6E4B7707" w:rsidR="00C54835" w:rsidRPr="00992A41" w:rsidRDefault="00C54835" w:rsidP="00611DF7">
            <w:pPr>
              <w:pStyle w:val="StandardWeb"/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E</w:t>
            </w:r>
          </w:p>
        </w:tc>
      </w:tr>
      <w:tr w:rsidR="00C54835" w:rsidRPr="00A8730A" w14:paraId="6A6825EC" w14:textId="30E37C9D" w:rsidTr="0099291F">
        <w:tc>
          <w:tcPr>
            <w:tcW w:w="846" w:type="dxa"/>
          </w:tcPr>
          <w:p w14:paraId="32C639A8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lastRenderedPageBreak/>
              <w:t>5:50</w:t>
            </w:r>
          </w:p>
        </w:tc>
        <w:tc>
          <w:tcPr>
            <w:tcW w:w="2882" w:type="dxa"/>
          </w:tcPr>
          <w:p w14:paraId="799EA6E3" w14:textId="77777777" w:rsidR="00C54835" w:rsidRPr="00A8730A" w:rsidRDefault="00C54835" w:rsidP="00611DF7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A8730A">
              <w:rPr>
                <w:rFonts w:ascii="Arial" w:hAnsi="Arial" w:cs="Arial"/>
                <w:b/>
                <w:bCs/>
                <w:lang w:val="en-IE"/>
              </w:rPr>
              <w:t>Closing Words</w:t>
            </w:r>
            <w:r>
              <w:rPr>
                <w:rFonts w:ascii="Arial" w:hAnsi="Arial" w:cs="Arial"/>
                <w:b/>
                <w:bCs/>
                <w:lang w:val="en-IE"/>
              </w:rPr>
              <w:br/>
            </w:r>
          </w:p>
        </w:tc>
        <w:tc>
          <w:tcPr>
            <w:tcW w:w="2079" w:type="dxa"/>
            <w:gridSpan w:val="2"/>
          </w:tcPr>
          <w:p w14:paraId="56754FE5" w14:textId="31E1CC70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6D86E0BA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0" w:type="dxa"/>
          </w:tcPr>
          <w:p w14:paraId="2230715F" w14:textId="38447E78" w:rsidR="00C54835" w:rsidRPr="00A8730A" w:rsidRDefault="007E7F71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E</w:t>
            </w:r>
          </w:p>
        </w:tc>
      </w:tr>
      <w:tr w:rsidR="00C54835" w:rsidRPr="00A8730A" w14:paraId="08B9EB54" w14:textId="377A174A" w:rsidTr="0099291F">
        <w:tc>
          <w:tcPr>
            <w:tcW w:w="846" w:type="dxa"/>
          </w:tcPr>
          <w:p w14:paraId="3883AD5F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6:00</w:t>
            </w:r>
          </w:p>
        </w:tc>
        <w:tc>
          <w:tcPr>
            <w:tcW w:w="2882" w:type="dxa"/>
          </w:tcPr>
          <w:p w14:paraId="2E9ED8CC" w14:textId="77777777" w:rsidR="00C54835" w:rsidRPr="00A8730A" w:rsidRDefault="00C54835" w:rsidP="00611DF7">
            <w:p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End</w:t>
            </w:r>
            <w:r>
              <w:rPr>
                <w:rFonts w:ascii="Arial" w:hAnsi="Arial" w:cs="Arial"/>
                <w:b/>
                <w:bCs/>
                <w:lang w:val="en-IE"/>
              </w:rPr>
              <w:br/>
            </w:r>
          </w:p>
        </w:tc>
        <w:tc>
          <w:tcPr>
            <w:tcW w:w="2079" w:type="dxa"/>
            <w:gridSpan w:val="2"/>
          </w:tcPr>
          <w:p w14:paraId="1EEFE84C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74AF6B72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0" w:type="dxa"/>
          </w:tcPr>
          <w:p w14:paraId="61DC3A30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585F4D" w:rsidRPr="00A8730A" w14:paraId="2737D85C" w14:textId="58B12824" w:rsidTr="00E47A3D">
        <w:tc>
          <w:tcPr>
            <w:tcW w:w="9634" w:type="dxa"/>
            <w:gridSpan w:val="6"/>
          </w:tcPr>
          <w:p w14:paraId="1F5DCBB7" w14:textId="77777777" w:rsidR="00585F4D" w:rsidRPr="00A8730A" w:rsidRDefault="00585F4D" w:rsidP="009809CB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C54835" w:rsidRPr="00A8730A" w14:paraId="302AFE0F" w14:textId="6C5CEEC4" w:rsidTr="0099291F">
        <w:tc>
          <w:tcPr>
            <w:tcW w:w="846" w:type="dxa"/>
          </w:tcPr>
          <w:p w14:paraId="24740370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8:00 – 12:00</w:t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 </w:t>
            </w:r>
          </w:p>
        </w:tc>
        <w:tc>
          <w:tcPr>
            <w:tcW w:w="2891" w:type="dxa"/>
            <w:gridSpan w:val="2"/>
          </w:tcPr>
          <w:p w14:paraId="11B49424" w14:textId="77777777" w:rsidR="00C54835" w:rsidRPr="00A8730A" w:rsidRDefault="00C54835" w:rsidP="009809CB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Gala Dinner</w:t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2070" w:type="dxa"/>
          </w:tcPr>
          <w:p w14:paraId="57A3E23F" w14:textId="77777777" w:rsidR="00C54835" w:rsidRPr="00A8730A" w:rsidRDefault="00C54835" w:rsidP="009809CB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452B7B6E" w14:textId="77777777" w:rsidR="00C54835" w:rsidRPr="00A8730A" w:rsidRDefault="00C54835" w:rsidP="009809CB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0" w:type="dxa"/>
          </w:tcPr>
          <w:p w14:paraId="4440B363" w14:textId="77777777" w:rsidR="00C54835" w:rsidRPr="00A8730A" w:rsidRDefault="00C54835" w:rsidP="009809CB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</w:tbl>
    <w:p w14:paraId="7C6149C8" w14:textId="77777777" w:rsidR="00232CBA" w:rsidRDefault="00232CBA" w:rsidP="00D03458">
      <w:pPr>
        <w:pStyle w:val="StandardWeb"/>
        <w:rPr>
          <w:rFonts w:ascii="Arial" w:eastAsiaTheme="minorEastAsia" w:hAnsi="Arial" w:cs="Arial"/>
          <w:b/>
          <w:bCs/>
          <w:kern w:val="24"/>
          <w:sz w:val="22"/>
          <w:szCs w:val="22"/>
          <w:lang w:val="en-IE"/>
        </w:rPr>
      </w:pPr>
    </w:p>
    <w:p w14:paraId="4AE7496E" w14:textId="77777777" w:rsidR="00611DF7" w:rsidRDefault="00611DF7" w:rsidP="00D03458">
      <w:pPr>
        <w:pStyle w:val="StandardWeb"/>
        <w:rPr>
          <w:rFonts w:ascii="Arial" w:eastAsiaTheme="minorEastAsia" w:hAnsi="Arial" w:cs="Arial"/>
          <w:b/>
          <w:bCs/>
          <w:kern w:val="24"/>
          <w:sz w:val="22"/>
          <w:szCs w:val="22"/>
          <w:lang w:val="en-I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80"/>
        <w:gridCol w:w="2410"/>
        <w:gridCol w:w="5803"/>
      </w:tblGrid>
      <w:tr w:rsidR="00611DF7" w:rsidRPr="005F0CDE" w14:paraId="575ED71A" w14:textId="77777777" w:rsidTr="0099291F">
        <w:trPr>
          <w:trHeight w:val="502"/>
        </w:trPr>
        <w:tc>
          <w:tcPr>
            <w:tcW w:w="9493" w:type="dxa"/>
            <w:gridSpan w:val="3"/>
            <w:shd w:val="clear" w:color="auto" w:fill="D9D9D9" w:themeFill="background1" w:themeFillShade="D9"/>
          </w:tcPr>
          <w:p w14:paraId="25F8DDB9" w14:textId="77777777" w:rsidR="00611DF7" w:rsidRPr="00F63B84" w:rsidRDefault="00962295" w:rsidP="00F30B26">
            <w:pPr>
              <w:pStyle w:val="StandardWeb"/>
              <w:tabs>
                <w:tab w:val="right" w:pos="9280"/>
              </w:tabs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>Excursion day</w:t>
            </w:r>
            <w:r w:rsidR="00611DF7" w:rsidRPr="00F63B84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611DF7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>Thursday</w:t>
            </w:r>
            <w:r w:rsidR="00611DF7" w:rsidRPr="00F63B84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 xml:space="preserve">, June </w:t>
            </w:r>
            <w:r w:rsidR="00611DF7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>20</w:t>
            </w:r>
            <w:r w:rsidR="00611DF7" w:rsidRPr="00F63B84">
              <w:rPr>
                <w:rStyle w:val="Fett"/>
                <w:rFonts w:ascii="Arial" w:hAnsi="Arial" w:cs="Arial"/>
                <w:sz w:val="22"/>
                <w:szCs w:val="22"/>
                <w:vertAlign w:val="superscript"/>
                <w:lang w:val="en-IE"/>
              </w:rPr>
              <w:t>th</w:t>
            </w:r>
            <w:r w:rsidR="00611DF7" w:rsidRPr="00F63B84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>, 2024</w:t>
            </w:r>
          </w:p>
        </w:tc>
      </w:tr>
      <w:tr w:rsidR="005F40CB" w:rsidRPr="005F0CDE" w14:paraId="115A2217" w14:textId="77777777" w:rsidTr="0099291F">
        <w:trPr>
          <w:trHeight w:val="379"/>
        </w:trPr>
        <w:tc>
          <w:tcPr>
            <w:tcW w:w="1280" w:type="dxa"/>
            <w:vMerge w:val="restart"/>
          </w:tcPr>
          <w:p w14:paraId="6C6ED290" w14:textId="77777777" w:rsidR="005F40CB" w:rsidRDefault="005F40CB" w:rsidP="00962295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 w:rsidRPr="00611DF7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 xml:space="preserve">Excursion </w:t>
            </w:r>
          </w:p>
        </w:tc>
        <w:tc>
          <w:tcPr>
            <w:tcW w:w="2410" w:type="dxa"/>
          </w:tcPr>
          <w:p w14:paraId="7290E182" w14:textId="77777777" w:rsidR="005F40CB" w:rsidRPr="00F63B84" w:rsidRDefault="00962295" w:rsidP="00611DF7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 </w:t>
            </w:r>
            <w:r w:rsidR="005F40CB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9:30</w:t>
            </w:r>
            <w:r w:rsidR="005F40CB"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</w:t>
            </w:r>
            <w:r w:rsidR="00232CBA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am </w:t>
            </w:r>
            <w:r w:rsidR="005F40CB"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– </w:t>
            </w:r>
            <w:r w:rsidR="005F40CB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10:45 a</w:t>
            </w:r>
            <w:r w:rsidR="005F40CB"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m</w:t>
            </w:r>
          </w:p>
        </w:tc>
        <w:tc>
          <w:tcPr>
            <w:tcW w:w="5803" w:type="dxa"/>
          </w:tcPr>
          <w:p w14:paraId="3B283A87" w14:textId="77777777" w:rsidR="005F40CB" w:rsidRPr="005F40CB" w:rsidRDefault="005F40CB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 w:rsidRPr="005F40CB"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n-IE"/>
              </w:rPr>
              <w:t>Bus transfer to the Grouse Mountain cable car station</w:t>
            </w:r>
          </w:p>
        </w:tc>
      </w:tr>
      <w:tr w:rsidR="005F40CB" w:rsidRPr="005F0CDE" w14:paraId="659D2397" w14:textId="77777777" w:rsidTr="0099291F">
        <w:trPr>
          <w:trHeight w:val="427"/>
        </w:trPr>
        <w:tc>
          <w:tcPr>
            <w:tcW w:w="1280" w:type="dxa"/>
            <w:vMerge/>
          </w:tcPr>
          <w:p w14:paraId="49DA860D" w14:textId="77777777" w:rsidR="005F40CB" w:rsidRDefault="005F40CB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410" w:type="dxa"/>
          </w:tcPr>
          <w:p w14:paraId="5F557551" w14:textId="77777777" w:rsidR="005F40CB" w:rsidRPr="00F63B84" w:rsidRDefault="005F40CB" w:rsidP="00611DF7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10</w:t>
            </w:r>
            <w:r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:</w:t>
            </w: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45</w:t>
            </w:r>
            <w:r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</w:t>
            </w: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am </w:t>
            </w:r>
            <w:r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– 1</w:t>
            </w: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2</w:t>
            </w:r>
            <w:r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:</w:t>
            </w: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3</w:t>
            </w:r>
            <w:r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0</w:t>
            </w: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pm</w:t>
            </w:r>
          </w:p>
        </w:tc>
        <w:tc>
          <w:tcPr>
            <w:tcW w:w="5803" w:type="dxa"/>
          </w:tcPr>
          <w:p w14:paraId="6C828109" w14:textId="77777777" w:rsidR="005F40CB" w:rsidRPr="00F63B84" w:rsidRDefault="005F40CB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 w:rsidRPr="00611DF7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visit of the 4 Season Operation destination Grouse Mountain</w:t>
            </w:r>
          </w:p>
        </w:tc>
      </w:tr>
      <w:tr w:rsidR="005F40CB" w:rsidRPr="00F63B84" w14:paraId="3730C5B3" w14:textId="77777777" w:rsidTr="0099291F">
        <w:trPr>
          <w:trHeight w:val="403"/>
        </w:trPr>
        <w:tc>
          <w:tcPr>
            <w:tcW w:w="1280" w:type="dxa"/>
            <w:vMerge/>
          </w:tcPr>
          <w:p w14:paraId="586B324B" w14:textId="77777777" w:rsidR="005F40CB" w:rsidRDefault="005F40CB" w:rsidP="005F40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410" w:type="dxa"/>
          </w:tcPr>
          <w:p w14:paraId="23754A4E" w14:textId="77777777" w:rsidR="005F40CB" w:rsidRPr="00F63B84" w:rsidRDefault="005F40CB" w:rsidP="005F40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12</w:t>
            </w:r>
            <w:r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:</w:t>
            </w: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3</w:t>
            </w:r>
            <w:r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0 </w:t>
            </w: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pm </w:t>
            </w:r>
            <w:r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– </w:t>
            </w:r>
            <w:r w:rsidR="00962295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 </w:t>
            </w: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1</w:t>
            </w:r>
            <w:r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:</w:t>
            </w: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3</w:t>
            </w:r>
            <w:r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0 pm</w:t>
            </w:r>
          </w:p>
        </w:tc>
        <w:tc>
          <w:tcPr>
            <w:tcW w:w="5803" w:type="dxa"/>
          </w:tcPr>
          <w:p w14:paraId="65B04AC1" w14:textId="77777777" w:rsidR="005F40CB" w:rsidRPr="005F40CB" w:rsidRDefault="005F40CB" w:rsidP="005F40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 w:rsidRPr="005F40CB"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n-IE"/>
              </w:rPr>
              <w:t>Lunch</w:t>
            </w:r>
          </w:p>
        </w:tc>
      </w:tr>
      <w:tr w:rsidR="005F40CB" w:rsidRPr="005F0CDE" w14:paraId="628E9664" w14:textId="77777777" w:rsidTr="0099291F">
        <w:trPr>
          <w:trHeight w:val="403"/>
        </w:trPr>
        <w:tc>
          <w:tcPr>
            <w:tcW w:w="1280" w:type="dxa"/>
            <w:vMerge/>
          </w:tcPr>
          <w:p w14:paraId="651D39F8" w14:textId="77777777" w:rsidR="005F40CB" w:rsidRDefault="005F40CB" w:rsidP="005F40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410" w:type="dxa"/>
          </w:tcPr>
          <w:p w14:paraId="2D45C60C" w14:textId="77777777" w:rsidR="005F40CB" w:rsidRPr="00F63B84" w:rsidRDefault="00962295" w:rsidP="005F40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 </w:t>
            </w:r>
            <w:r w:rsidR="005F40CB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1:30 pm – </w:t>
            </w: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 </w:t>
            </w:r>
            <w:r w:rsidR="005F40CB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2:15 pm</w:t>
            </w:r>
          </w:p>
        </w:tc>
        <w:tc>
          <w:tcPr>
            <w:tcW w:w="5803" w:type="dxa"/>
          </w:tcPr>
          <w:p w14:paraId="68CB83DD" w14:textId="77777777" w:rsidR="005F40CB" w:rsidRPr="005F40CB" w:rsidRDefault="005F40CB" w:rsidP="005F40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 w:rsidRPr="005F40C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Return journey by ropeway and bus  </w:t>
            </w:r>
          </w:p>
        </w:tc>
      </w:tr>
      <w:tr w:rsidR="005F40CB" w:rsidRPr="005F0CDE" w14:paraId="693EA29D" w14:textId="77777777" w:rsidTr="0099291F">
        <w:trPr>
          <w:trHeight w:val="403"/>
        </w:trPr>
        <w:tc>
          <w:tcPr>
            <w:tcW w:w="1280" w:type="dxa"/>
            <w:vMerge/>
          </w:tcPr>
          <w:p w14:paraId="132C63C1" w14:textId="77777777" w:rsidR="005F40CB" w:rsidRDefault="005F40CB" w:rsidP="005F40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410" w:type="dxa"/>
          </w:tcPr>
          <w:p w14:paraId="28FBAC65" w14:textId="77777777" w:rsidR="005F40CB" w:rsidRDefault="00962295" w:rsidP="005F40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 </w:t>
            </w:r>
            <w:r w:rsidR="005F40CB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2:15 pm – </w:t>
            </w: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 </w:t>
            </w:r>
            <w:r w:rsidR="005F40CB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4:15 pm</w:t>
            </w:r>
          </w:p>
        </w:tc>
        <w:tc>
          <w:tcPr>
            <w:tcW w:w="5803" w:type="dxa"/>
          </w:tcPr>
          <w:p w14:paraId="5A116AE4" w14:textId="4EAE99D9" w:rsidR="005F40CB" w:rsidRPr="005F40CB" w:rsidRDefault="005F40CB" w:rsidP="005F40CB">
            <w:pPr>
              <w:pStyle w:val="StandardWeb"/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en-IE"/>
              </w:rPr>
            </w:pPr>
            <w:r w:rsidRPr="00992A4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Capilano Suspension Bridge</w:t>
            </w:r>
            <w:r w:rsidRPr="00992A41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 (</w:t>
            </w:r>
            <w:r w:rsidR="00B461D3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optional direct Bus </w:t>
            </w:r>
            <w:r w:rsidRPr="00992A41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to the </w:t>
            </w:r>
            <w:r w:rsidR="00B461D3" w:rsidRPr="00992A41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Hyatt </w:t>
            </w:r>
            <w:r w:rsidRPr="00992A41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Hotel)</w:t>
            </w:r>
          </w:p>
        </w:tc>
      </w:tr>
      <w:tr w:rsidR="005F40CB" w:rsidRPr="005F0CDE" w14:paraId="0FC8D9F1" w14:textId="77777777" w:rsidTr="0099291F">
        <w:trPr>
          <w:trHeight w:val="403"/>
        </w:trPr>
        <w:tc>
          <w:tcPr>
            <w:tcW w:w="1280" w:type="dxa"/>
            <w:vMerge/>
          </w:tcPr>
          <w:p w14:paraId="22F14F8E" w14:textId="77777777" w:rsidR="005F40CB" w:rsidRDefault="005F40CB" w:rsidP="005F40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410" w:type="dxa"/>
          </w:tcPr>
          <w:p w14:paraId="1E85D15B" w14:textId="323BF976" w:rsidR="005F40CB" w:rsidRDefault="00962295" w:rsidP="005F40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 </w:t>
            </w:r>
            <w:r w:rsidR="005F40CB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4:</w:t>
            </w:r>
            <w:r w:rsidR="00B461D3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15</w:t>
            </w:r>
            <w:r w:rsidR="005F40CB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pm – </w:t>
            </w: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 </w:t>
            </w:r>
            <w:r w:rsidR="005F40CB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5:15 pm</w:t>
            </w:r>
          </w:p>
        </w:tc>
        <w:tc>
          <w:tcPr>
            <w:tcW w:w="5803" w:type="dxa"/>
          </w:tcPr>
          <w:p w14:paraId="0EBD5093" w14:textId="34A3F84F" w:rsidR="005F40CB" w:rsidRPr="005F40CB" w:rsidRDefault="005F40CB" w:rsidP="005F40CB">
            <w:pPr>
              <w:pStyle w:val="StandardWeb"/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en-IE"/>
              </w:rPr>
            </w:pPr>
            <w:r w:rsidRPr="00992A41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Bus transfer to the Hotel </w:t>
            </w:r>
          </w:p>
        </w:tc>
      </w:tr>
    </w:tbl>
    <w:p w14:paraId="275DB16B" w14:textId="77777777" w:rsidR="00611DF7" w:rsidRDefault="00611DF7" w:rsidP="00D03458">
      <w:pPr>
        <w:pStyle w:val="StandardWeb"/>
        <w:rPr>
          <w:rFonts w:ascii="Arial" w:eastAsiaTheme="minorEastAsia" w:hAnsi="Arial" w:cs="Arial"/>
          <w:b/>
          <w:bCs/>
          <w:kern w:val="24"/>
          <w:sz w:val="22"/>
          <w:szCs w:val="22"/>
          <w:lang w:val="en-I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80"/>
        <w:gridCol w:w="2410"/>
        <w:gridCol w:w="5803"/>
      </w:tblGrid>
      <w:tr w:rsidR="007E2F53" w:rsidRPr="005F0CDE" w14:paraId="5DF6F2C0" w14:textId="77777777" w:rsidTr="0099291F">
        <w:trPr>
          <w:trHeight w:val="502"/>
        </w:trPr>
        <w:tc>
          <w:tcPr>
            <w:tcW w:w="9493" w:type="dxa"/>
            <w:gridSpan w:val="3"/>
            <w:shd w:val="clear" w:color="auto" w:fill="D9D9D9" w:themeFill="background1" w:themeFillShade="D9"/>
          </w:tcPr>
          <w:p w14:paraId="506C188E" w14:textId="77777777" w:rsidR="007E2F53" w:rsidRPr="00F63B84" w:rsidRDefault="00962295" w:rsidP="00F30B26">
            <w:pPr>
              <w:pStyle w:val="StandardWeb"/>
              <w:tabs>
                <w:tab w:val="right" w:pos="9246"/>
              </w:tabs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>Excursion day</w:t>
            </w:r>
            <w:r w:rsidR="007E2F53" w:rsidRPr="00F63B84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7E2F53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>Friday</w:t>
            </w:r>
            <w:r w:rsidR="007E2F53" w:rsidRPr="00F63B84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 xml:space="preserve">, June </w:t>
            </w:r>
            <w:r w:rsidR="007E2F53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>21</w:t>
            </w:r>
            <w:r w:rsidR="007E2F53" w:rsidRPr="007E2F53">
              <w:rPr>
                <w:rStyle w:val="Fett"/>
                <w:rFonts w:ascii="Arial" w:hAnsi="Arial" w:cs="Arial"/>
                <w:sz w:val="22"/>
                <w:szCs w:val="22"/>
                <w:vertAlign w:val="superscript"/>
                <w:lang w:val="en-IE"/>
              </w:rPr>
              <w:t>st</w:t>
            </w:r>
            <w:r w:rsidR="007E2F53" w:rsidRPr="00F63B84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>, 2024</w:t>
            </w:r>
          </w:p>
        </w:tc>
      </w:tr>
      <w:tr w:rsidR="007E2F53" w:rsidRPr="005F0CDE" w14:paraId="04D30669" w14:textId="77777777" w:rsidTr="0099291F">
        <w:trPr>
          <w:trHeight w:val="379"/>
        </w:trPr>
        <w:tc>
          <w:tcPr>
            <w:tcW w:w="1280" w:type="dxa"/>
            <w:vMerge w:val="restart"/>
          </w:tcPr>
          <w:p w14:paraId="65CB908E" w14:textId="77777777" w:rsidR="007E2F53" w:rsidRDefault="007E2F53" w:rsidP="00962295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 w:rsidRPr="00611DF7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 xml:space="preserve">Excursion </w:t>
            </w:r>
          </w:p>
        </w:tc>
        <w:tc>
          <w:tcPr>
            <w:tcW w:w="2410" w:type="dxa"/>
          </w:tcPr>
          <w:p w14:paraId="4D758B80" w14:textId="77777777" w:rsidR="007E2F53" w:rsidRPr="00F63B84" w:rsidRDefault="00962295" w:rsidP="009809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 </w:t>
            </w:r>
            <w:r w:rsidR="007E2F53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8:00 am – 10:15 am</w:t>
            </w:r>
          </w:p>
        </w:tc>
        <w:tc>
          <w:tcPr>
            <w:tcW w:w="5803" w:type="dxa"/>
          </w:tcPr>
          <w:p w14:paraId="31758744" w14:textId="77777777" w:rsidR="007E2F53" w:rsidRPr="007E2F53" w:rsidRDefault="007E2F53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 w:rsidRPr="007E2F53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Bus to </w:t>
            </w:r>
            <w:r w:rsidRPr="007E2F53"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n-IE"/>
              </w:rPr>
              <w:t>Whistler Mountain/Blackcomb</w:t>
            </w:r>
          </w:p>
        </w:tc>
      </w:tr>
      <w:tr w:rsidR="007E2F53" w:rsidRPr="005F0CDE" w14:paraId="4249E1A4" w14:textId="77777777" w:rsidTr="0099291F">
        <w:trPr>
          <w:trHeight w:val="427"/>
        </w:trPr>
        <w:tc>
          <w:tcPr>
            <w:tcW w:w="1280" w:type="dxa"/>
            <w:vMerge/>
          </w:tcPr>
          <w:p w14:paraId="2EA9A14B" w14:textId="77777777" w:rsidR="007E2F53" w:rsidRDefault="007E2F53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410" w:type="dxa"/>
          </w:tcPr>
          <w:p w14:paraId="3C9D8819" w14:textId="77777777" w:rsidR="007E2F53" w:rsidRPr="00F63B84" w:rsidRDefault="007E2F53" w:rsidP="009809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10:15 am – 12:30 pm</w:t>
            </w:r>
          </w:p>
        </w:tc>
        <w:tc>
          <w:tcPr>
            <w:tcW w:w="5803" w:type="dxa"/>
          </w:tcPr>
          <w:p w14:paraId="027AF65C" w14:textId="77777777" w:rsidR="007E2F53" w:rsidRPr="007E2F53" w:rsidRDefault="007E2F53" w:rsidP="009809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 w:rsidRPr="007E2F53"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en-IE"/>
              </w:rPr>
              <w:t>Blackcomb, cable car ride, crossing Peak 2 Peak</w:t>
            </w:r>
          </w:p>
        </w:tc>
      </w:tr>
      <w:tr w:rsidR="007E2F53" w:rsidRPr="005F0CDE" w14:paraId="686F4230" w14:textId="77777777" w:rsidTr="0099291F">
        <w:trPr>
          <w:trHeight w:val="403"/>
        </w:trPr>
        <w:tc>
          <w:tcPr>
            <w:tcW w:w="1280" w:type="dxa"/>
            <w:vMerge/>
          </w:tcPr>
          <w:p w14:paraId="27622F97" w14:textId="77777777" w:rsidR="007E2F53" w:rsidRDefault="007E2F53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410" w:type="dxa"/>
          </w:tcPr>
          <w:p w14:paraId="7CC88A9E" w14:textId="77777777" w:rsidR="007E2F53" w:rsidRPr="00F63B84" w:rsidRDefault="007E2F53" w:rsidP="007E2F53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12:30 pm – </w:t>
            </w:r>
            <w:r w:rsidR="00962295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 </w:t>
            </w: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1:15 pm</w:t>
            </w:r>
          </w:p>
        </w:tc>
        <w:tc>
          <w:tcPr>
            <w:tcW w:w="5803" w:type="dxa"/>
          </w:tcPr>
          <w:p w14:paraId="347ADCA4" w14:textId="77777777" w:rsidR="007E2F53" w:rsidRPr="005F40CB" w:rsidRDefault="007E2F53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 w:rsidRPr="007E2F53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>Presentation 4 Season Operation of Whistler Mountain at the Roundhouse Lodge</w:t>
            </w:r>
          </w:p>
        </w:tc>
      </w:tr>
      <w:tr w:rsidR="007E2F53" w:rsidRPr="005F0CDE" w14:paraId="14518FAB" w14:textId="77777777" w:rsidTr="0099291F">
        <w:trPr>
          <w:trHeight w:val="403"/>
        </w:trPr>
        <w:tc>
          <w:tcPr>
            <w:tcW w:w="1280" w:type="dxa"/>
            <w:vMerge/>
          </w:tcPr>
          <w:p w14:paraId="0F4B17A3" w14:textId="77777777" w:rsidR="007E2F53" w:rsidRDefault="007E2F53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410" w:type="dxa"/>
          </w:tcPr>
          <w:p w14:paraId="4ED686C8" w14:textId="77777777" w:rsidR="007E2F53" w:rsidRPr="00F63B84" w:rsidRDefault="00962295" w:rsidP="009809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 </w:t>
            </w:r>
            <w:r w:rsidR="007E2F53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1:15 pm – </w:t>
            </w: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 </w:t>
            </w:r>
            <w:r w:rsidR="007E2F53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2:15 pm</w:t>
            </w:r>
          </w:p>
        </w:tc>
        <w:tc>
          <w:tcPr>
            <w:tcW w:w="5803" w:type="dxa"/>
          </w:tcPr>
          <w:p w14:paraId="16FD73D6" w14:textId="77777777" w:rsidR="007E2F53" w:rsidRPr="005F40CB" w:rsidRDefault="007E2F53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 w:rsidRPr="00992A41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Lunch at the Roundhouse Lodge</w:t>
            </w:r>
          </w:p>
        </w:tc>
      </w:tr>
      <w:tr w:rsidR="007E2F53" w:rsidRPr="00F63B84" w14:paraId="1A390365" w14:textId="77777777" w:rsidTr="0099291F">
        <w:trPr>
          <w:trHeight w:val="403"/>
        </w:trPr>
        <w:tc>
          <w:tcPr>
            <w:tcW w:w="1280" w:type="dxa"/>
            <w:vMerge/>
          </w:tcPr>
          <w:p w14:paraId="18014C12" w14:textId="77777777" w:rsidR="007E2F53" w:rsidRDefault="007E2F53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410" w:type="dxa"/>
          </w:tcPr>
          <w:p w14:paraId="04D003D1" w14:textId="77777777" w:rsidR="007E2F53" w:rsidRDefault="00962295" w:rsidP="009809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 </w:t>
            </w:r>
            <w:r w:rsidR="007E2F53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2:15 pm – </w:t>
            </w: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 </w:t>
            </w:r>
            <w:r w:rsidR="007E2F53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3:00 pm</w:t>
            </w:r>
          </w:p>
        </w:tc>
        <w:tc>
          <w:tcPr>
            <w:tcW w:w="5803" w:type="dxa"/>
          </w:tcPr>
          <w:p w14:paraId="3B2F2206" w14:textId="77777777" w:rsidR="007E2F53" w:rsidRPr="005F40CB" w:rsidRDefault="007E2F53" w:rsidP="009809CB">
            <w:pPr>
              <w:pStyle w:val="StandardWeb"/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en-IE"/>
              </w:rPr>
            </w:pPr>
            <w:r w:rsidRPr="00992A41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Return by ropeway</w:t>
            </w:r>
          </w:p>
        </w:tc>
      </w:tr>
      <w:tr w:rsidR="007E2F53" w:rsidRPr="00F63B84" w14:paraId="6BCC7E58" w14:textId="77777777" w:rsidTr="0099291F">
        <w:trPr>
          <w:trHeight w:val="403"/>
        </w:trPr>
        <w:tc>
          <w:tcPr>
            <w:tcW w:w="1280" w:type="dxa"/>
            <w:vMerge/>
          </w:tcPr>
          <w:p w14:paraId="1843EA8C" w14:textId="77777777" w:rsidR="007E2F53" w:rsidRDefault="007E2F53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410" w:type="dxa"/>
          </w:tcPr>
          <w:p w14:paraId="0089C0D3" w14:textId="77777777" w:rsidR="007E2F53" w:rsidRDefault="00962295" w:rsidP="009809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 </w:t>
            </w:r>
            <w:r w:rsidR="007E2F53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3:00 pm – </w:t>
            </w: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 </w:t>
            </w:r>
            <w:r w:rsidR="007E2F53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4:00 pm</w:t>
            </w:r>
          </w:p>
        </w:tc>
        <w:tc>
          <w:tcPr>
            <w:tcW w:w="5803" w:type="dxa"/>
          </w:tcPr>
          <w:p w14:paraId="3FB70876" w14:textId="77777777" w:rsidR="007E2F53" w:rsidRPr="007E2F53" w:rsidRDefault="007E2F53" w:rsidP="007E2F53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B</w:t>
            </w:r>
            <w:r w:rsidRPr="007E2F53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us transfer to Squamish (optional direct bus to the Hyatt Hotel Vancouver, arrival approx. </w:t>
            </w: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5:00 pm</w:t>
            </w:r>
            <w:r w:rsidRPr="007E2F53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)</w:t>
            </w:r>
          </w:p>
        </w:tc>
      </w:tr>
      <w:tr w:rsidR="007E2F53" w:rsidRPr="00F63B84" w14:paraId="69F09B89" w14:textId="77777777" w:rsidTr="0099291F">
        <w:trPr>
          <w:trHeight w:val="403"/>
        </w:trPr>
        <w:tc>
          <w:tcPr>
            <w:tcW w:w="1280" w:type="dxa"/>
            <w:vMerge/>
          </w:tcPr>
          <w:p w14:paraId="1F17D55B" w14:textId="77777777" w:rsidR="007E2F53" w:rsidRDefault="007E2F53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410" w:type="dxa"/>
          </w:tcPr>
          <w:p w14:paraId="7060C060" w14:textId="77777777" w:rsidR="007E2F53" w:rsidRDefault="00962295" w:rsidP="009809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 </w:t>
            </w:r>
            <w:r w:rsidR="007E2F53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4:00 pm – </w:t>
            </w: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 </w:t>
            </w:r>
            <w:r w:rsidR="007E2F53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6:00 pm</w:t>
            </w:r>
          </w:p>
        </w:tc>
        <w:tc>
          <w:tcPr>
            <w:tcW w:w="5803" w:type="dxa"/>
          </w:tcPr>
          <w:p w14:paraId="4AC1052E" w14:textId="77777777" w:rsidR="007E2F53" w:rsidRPr="005F40CB" w:rsidRDefault="007E2F53" w:rsidP="009809CB">
            <w:pPr>
              <w:pStyle w:val="StandardWeb"/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en-IE"/>
              </w:rPr>
              <w:t>R</w:t>
            </w:r>
            <w:r w:rsidRPr="007E2F53"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en-IE"/>
              </w:rPr>
              <w:t>opeway Sea to Sky</w:t>
            </w:r>
          </w:p>
        </w:tc>
      </w:tr>
      <w:tr w:rsidR="007E2F53" w:rsidRPr="005F0CDE" w14:paraId="7C21D6D9" w14:textId="77777777" w:rsidTr="0099291F">
        <w:trPr>
          <w:trHeight w:val="403"/>
        </w:trPr>
        <w:tc>
          <w:tcPr>
            <w:tcW w:w="1280" w:type="dxa"/>
            <w:vMerge/>
          </w:tcPr>
          <w:p w14:paraId="4E8BD134" w14:textId="77777777" w:rsidR="007E2F53" w:rsidRDefault="007E2F53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410" w:type="dxa"/>
          </w:tcPr>
          <w:p w14:paraId="64E58A16" w14:textId="77777777" w:rsidR="007E2F53" w:rsidRDefault="00962295" w:rsidP="009809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 </w:t>
            </w:r>
            <w:r w:rsidR="007E2F53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6:00 pm – </w:t>
            </w: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 </w:t>
            </w:r>
            <w:r w:rsidR="007E2F53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7:00 pm</w:t>
            </w:r>
          </w:p>
        </w:tc>
        <w:tc>
          <w:tcPr>
            <w:tcW w:w="5803" w:type="dxa"/>
          </w:tcPr>
          <w:p w14:paraId="54EF51CC" w14:textId="77777777" w:rsidR="007E2F53" w:rsidRPr="005F40CB" w:rsidRDefault="007E2F53" w:rsidP="009809CB">
            <w:pPr>
              <w:pStyle w:val="StandardWeb"/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en-IE"/>
              </w:rPr>
            </w:pPr>
            <w:r w:rsidRPr="00992A41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Bus transfer to the Hyatt Hotel Vancouver</w:t>
            </w:r>
          </w:p>
        </w:tc>
      </w:tr>
    </w:tbl>
    <w:p w14:paraId="393C3792" w14:textId="77777777" w:rsidR="00992A41" w:rsidRPr="00992A41" w:rsidRDefault="00992A41" w:rsidP="00992A41">
      <w:pPr>
        <w:pStyle w:val="StandardWeb"/>
        <w:spacing w:before="0" w:beforeAutospacing="0" w:after="160" w:afterAutospacing="0"/>
        <w:rPr>
          <w:rFonts w:ascii="Arial" w:eastAsiaTheme="minorEastAsia" w:hAnsi="Arial" w:cs="Arial"/>
          <w:kern w:val="24"/>
          <w:sz w:val="22"/>
          <w:szCs w:val="22"/>
          <w:lang w:val="en-IE"/>
        </w:rPr>
      </w:pPr>
    </w:p>
    <w:p w14:paraId="562CB5E1" w14:textId="77777777" w:rsidR="00992A41" w:rsidRPr="003B64B2" w:rsidRDefault="00992A41" w:rsidP="00992A41">
      <w:pPr>
        <w:pStyle w:val="StandardWeb"/>
        <w:spacing w:before="0" w:beforeAutospacing="0" w:after="160" w:afterAutospacing="0"/>
        <w:rPr>
          <w:rFonts w:ascii="Arial" w:eastAsiaTheme="minorEastAsia" w:hAnsi="Arial" w:cs="Arial"/>
          <w:b/>
          <w:bCs/>
          <w:kern w:val="24"/>
          <w:sz w:val="22"/>
          <w:szCs w:val="22"/>
          <w:u w:val="single"/>
          <w:lang w:val="en-IE"/>
        </w:rPr>
      </w:pPr>
      <w:r w:rsidRPr="003B64B2">
        <w:rPr>
          <w:rFonts w:ascii="Arial" w:eastAsiaTheme="minorEastAsia" w:hAnsi="Arial" w:cs="Arial"/>
          <w:b/>
          <w:bCs/>
          <w:kern w:val="24"/>
          <w:sz w:val="22"/>
          <w:szCs w:val="22"/>
          <w:u w:val="single"/>
          <w:lang w:val="en-IE"/>
        </w:rPr>
        <w:t>Note: all activities take place or start from the Hyatt Hotel Vancouver</w:t>
      </w:r>
    </w:p>
    <w:sectPr w:rsidR="00992A41" w:rsidRPr="003B64B2" w:rsidSect="00080F40">
      <w:pgSz w:w="11906" w:h="16838"/>
      <w:pgMar w:top="851" w:right="849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C1DAC"/>
    <w:multiLevelType w:val="hybridMultilevel"/>
    <w:tmpl w:val="289A02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344FC"/>
    <w:multiLevelType w:val="hybridMultilevel"/>
    <w:tmpl w:val="884C5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73937">
    <w:abstractNumId w:val="1"/>
  </w:num>
  <w:num w:numId="2" w16cid:durableId="87203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F0"/>
    <w:rsid w:val="00066705"/>
    <w:rsid w:val="000779B5"/>
    <w:rsid w:val="00080F40"/>
    <w:rsid w:val="000B234B"/>
    <w:rsid w:val="000C69BE"/>
    <w:rsid w:val="000D311F"/>
    <w:rsid w:val="000E0FFD"/>
    <w:rsid w:val="000E16B2"/>
    <w:rsid w:val="000F2AA8"/>
    <w:rsid w:val="00113C27"/>
    <w:rsid w:val="00146D3C"/>
    <w:rsid w:val="00182A7B"/>
    <w:rsid w:val="001B382D"/>
    <w:rsid w:val="001C29BB"/>
    <w:rsid w:val="001C7A29"/>
    <w:rsid w:val="001D139C"/>
    <w:rsid w:val="00221E0D"/>
    <w:rsid w:val="00232CBA"/>
    <w:rsid w:val="00250092"/>
    <w:rsid w:val="00281643"/>
    <w:rsid w:val="002862E0"/>
    <w:rsid w:val="002A6804"/>
    <w:rsid w:val="002D55C0"/>
    <w:rsid w:val="00312A2A"/>
    <w:rsid w:val="00313EFE"/>
    <w:rsid w:val="00315422"/>
    <w:rsid w:val="003326A5"/>
    <w:rsid w:val="00334A8A"/>
    <w:rsid w:val="003829D3"/>
    <w:rsid w:val="00390B33"/>
    <w:rsid w:val="003B64B2"/>
    <w:rsid w:val="003D1A35"/>
    <w:rsid w:val="003F25B1"/>
    <w:rsid w:val="003F783C"/>
    <w:rsid w:val="00414357"/>
    <w:rsid w:val="00432AA5"/>
    <w:rsid w:val="00453BE8"/>
    <w:rsid w:val="004546C0"/>
    <w:rsid w:val="004A4C68"/>
    <w:rsid w:val="004D0D28"/>
    <w:rsid w:val="004D19A5"/>
    <w:rsid w:val="004D23BA"/>
    <w:rsid w:val="004F4AE7"/>
    <w:rsid w:val="005049B7"/>
    <w:rsid w:val="0050628F"/>
    <w:rsid w:val="0054432F"/>
    <w:rsid w:val="00566B0D"/>
    <w:rsid w:val="00574C7E"/>
    <w:rsid w:val="00581168"/>
    <w:rsid w:val="00585F4D"/>
    <w:rsid w:val="005B4047"/>
    <w:rsid w:val="005D0125"/>
    <w:rsid w:val="005D3D3B"/>
    <w:rsid w:val="005E0789"/>
    <w:rsid w:val="005E5BAE"/>
    <w:rsid w:val="005F0CDE"/>
    <w:rsid w:val="005F40CB"/>
    <w:rsid w:val="006021C4"/>
    <w:rsid w:val="00611B80"/>
    <w:rsid w:val="00611DF7"/>
    <w:rsid w:val="006435B1"/>
    <w:rsid w:val="0065502D"/>
    <w:rsid w:val="006711AC"/>
    <w:rsid w:val="006C6B71"/>
    <w:rsid w:val="006D44F8"/>
    <w:rsid w:val="0070272D"/>
    <w:rsid w:val="007063F1"/>
    <w:rsid w:val="007277A7"/>
    <w:rsid w:val="00744138"/>
    <w:rsid w:val="007567D0"/>
    <w:rsid w:val="00772D12"/>
    <w:rsid w:val="00784DDD"/>
    <w:rsid w:val="007868DB"/>
    <w:rsid w:val="00796077"/>
    <w:rsid w:val="007B4C8D"/>
    <w:rsid w:val="007D3D1B"/>
    <w:rsid w:val="007E2F53"/>
    <w:rsid w:val="007E7F71"/>
    <w:rsid w:val="007F5465"/>
    <w:rsid w:val="00865378"/>
    <w:rsid w:val="008D397F"/>
    <w:rsid w:val="00924B5A"/>
    <w:rsid w:val="00925601"/>
    <w:rsid w:val="009366F6"/>
    <w:rsid w:val="00962295"/>
    <w:rsid w:val="00967FC3"/>
    <w:rsid w:val="00972B2A"/>
    <w:rsid w:val="00974E78"/>
    <w:rsid w:val="009843BC"/>
    <w:rsid w:val="00984CBE"/>
    <w:rsid w:val="00987424"/>
    <w:rsid w:val="0099291F"/>
    <w:rsid w:val="00992A41"/>
    <w:rsid w:val="009A33B3"/>
    <w:rsid w:val="009F2DEE"/>
    <w:rsid w:val="00A01C0E"/>
    <w:rsid w:val="00A12C63"/>
    <w:rsid w:val="00A30696"/>
    <w:rsid w:val="00A5283C"/>
    <w:rsid w:val="00A65383"/>
    <w:rsid w:val="00A666B2"/>
    <w:rsid w:val="00A8730A"/>
    <w:rsid w:val="00AB2F29"/>
    <w:rsid w:val="00AB4876"/>
    <w:rsid w:val="00AC0759"/>
    <w:rsid w:val="00AD4E73"/>
    <w:rsid w:val="00AE41DD"/>
    <w:rsid w:val="00B046F9"/>
    <w:rsid w:val="00B461D3"/>
    <w:rsid w:val="00B52D57"/>
    <w:rsid w:val="00B83386"/>
    <w:rsid w:val="00B91052"/>
    <w:rsid w:val="00B97D97"/>
    <w:rsid w:val="00C06199"/>
    <w:rsid w:val="00C11AE3"/>
    <w:rsid w:val="00C20339"/>
    <w:rsid w:val="00C54835"/>
    <w:rsid w:val="00C5652F"/>
    <w:rsid w:val="00C64082"/>
    <w:rsid w:val="00C72BEA"/>
    <w:rsid w:val="00CA4BBC"/>
    <w:rsid w:val="00CA65A5"/>
    <w:rsid w:val="00CB0981"/>
    <w:rsid w:val="00CB1399"/>
    <w:rsid w:val="00CB6117"/>
    <w:rsid w:val="00CB6F24"/>
    <w:rsid w:val="00CC09BB"/>
    <w:rsid w:val="00CF4F5E"/>
    <w:rsid w:val="00D03458"/>
    <w:rsid w:val="00D179D8"/>
    <w:rsid w:val="00D21281"/>
    <w:rsid w:val="00D30CFB"/>
    <w:rsid w:val="00D370AA"/>
    <w:rsid w:val="00D46DF0"/>
    <w:rsid w:val="00D7441B"/>
    <w:rsid w:val="00D92CE2"/>
    <w:rsid w:val="00DB55DA"/>
    <w:rsid w:val="00DC2F88"/>
    <w:rsid w:val="00DD0B2B"/>
    <w:rsid w:val="00E1229C"/>
    <w:rsid w:val="00E12BC5"/>
    <w:rsid w:val="00E47A3D"/>
    <w:rsid w:val="00E74EAA"/>
    <w:rsid w:val="00EB4E60"/>
    <w:rsid w:val="00EC4DA3"/>
    <w:rsid w:val="00F03866"/>
    <w:rsid w:val="00F03BFE"/>
    <w:rsid w:val="00F1020C"/>
    <w:rsid w:val="00F30B26"/>
    <w:rsid w:val="00F40E12"/>
    <w:rsid w:val="00F63B84"/>
    <w:rsid w:val="00F74985"/>
    <w:rsid w:val="00F76923"/>
    <w:rsid w:val="00F777A5"/>
    <w:rsid w:val="00F84588"/>
    <w:rsid w:val="00FC7F98"/>
    <w:rsid w:val="00FE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924E"/>
  <w15:docId w15:val="{307E0618-87A2-4012-AC69-E03C5BE4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D4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46DF0"/>
    <w:rPr>
      <w:b/>
      <w:bCs/>
    </w:rPr>
  </w:style>
  <w:style w:type="table" w:styleId="Tabellenraster">
    <w:name w:val="Table Grid"/>
    <w:basedOn w:val="NormaleTabelle"/>
    <w:uiPriority w:val="39"/>
    <w:rsid w:val="00D4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9843BC"/>
    <w:pPr>
      <w:spacing w:after="0" w:line="240" w:lineRule="auto"/>
    </w:pPr>
    <w:rPr>
      <w:rFonts w:ascii="Calibri" w:eastAsia="Times New Roman" w:hAnsi="Calibri"/>
      <w:kern w:val="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843BC"/>
    <w:rPr>
      <w:rFonts w:ascii="Calibri" w:eastAsia="Times New Roman" w:hAnsi="Calibri"/>
      <w:kern w:val="2"/>
      <w:szCs w:val="21"/>
    </w:rPr>
  </w:style>
  <w:style w:type="paragraph" w:styleId="Listenabsatz">
    <w:name w:val="List Paragraph"/>
    <w:basedOn w:val="Standard"/>
    <w:uiPriority w:val="34"/>
    <w:qFormat/>
    <w:rsid w:val="0079607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92A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itaf2024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1048</Words>
  <Characters>6607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Pitscheider</dc:creator>
  <cp:keywords/>
  <dc:description/>
  <cp:lastModifiedBy>Sabrina Kritzinger</cp:lastModifiedBy>
  <cp:revision>19</cp:revision>
  <cp:lastPrinted>2024-01-15T14:23:00Z</cp:lastPrinted>
  <dcterms:created xsi:type="dcterms:W3CDTF">2024-02-02T13:40:00Z</dcterms:created>
  <dcterms:modified xsi:type="dcterms:W3CDTF">2024-02-08T10:59:00Z</dcterms:modified>
</cp:coreProperties>
</file>